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1" w:rsidRDefault="00101A01" w:rsidP="001F5E6D">
      <w:pPr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101A01" w:rsidRPr="00633780" w:rsidRDefault="00101A01" w:rsidP="00101A01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101A01" w:rsidRPr="00633780" w:rsidRDefault="00101A01" w:rsidP="00101A01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:rsidR="00101A01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101A01" w:rsidRPr="00633780" w:rsidRDefault="00101A01" w:rsidP="00101A01">
      <w:pPr>
        <w:jc w:val="center"/>
        <w:rPr>
          <w:b/>
          <w:sz w:val="24"/>
        </w:rPr>
      </w:pPr>
    </w:p>
    <w:p w:rsidR="00101A01" w:rsidRPr="00EA4E83" w:rsidRDefault="00101A01" w:rsidP="00101A01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23823">
        <w:rPr>
          <w:sz w:val="24"/>
          <w:szCs w:val="24"/>
          <w:lang w:val="en-US"/>
        </w:rPr>
        <w:t>24</w:t>
      </w:r>
      <w:r>
        <w:rPr>
          <w:sz w:val="24"/>
          <w:szCs w:val="24"/>
        </w:rPr>
        <w:t xml:space="preserve"> </w:t>
      </w:r>
      <w:r w:rsidR="001F5E6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1F5E6D">
        <w:rPr>
          <w:sz w:val="24"/>
          <w:szCs w:val="24"/>
        </w:rPr>
        <w:t>20</w:t>
      </w:r>
      <w:r w:rsidRPr="00EA4E83">
        <w:rPr>
          <w:sz w:val="24"/>
          <w:szCs w:val="24"/>
        </w:rPr>
        <w:t xml:space="preserve">  года                                                                </w:t>
      </w:r>
      <w:r>
        <w:rPr>
          <w:sz w:val="24"/>
          <w:szCs w:val="24"/>
        </w:rPr>
        <w:t xml:space="preserve">                          № 1</w:t>
      </w:r>
      <w:r w:rsidR="001F5E6D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023823">
        <w:rPr>
          <w:sz w:val="24"/>
          <w:szCs w:val="24"/>
          <w:lang w:val="en-US"/>
        </w:rPr>
        <w:t>1771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0"/>
        <w:gridCol w:w="2064"/>
      </w:tblGrid>
      <w:tr w:rsidR="00101A01" w:rsidRPr="00EA4E83" w:rsidTr="00134505">
        <w:trPr>
          <w:trHeight w:val="1187"/>
        </w:trPr>
        <w:tc>
          <w:tcPr>
            <w:tcW w:w="4510" w:type="dxa"/>
          </w:tcPr>
          <w:p w:rsidR="00101A01" w:rsidRPr="00EA4E83" w:rsidRDefault="00101A01" w:rsidP="00BB06B9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134505" w:rsidRPr="005B58F3" w:rsidRDefault="00134505" w:rsidP="00134505">
            <w:pPr>
              <w:tabs>
                <w:tab w:val="left" w:pos="10348"/>
              </w:tabs>
              <w:ind w:left="-55"/>
              <w:contextualSpacing/>
              <w:jc w:val="both"/>
              <w:rPr>
                <w:rStyle w:val="af5"/>
                <w:b w:val="0"/>
                <w:sz w:val="24"/>
              </w:rPr>
            </w:pPr>
            <w:r w:rsidRPr="005B58F3">
              <w:rPr>
                <w:rStyle w:val="af5"/>
                <w:b w:val="0"/>
                <w:sz w:val="24"/>
              </w:rPr>
              <w:t>О внесени</w:t>
            </w:r>
            <w:r>
              <w:rPr>
                <w:rStyle w:val="af5"/>
                <w:b w:val="0"/>
                <w:sz w:val="24"/>
              </w:rPr>
              <w:t>и</w:t>
            </w:r>
            <w:r w:rsidRPr="005B58F3">
              <w:rPr>
                <w:rStyle w:val="af5"/>
                <w:b w:val="0"/>
                <w:sz w:val="24"/>
              </w:rPr>
              <w:t xml:space="preserve"> изменений в постановление администрации МО МР «Сыктывдинский» </w:t>
            </w:r>
          </w:p>
          <w:p w:rsidR="00134505" w:rsidRDefault="00134505" w:rsidP="00134505">
            <w:pPr>
              <w:pStyle w:val="af"/>
              <w:tabs>
                <w:tab w:val="left" w:pos="10348"/>
              </w:tabs>
              <w:snapToGrid w:val="0"/>
              <w:ind w:left="-55"/>
              <w:jc w:val="both"/>
              <w:rPr>
                <w:sz w:val="24"/>
              </w:rPr>
            </w:pPr>
            <w:r w:rsidRPr="005B58F3">
              <w:rPr>
                <w:rFonts w:ascii="Times New Roman" w:eastAsia="Calibri" w:hAnsi="Times New Roman"/>
                <w:sz w:val="24"/>
              </w:rPr>
              <w:t xml:space="preserve">от 5 </w:t>
            </w:r>
            <w:r>
              <w:rPr>
                <w:rFonts w:ascii="Times New Roman" w:eastAsia="Calibri" w:hAnsi="Times New Roman"/>
                <w:sz w:val="24"/>
              </w:rPr>
              <w:t>н</w:t>
            </w:r>
            <w:r w:rsidRPr="005B58F3">
              <w:rPr>
                <w:rFonts w:ascii="Times New Roman" w:eastAsia="Calibri" w:hAnsi="Times New Roman"/>
                <w:sz w:val="24"/>
              </w:rPr>
              <w:t xml:space="preserve">оября 2019 года </w:t>
            </w:r>
            <w:r>
              <w:rPr>
                <w:rFonts w:ascii="Times New Roman" w:eastAsia="Calibri" w:hAnsi="Times New Roman"/>
                <w:sz w:val="24"/>
              </w:rPr>
              <w:t xml:space="preserve">№ 11/1383 </w:t>
            </w:r>
            <w:r w:rsidRPr="005B58F3">
              <w:rPr>
                <w:rFonts w:ascii="Times New Roman" w:eastAsia="Calibri" w:hAnsi="Times New Roman"/>
                <w:sz w:val="24"/>
              </w:rPr>
              <w:t>«</w:t>
            </w:r>
            <w:r w:rsidRPr="005B58F3">
              <w:rPr>
                <w:rStyle w:val="af5"/>
                <w:rFonts w:ascii="Times New Roman" w:hAnsi="Times New Roman"/>
                <w:b w:val="0"/>
                <w:sz w:val="24"/>
              </w:rPr>
              <w:t xml:space="preserve">Об утверждении муниципальной программы </w:t>
            </w:r>
            <w:r w:rsidRPr="005B58F3">
              <w:rPr>
                <w:rFonts w:ascii="Times New Roman" w:hAnsi="Times New Roman"/>
                <w:sz w:val="24"/>
              </w:rPr>
              <w:t xml:space="preserve">муниципального образования муниципального района «Сыктывдинский» «Обеспечение безопасности населения и муниципального имущества» </w:t>
            </w:r>
          </w:p>
          <w:p w:rsidR="00101A01" w:rsidRDefault="00101A01" w:rsidP="00BB06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1A01" w:rsidRPr="00EA4E83" w:rsidRDefault="00101A01" w:rsidP="00BB06B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101A01" w:rsidRPr="00EA4E83" w:rsidRDefault="00101A01" w:rsidP="00BB06B9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34505" w:rsidRPr="000B6877" w:rsidRDefault="00134505" w:rsidP="00134505">
      <w:pPr>
        <w:widowControl w:val="0"/>
        <w:tabs>
          <w:tab w:val="left" w:pos="10348"/>
        </w:tabs>
        <w:autoSpaceDE w:val="0"/>
        <w:autoSpaceDN w:val="0"/>
        <w:adjustRightInd w:val="0"/>
        <w:ind w:right="-286"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>Руководствуясь статьей 179 Бюджетного кодекса Российской Федерации</w:t>
      </w:r>
      <w:r>
        <w:rPr>
          <w:sz w:val="24"/>
          <w:szCs w:val="24"/>
          <w:lang w:eastAsia="ru-RU"/>
        </w:rPr>
        <w:t xml:space="preserve">, </w:t>
      </w:r>
      <w:r w:rsidRPr="000B687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Федеральным Законом</w:t>
      </w:r>
      <w:r w:rsidRPr="000B6877">
        <w:rPr>
          <w:sz w:val="24"/>
          <w:szCs w:val="24"/>
          <w:lang w:eastAsia="ru-RU"/>
        </w:rPr>
        <w:t xml:space="preserve"> от 2</w:t>
      </w:r>
      <w:r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>
        <w:rPr>
          <w:rFonts w:eastAsia="Arial CYR"/>
          <w:sz w:val="24"/>
          <w:szCs w:val="24"/>
        </w:rPr>
        <w:t>п</w:t>
      </w:r>
      <w:r w:rsidRPr="000B6877">
        <w:rPr>
          <w:sz w:val="24"/>
          <w:szCs w:val="24"/>
        </w:rPr>
        <w:t>риказом Министерства экономики Республики Коми</w:t>
      </w:r>
      <w:r>
        <w:rPr>
          <w:sz w:val="24"/>
          <w:szCs w:val="24"/>
        </w:rPr>
        <w:t xml:space="preserve"> </w:t>
      </w:r>
      <w:r w:rsidRPr="000B6877">
        <w:rPr>
          <w:sz w:val="24"/>
          <w:szCs w:val="24"/>
        </w:rPr>
        <w:t>от 27 декабря 2017 года №  382 «Об утверждении рекомендаций по разработке, реализации и методике оценки эффективности муниципальных программ муницип</w:t>
      </w:r>
      <w:r>
        <w:rPr>
          <w:sz w:val="24"/>
          <w:szCs w:val="24"/>
        </w:rPr>
        <w:t xml:space="preserve">альных образований в Республике </w:t>
      </w:r>
      <w:r w:rsidRPr="000B6877">
        <w:rPr>
          <w:sz w:val="24"/>
          <w:szCs w:val="24"/>
        </w:rPr>
        <w:t>Коми,</w:t>
      </w:r>
      <w:r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>постановлением администрации МО МР «Сыктывдинский» от 30 марта 2018 года №</w:t>
      </w:r>
      <w:r w:rsidRPr="00DF39DF">
        <w:rPr>
          <w:rFonts w:eastAsia="Arial CYR"/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>3/263 «</w:t>
      </w:r>
      <w:r w:rsidRPr="000B6877">
        <w:rPr>
          <w:sz w:val="24"/>
          <w:szCs w:val="24"/>
        </w:rPr>
        <w:t>Об утверждении Порядка разработки</w:t>
      </w:r>
      <w:r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01A01" w:rsidRDefault="00101A01" w:rsidP="00101A01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A01" w:rsidRDefault="00101A01" w:rsidP="00101A01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01A01" w:rsidRPr="001A76FA" w:rsidRDefault="00101A01" w:rsidP="00101A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1A01" w:rsidRPr="000624D7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4D7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«Сыктывдинский» «Обеспечение безопасности населения и муниципального имущества» согласно приложению.</w:t>
      </w:r>
    </w:p>
    <w:p w:rsidR="00101A01" w:rsidRPr="00EA4E83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sz w:val="24"/>
          <w:szCs w:val="24"/>
        </w:rPr>
        <w:t>(</w:t>
      </w:r>
      <w:r w:rsidR="00BB06B9">
        <w:rPr>
          <w:sz w:val="24"/>
          <w:szCs w:val="24"/>
        </w:rPr>
        <w:t>Коншин А.В</w:t>
      </w:r>
      <w:r w:rsidRPr="00EA4E83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101A01" w:rsidRPr="00EA4E83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и</w:t>
      </w:r>
      <w:r>
        <w:rPr>
          <w:sz w:val="24"/>
          <w:szCs w:val="24"/>
        </w:rPr>
        <w:t xml:space="preserve"> вступает в силу </w:t>
      </w:r>
      <w:r w:rsidR="00057ADB">
        <w:rPr>
          <w:sz w:val="24"/>
          <w:szCs w:val="24"/>
        </w:rPr>
        <w:t>со дня</w:t>
      </w:r>
      <w:r w:rsidR="00E00346">
        <w:rPr>
          <w:sz w:val="24"/>
          <w:szCs w:val="24"/>
        </w:rPr>
        <w:t xml:space="preserve"> </w:t>
      </w:r>
      <w:r w:rsidR="00E00346" w:rsidRPr="00EA4E83">
        <w:rPr>
          <w:sz w:val="24"/>
          <w:szCs w:val="24"/>
        </w:rPr>
        <w:t>официально</w:t>
      </w:r>
      <w:r w:rsidR="00E00346">
        <w:rPr>
          <w:sz w:val="24"/>
          <w:szCs w:val="24"/>
        </w:rPr>
        <w:t>го</w:t>
      </w:r>
      <w:r w:rsidR="00E00346" w:rsidRPr="00EA4E83">
        <w:rPr>
          <w:sz w:val="24"/>
          <w:szCs w:val="24"/>
        </w:rPr>
        <w:t xml:space="preserve"> опубликовани</w:t>
      </w:r>
      <w:r w:rsidR="00E00346">
        <w:rPr>
          <w:sz w:val="24"/>
          <w:szCs w:val="24"/>
        </w:rPr>
        <w:t>я</w:t>
      </w:r>
      <w:r w:rsidRPr="00EA4E83">
        <w:rPr>
          <w:sz w:val="24"/>
          <w:szCs w:val="24"/>
        </w:rPr>
        <w:t>.</w:t>
      </w:r>
    </w:p>
    <w:p w:rsidR="00101A01" w:rsidRDefault="00101A01" w:rsidP="00101A01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7729F" w:rsidRDefault="0017729F" w:rsidP="00101A01">
      <w:pPr>
        <w:autoSpaceDE w:val="0"/>
        <w:autoSpaceDN w:val="0"/>
        <w:adjustRightInd w:val="0"/>
        <w:rPr>
          <w:sz w:val="24"/>
          <w:szCs w:val="24"/>
        </w:rPr>
      </w:pPr>
    </w:p>
    <w:p w:rsidR="00E00346" w:rsidRDefault="00E00346" w:rsidP="00101A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23823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района</w:t>
      </w:r>
      <w:r w:rsidR="0017729F">
        <w:rPr>
          <w:sz w:val="24"/>
          <w:szCs w:val="24"/>
        </w:rPr>
        <w:t xml:space="preserve"> «Сыктывдинский» </w:t>
      </w:r>
      <w:r>
        <w:rPr>
          <w:sz w:val="24"/>
          <w:szCs w:val="24"/>
        </w:rPr>
        <w:t xml:space="preserve">- </w:t>
      </w:r>
    </w:p>
    <w:p w:rsidR="00101A01" w:rsidRPr="00EA4E83" w:rsidRDefault="00E00346" w:rsidP="00101A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101A01">
        <w:rPr>
          <w:sz w:val="24"/>
          <w:szCs w:val="24"/>
        </w:rPr>
        <w:t>уководитель</w:t>
      </w:r>
      <w:r w:rsidR="00101A01" w:rsidRPr="00EA4E83">
        <w:rPr>
          <w:sz w:val="24"/>
          <w:szCs w:val="24"/>
        </w:rPr>
        <w:t xml:space="preserve"> администрации </w:t>
      </w:r>
      <w:r w:rsidR="0017729F">
        <w:rPr>
          <w:sz w:val="24"/>
          <w:szCs w:val="24"/>
        </w:rPr>
        <w:t xml:space="preserve">                                                                       </w:t>
      </w:r>
      <w:r w:rsidR="00023823">
        <w:rPr>
          <w:sz w:val="24"/>
          <w:szCs w:val="24"/>
          <w:lang w:val="en-US"/>
        </w:rPr>
        <w:t xml:space="preserve"> </w:t>
      </w:r>
      <w:r w:rsidR="00101A01">
        <w:rPr>
          <w:sz w:val="24"/>
          <w:szCs w:val="24"/>
        </w:rPr>
        <w:t>Л.Ю. Доронина</w:t>
      </w:r>
    </w:p>
    <w:p w:rsidR="00134505" w:rsidRDefault="00134505" w:rsidP="00134505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34505" w:rsidRPr="00686982" w:rsidRDefault="00134505" w:rsidP="00134505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68698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134505" w:rsidRDefault="00134505" w:rsidP="00134505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023823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 № 12/</w:t>
      </w:r>
      <w:r w:rsidR="00023823">
        <w:rPr>
          <w:rFonts w:ascii="Times New Roman" w:hAnsi="Times New Roman" w:cs="Times New Roman"/>
          <w:sz w:val="24"/>
          <w:szCs w:val="24"/>
          <w:lang w:val="en-US"/>
        </w:rPr>
        <w:t>1771</w:t>
      </w:r>
    </w:p>
    <w:p w:rsidR="00134505" w:rsidRDefault="00134505" w:rsidP="00134505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E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34505" w:rsidRPr="00CE5E05" w:rsidRDefault="00134505" w:rsidP="00134505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134505" w:rsidRDefault="00134505" w:rsidP="00134505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 ноября 2019 года № 11/1383</w:t>
      </w:r>
    </w:p>
    <w:p w:rsidR="00DB6B37" w:rsidRDefault="00DB6B37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406300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:rsidR="00874A28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:rsidR="00874A28" w:rsidRDefault="00406300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42A37" w:rsidRDefault="00B42A37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 xml:space="preserve"> </w:t>
      </w: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0848" w:rsidRDefault="00690848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1C0019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:rsidR="00B42A37" w:rsidRDefault="00867198" w:rsidP="00B53D42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</w:t>
      </w:r>
      <w:r w:rsidR="00B42A37">
        <w:rPr>
          <w:sz w:val="24"/>
          <w:szCs w:val="24"/>
        </w:rPr>
        <w:t xml:space="preserve">заместитель начальника </w:t>
      </w:r>
      <w:r w:rsidRPr="00F100FB">
        <w:rPr>
          <w:sz w:val="24"/>
          <w:szCs w:val="24"/>
        </w:rPr>
        <w:t xml:space="preserve">специального управления, </w:t>
      </w:r>
    </w:p>
    <w:p w:rsidR="00867198" w:rsidRPr="00E00346" w:rsidRDefault="00867198" w:rsidP="00B53D42">
      <w:pPr>
        <w:tabs>
          <w:tab w:val="left" w:pos="10348"/>
        </w:tabs>
        <w:jc w:val="both"/>
        <w:rPr>
          <w:sz w:val="24"/>
          <w:szCs w:val="24"/>
          <w:lang w:val="en-US"/>
        </w:rPr>
      </w:pPr>
      <w:r w:rsidRPr="00F100FB">
        <w:rPr>
          <w:sz w:val="24"/>
          <w:szCs w:val="24"/>
          <w:lang w:val="en-US"/>
        </w:rPr>
        <w:t>Email</w:t>
      </w:r>
      <w:r w:rsidRPr="00E00346">
        <w:rPr>
          <w:sz w:val="24"/>
          <w:szCs w:val="24"/>
          <w:lang w:val="en-US"/>
        </w:rPr>
        <w:t>:</w:t>
      </w:r>
      <w:r w:rsidRPr="00E00346">
        <w:rPr>
          <w:color w:val="FF0000"/>
          <w:sz w:val="24"/>
          <w:szCs w:val="24"/>
          <w:lang w:val="en-US"/>
        </w:rPr>
        <w:t xml:space="preserve"> </w:t>
      </w:r>
      <w:hyperlink r:id="rId9" w:history="1">
        <w:r w:rsidRPr="00E00346">
          <w:rPr>
            <w:rStyle w:val="af0"/>
            <w:sz w:val="24"/>
            <w:szCs w:val="24"/>
            <w:lang w:val="en-US"/>
          </w:rPr>
          <w:t>e.i.fisher@syktyvdin.rkomi.ru</w:t>
        </w:r>
      </w:hyperlink>
      <w:r w:rsidRPr="00E00346">
        <w:rPr>
          <w:lang w:val="en-US"/>
        </w:rPr>
        <w:t xml:space="preserve"> </w:t>
      </w:r>
      <w:r w:rsidRPr="00E00346">
        <w:rPr>
          <w:sz w:val="24"/>
          <w:szCs w:val="24"/>
          <w:lang w:val="en-US"/>
        </w:rPr>
        <w:t>;</w:t>
      </w:r>
    </w:p>
    <w:p w:rsidR="00867198" w:rsidRDefault="00867198" w:rsidP="00B53D42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:rsidR="00867198" w:rsidRPr="00867198" w:rsidRDefault="00867198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:rsidR="001C0019" w:rsidRPr="00867198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C0019" w:rsidRPr="006570B4" w:rsidRDefault="001C00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066FD" w:rsidRPr="00686982" w:rsidRDefault="00D066FD" w:rsidP="00D066FD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2410"/>
        <w:gridCol w:w="7087"/>
      </w:tblGrid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066FD" w:rsidRPr="00556B9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муниципального </w:t>
            </w:r>
            <w:r w:rsidRPr="00686982">
              <w:rPr>
                <w:sz w:val="24"/>
                <w:szCs w:val="24"/>
              </w:rPr>
              <w:t>района «Сыктывдинский»</w:t>
            </w:r>
            <w:r>
              <w:rPr>
                <w:sz w:val="24"/>
                <w:szCs w:val="24"/>
              </w:rPr>
              <w:t xml:space="preserve"> (далее – 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ение)</w:t>
            </w:r>
          </w:p>
          <w:p w:rsidR="00D066FD" w:rsidRPr="00D8483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  <w:lang w:eastAsia="ru-RU"/>
              </w:rPr>
              <w:t xml:space="preserve">имущественных и арендных отношений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066FD" w:rsidRPr="00E35D85" w:rsidRDefault="00D066FD" w:rsidP="00BB06B9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безопасности».</w:t>
            </w:r>
          </w:p>
          <w:p w:rsidR="00D066FD" w:rsidRPr="00E35D85" w:rsidRDefault="00D066FD" w:rsidP="00BB06B9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>
              <w:rPr>
                <w:bCs/>
                <w:sz w:val="24"/>
                <w:szCs w:val="24"/>
              </w:rPr>
              <w:t>.</w:t>
            </w:r>
          </w:p>
          <w:p w:rsidR="00D066FD" w:rsidRPr="00686982" w:rsidRDefault="00D066FD" w:rsidP="00BB06B9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066FD" w:rsidRPr="00686982" w:rsidTr="00BB06B9">
        <w:trPr>
          <w:trHeight w:val="720"/>
        </w:trPr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Pr="00E35D85" w:rsidRDefault="00D066FD" w:rsidP="00BB06B9">
            <w:pPr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безопасности;</w:t>
            </w:r>
          </w:p>
          <w:p w:rsidR="00D066FD" w:rsidRPr="00373BEC" w:rsidRDefault="00D066FD" w:rsidP="00BB06B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 xml:space="preserve">создание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6FD" w:rsidRPr="00686982" w:rsidRDefault="00D066FD" w:rsidP="00BB06B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Pr="00E35D85" w:rsidRDefault="00D066FD" w:rsidP="00BB06B9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D066FD" w:rsidRPr="00E35D85" w:rsidRDefault="00D066FD" w:rsidP="00BB06B9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пожаров, (ед.)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D066FD" w:rsidRPr="00CD2EA7" w:rsidRDefault="00D066FD" w:rsidP="00BB06B9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преступлений, (ед.)</w:t>
            </w:r>
            <w:r>
              <w:rPr>
                <w:sz w:val="24"/>
                <w:szCs w:val="24"/>
              </w:rPr>
              <w:t>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на территории муниципального образования (да/нет);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D066FD" w:rsidRPr="00373BEC" w:rsidRDefault="00D066FD" w:rsidP="00BB06B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камер уличного видеонаблюдения, установленных на территории МО МР «Сыктывдинский» в рамках развития АПК «Безопасный город» (ед.)</w:t>
            </w:r>
          </w:p>
          <w:p w:rsidR="00D066FD" w:rsidRPr="00EC7632" w:rsidRDefault="00D066FD" w:rsidP="00BB06B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6978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(%)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D066FD" w:rsidRPr="00686982" w:rsidRDefault="00D066FD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Pr="00686982">
              <w:rPr>
                <w:sz w:val="24"/>
                <w:szCs w:val="24"/>
                <w:lang w:eastAsia="ru-RU"/>
              </w:rPr>
              <w:t>-202</w:t>
            </w:r>
            <w:r w:rsidR="00B42A3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Pr="00D22881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 w:rsidR="0017729F">
              <w:rPr>
                <w:sz w:val="24"/>
                <w:szCs w:val="24"/>
                <w:lang w:eastAsia="ru-RU"/>
              </w:rPr>
              <w:t>4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 xml:space="preserve">ы предусматривается в размере </w:t>
            </w:r>
            <w:r w:rsidR="007B4235">
              <w:rPr>
                <w:sz w:val="24"/>
                <w:szCs w:val="24"/>
                <w:lang w:eastAsia="ru-RU"/>
              </w:rPr>
              <w:t>2 592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057ADB">
              <w:rPr>
                <w:sz w:val="24"/>
                <w:szCs w:val="24"/>
                <w:lang w:eastAsia="ru-RU"/>
              </w:rPr>
              <w:t>448</w:t>
            </w:r>
            <w:r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>
              <w:rPr>
                <w:sz w:val="24"/>
                <w:szCs w:val="24"/>
                <w:lang w:eastAsia="ru-RU"/>
              </w:rPr>
              <w:t xml:space="preserve">ёт средств местного бюджета – </w:t>
            </w:r>
            <w:r w:rsidR="007B4235">
              <w:rPr>
                <w:sz w:val="24"/>
                <w:szCs w:val="24"/>
                <w:lang w:eastAsia="ru-RU"/>
              </w:rPr>
              <w:t xml:space="preserve">2 592,448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1 </w:t>
            </w:r>
            <w:r w:rsidR="007274D0">
              <w:rPr>
                <w:sz w:val="24"/>
                <w:szCs w:val="24"/>
                <w:lang w:eastAsia="ru-RU"/>
              </w:rPr>
              <w:t>562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 w:rsidR="007274D0">
              <w:rPr>
                <w:sz w:val="24"/>
                <w:szCs w:val="24"/>
                <w:lang w:eastAsia="ru-RU"/>
              </w:rPr>
              <w:t>448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Pr="00D22881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4235">
              <w:rPr>
                <w:sz w:val="24"/>
                <w:szCs w:val="24"/>
                <w:lang w:eastAsia="ru-RU"/>
              </w:rPr>
              <w:t>330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7B4235">
              <w:rPr>
                <w:sz w:val="24"/>
                <w:szCs w:val="24"/>
                <w:lang w:eastAsia="ru-RU"/>
              </w:rPr>
              <w:t>350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7B4235">
              <w:rPr>
                <w:sz w:val="24"/>
                <w:szCs w:val="24"/>
                <w:lang w:eastAsia="ru-RU"/>
              </w:rPr>
              <w:t>350,00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066FD" w:rsidRPr="00686982" w:rsidRDefault="00D066FD" w:rsidP="00BB06B9">
            <w:pPr>
              <w:pStyle w:val="afd"/>
              <w:tabs>
                <w:tab w:val="left" w:pos="851"/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D066FD" w:rsidRPr="00686982" w:rsidTr="00BB06B9">
        <w:tc>
          <w:tcPr>
            <w:tcW w:w="2410" w:type="dxa"/>
          </w:tcPr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Ожидаемые результаты </w:t>
            </w:r>
            <w:r w:rsidRPr="00686982">
              <w:rPr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Pr="00906791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 xml:space="preserve">Выполнение ежегодного Плана основных мероприятий МО МР «Сыктывдинский» в области гражданской обороны, 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D066FD" w:rsidRPr="005416C5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на 2 ед. ежегодно;</w:t>
            </w:r>
          </w:p>
          <w:p w:rsidR="00D066FD" w:rsidRPr="00217F49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17729F">
              <w:rPr>
                <w:sz w:val="24"/>
                <w:szCs w:val="24"/>
              </w:rPr>
              <w:t>61</w:t>
            </w:r>
            <w:r w:rsidRPr="00E35D85">
              <w:rPr>
                <w:sz w:val="24"/>
                <w:szCs w:val="24"/>
              </w:rPr>
              <w:t>0 ед.</w:t>
            </w:r>
            <w:r>
              <w:rPr>
                <w:sz w:val="24"/>
                <w:szCs w:val="24"/>
              </w:rPr>
              <w:t xml:space="preserve"> к 202</w:t>
            </w:r>
            <w:r w:rsidR="001772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проводимых мероприятий по профилактике  терроризма и экстремизма на 6 ед. ежегодно;</w:t>
            </w:r>
          </w:p>
          <w:p w:rsidR="00D066FD" w:rsidRPr="00373BEC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066FD" w:rsidRPr="00C16978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Увеличение количества камер уличного видеонаблюдения, установленных на территории МО МР «Сыктывдинский» в рамках развития АПК «Безопасный город» в среднем на 2 единицы ежегодно.</w:t>
            </w:r>
          </w:p>
          <w:p w:rsidR="00D066FD" w:rsidRPr="004E5200" w:rsidRDefault="00D066FD" w:rsidP="00BB06B9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</w:t>
            </w:r>
            <w:r w:rsidRPr="00C16978">
              <w:rPr>
                <w:sz w:val="24"/>
                <w:szCs w:val="24"/>
              </w:rPr>
              <w:t>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до 100%.</w:t>
            </w:r>
          </w:p>
        </w:tc>
      </w:tr>
    </w:tbl>
    <w:p w:rsidR="00D066FD" w:rsidRDefault="00D066FD" w:rsidP="00D066FD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</w:p>
    <w:p w:rsidR="00D066FD" w:rsidRPr="00E35D85" w:rsidRDefault="00D066FD" w:rsidP="00D066FD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 w:rsidR="0017729F">
        <w:rPr>
          <w:sz w:val="24"/>
          <w:szCs w:val="24"/>
        </w:rPr>
        <w:t>4</w:t>
      </w:r>
      <w:r w:rsidRPr="00E35D85">
        <w:rPr>
          <w:sz w:val="24"/>
          <w:szCs w:val="24"/>
        </w:rPr>
        <w:t xml:space="preserve"> года.</w:t>
      </w:r>
    </w:p>
    <w:p w:rsidR="00D066FD" w:rsidRPr="00E35D85" w:rsidRDefault="00D066FD" w:rsidP="00D066FD">
      <w:pPr>
        <w:tabs>
          <w:tab w:val="left" w:pos="10348"/>
        </w:tabs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:rsidR="00D066FD" w:rsidRPr="00E35D85" w:rsidRDefault="00D066FD" w:rsidP="00D066FD">
      <w:pPr>
        <w:tabs>
          <w:tab w:val="left" w:pos="10348"/>
        </w:tabs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:rsidR="00D066FD" w:rsidRPr="00E35D85" w:rsidRDefault="00D066FD" w:rsidP="00D066FD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:rsidR="00D066FD" w:rsidRPr="00373BEC" w:rsidRDefault="00D066FD" w:rsidP="00D066FD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:rsidR="00D066FD" w:rsidRDefault="00D066FD" w:rsidP="00D066FD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:rsidR="00D066FD" w:rsidRPr="000C5361" w:rsidRDefault="00D066FD" w:rsidP="00D066FD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:rsidR="00D066FD" w:rsidRPr="00D26DF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</w:t>
      </w:r>
      <w:r w:rsidRPr="000C5361">
        <w:rPr>
          <w:bCs/>
          <w:sz w:val="24"/>
          <w:szCs w:val="24"/>
        </w:rPr>
        <w:lastRenderedPageBreak/>
        <w:t xml:space="preserve">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Сведения</w:t>
      </w:r>
    </w:p>
    <w:p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об основных мерах правового регулирования</w:t>
      </w:r>
    </w:p>
    <w:p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в сфере реализации муниципальной программы</w:t>
      </w:r>
    </w:p>
    <w:p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897"/>
        <w:gridCol w:w="2268"/>
        <w:gridCol w:w="1843"/>
      </w:tblGrid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5</w:t>
            </w:r>
          </w:p>
        </w:tc>
      </w:tr>
      <w:tr w:rsidR="00D066FD" w:rsidRPr="003B5003" w:rsidTr="00BB06B9">
        <w:tc>
          <w:tcPr>
            <w:tcW w:w="9276" w:type="dxa"/>
            <w:gridSpan w:val="5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1</w:t>
            </w:r>
          </w:p>
        </w:tc>
      </w:tr>
      <w:tr w:rsidR="00D066FD" w:rsidRPr="003B5003" w:rsidTr="00BB06B9">
        <w:trPr>
          <w:trHeight w:val="1858"/>
        </w:trPr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приведению источников противопожарного водоснабжения, находящихся на территории муниципального</w:t>
            </w:r>
          </w:p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образования муниципального района</w:t>
            </w:r>
          </w:p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«Сыктывдинский» в нормативное состояние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rPr>
          <w:trHeight w:val="1858"/>
        </w:trPr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май 2020 года</w:t>
            </w:r>
          </w:p>
        </w:tc>
      </w:tr>
      <w:tr w:rsidR="00D066FD" w:rsidRPr="003B5003" w:rsidTr="00BB06B9">
        <w:trPr>
          <w:trHeight w:val="702"/>
        </w:trPr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ДПО, материальное и иное стимулирование деятельности ДПО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5003">
              <w:rPr>
                <w:sz w:val="24"/>
                <w:szCs w:val="24"/>
              </w:rPr>
              <w:t>се соисполнители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приняты</w:t>
            </w:r>
          </w:p>
        </w:tc>
      </w:tr>
      <w:tr w:rsidR="00D066FD" w:rsidRPr="003B5003" w:rsidTr="00BB06B9">
        <w:trPr>
          <w:trHeight w:val="29"/>
        </w:trPr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в период всего пожароопасного периода проводить разъяснительную работу среди населения по обеспечению первичных мер пожарной безопасности, как в ходе проведения сходов (встреч) граждан по месту жительства, так и в ходе подворовых (поквартирных) обходов, рейдов по местам массового отдыха граждан и т.д. в населенных пунктах с распространением памяток и листовок о мерах пожарной безопасности в быту. 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9276" w:type="dxa"/>
            <w:gridSpan w:val="5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2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организация построения, развития и эксплуатации аппартано- программного комплекса «Безопасный город»  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Специальное управление, ОМВД России по Сыктывдинскому району, АПК «Безопасный город» 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и развитии ДНД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наделении специального управления полномочиями по противодействию и профилактике терроризма и эксремизма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9276" w:type="dxa"/>
            <w:gridSpan w:val="5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3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подготовке и обучения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 xml:space="preserve">муниципального </w:t>
            </w:r>
            <w:r>
              <w:rPr>
                <w:bCs/>
                <w:sz w:val="24"/>
                <w:szCs w:val="24"/>
              </w:rPr>
              <w:t>о</w:t>
            </w:r>
            <w:r w:rsidRPr="003B5003">
              <w:rPr>
                <w:bCs/>
                <w:sz w:val="24"/>
                <w:szCs w:val="24"/>
              </w:rPr>
              <w:t xml:space="preserve">бразования муниципального района «Сыктывдинский» в </w:t>
            </w:r>
            <w:r w:rsidRPr="003B5003">
              <w:rPr>
                <w:bCs/>
                <w:sz w:val="24"/>
                <w:szCs w:val="24"/>
              </w:rPr>
              <w:lastRenderedPageBreak/>
              <w:t>области гражданской обороны,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>защиты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Специальное управление, главы сельских поселений, руководители организации, учреждении.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Установление правил использования водных объектов, для удовлетворения личных и бытовых нужд граждан.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:rsidTr="00BB06B9">
        <w:tc>
          <w:tcPr>
            <w:tcW w:w="56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Организация и ведение гражданской обороны</w:t>
            </w:r>
          </w:p>
        </w:tc>
        <w:tc>
          <w:tcPr>
            <w:tcW w:w="2268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D066FD" w:rsidRPr="003B500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</w:tbl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066FD" w:rsidRPr="00B0616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D066FD" w:rsidRPr="001844E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:rsidR="00D066FD" w:rsidRPr="00B0616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B061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  <w:lang w:eastAsia="ru-RU"/>
              </w:rPr>
              <w:t>имущественных и арендных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отношении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D066FD" w:rsidRPr="007A6D83" w:rsidRDefault="00D066FD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186D36" w:rsidRDefault="00D066FD" w:rsidP="00BB06B9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 w:rsidR="00352175">
              <w:rPr>
                <w:sz w:val="24"/>
                <w:szCs w:val="24"/>
              </w:rPr>
              <w:t xml:space="preserve"> </w:t>
            </w:r>
            <w:r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>
              <w:rPr>
                <w:sz w:val="24"/>
                <w:szCs w:val="24"/>
              </w:rPr>
              <w:t>;</w:t>
            </w:r>
          </w:p>
          <w:p w:rsidR="00D066FD" w:rsidRDefault="00D066FD" w:rsidP="00BB06B9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2)</w:t>
            </w:r>
            <w:r w:rsidR="0035217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186D36">
              <w:rPr>
                <w:sz w:val="24"/>
                <w:szCs w:val="24"/>
              </w:rPr>
              <w:t xml:space="preserve"> </w:t>
            </w:r>
            <w:r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:rsidR="00D066FD" w:rsidRPr="00186D36" w:rsidRDefault="00D066FD" w:rsidP="00BB06B9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3)</w:t>
            </w:r>
            <w:r w:rsidR="00352175">
              <w:rPr>
                <w:sz w:val="24"/>
                <w:szCs w:val="24"/>
              </w:rPr>
              <w:t xml:space="preserve"> </w:t>
            </w:r>
            <w:r w:rsidRPr="0042553A">
              <w:rPr>
                <w:sz w:val="24"/>
                <w:szCs w:val="24"/>
              </w:rPr>
              <w:t xml:space="preserve">Организация развития </w:t>
            </w:r>
            <w:r>
              <w:rPr>
                <w:sz w:val="24"/>
                <w:szCs w:val="24"/>
              </w:rPr>
              <w:t>деятельности подразделений добровольной пожарной охраны;</w:t>
            </w:r>
          </w:p>
          <w:p w:rsidR="009E0D61" w:rsidRPr="009E0D61" w:rsidRDefault="00D066FD" w:rsidP="00AB1C4A">
            <w:pPr>
              <w:pStyle w:val="aff2"/>
              <w:tabs>
                <w:tab w:val="left" w:pos="10348"/>
              </w:tabs>
              <w:ind w:left="33"/>
              <w:jc w:val="both"/>
            </w:pPr>
            <w:r>
              <w:rPr>
                <w:rFonts w:ascii="Times New Roman" w:hAnsi="Times New Roman" w:cs="Times New Roman"/>
              </w:rPr>
              <w:t>4)</w:t>
            </w:r>
            <w:r w:rsidR="00352175">
              <w:rPr>
                <w:rFonts w:ascii="Times New Roman" w:hAnsi="Times New Roman" w:cs="Times New Roman"/>
              </w:rPr>
              <w:t xml:space="preserve"> </w:t>
            </w:r>
            <w:r w:rsidRPr="0084523B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обеспечение мероприятий по проведению  противопожарной </w:t>
            </w:r>
            <w:r w:rsidRPr="00186D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ропаганды</w:t>
            </w:r>
            <w:r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 xml:space="preserve">Целевые индикаторы и </w:t>
            </w:r>
            <w:r w:rsidRPr="00B06162">
              <w:rPr>
                <w:rFonts w:ascii="Times New Roman" w:hAnsi="Times New Roman" w:cs="Times New Roman"/>
              </w:rPr>
              <w:lastRenderedPageBreak/>
              <w:t>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Количество источников наружного противопожарного водоснабжения (ед)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Количество мероприятий, направленных на совершенствование системы пожарной безопасности на территории муниципального района (ед.);</w:t>
            </w:r>
          </w:p>
          <w:p w:rsidR="00D066FD" w:rsidRPr="00253964" w:rsidRDefault="00D066FD" w:rsidP="00BB06B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(да/нет);</w:t>
            </w:r>
          </w:p>
          <w:p w:rsidR="00B816AD" w:rsidRPr="00874A28" w:rsidRDefault="00D066FD" w:rsidP="00AB1C4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 (ед.).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42A37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–2020-202</w:t>
            </w:r>
            <w:r w:rsidR="00B42A37">
              <w:rPr>
                <w:rFonts w:ascii="Times New Roman" w:hAnsi="Times New Roman" w:cs="Times New Roman"/>
              </w:rPr>
              <w:t xml:space="preserve">4 </w:t>
            </w:r>
            <w:r w:rsidRPr="00B06162">
              <w:rPr>
                <w:rFonts w:ascii="Times New Roman" w:hAnsi="Times New Roman" w:cs="Times New Roman"/>
              </w:rPr>
              <w:t>годы.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 w:rsidR="00B42A3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</w:t>
            </w:r>
            <w:r w:rsidR="0057754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>
              <w:rPr>
                <w:sz w:val="24"/>
                <w:szCs w:val="24"/>
                <w:lang w:eastAsia="ru-RU"/>
              </w:rPr>
              <w:t>1 3</w:t>
            </w:r>
            <w:r w:rsidR="0057754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0,00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D066FD" w:rsidRPr="002E3737" w:rsidRDefault="00D066FD" w:rsidP="00BB06B9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066FD" w:rsidRPr="002E3737" w:rsidRDefault="00D066FD" w:rsidP="00BB06B9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  <w:r w:rsidR="00B42A37">
              <w:rPr>
                <w:rFonts w:eastAsia="Arial"/>
                <w:kern w:val="3"/>
                <w:sz w:val="24"/>
                <w:szCs w:val="24"/>
                <w:lang w:eastAsia="ru-RU"/>
              </w:rPr>
              <w:t>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  <w:r w:rsidR="00B42A37">
              <w:rPr>
                <w:rFonts w:eastAsia="Arial"/>
                <w:kern w:val="3"/>
                <w:sz w:val="24"/>
                <w:szCs w:val="24"/>
                <w:lang w:eastAsia="ru-RU"/>
              </w:rPr>
              <w:t>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066FD" w:rsidRPr="00B20270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930,00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 w:rsidR="0057754D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0,00 тыс. рублей</w:t>
            </w:r>
            <w:r w:rsidR="00B42A37">
              <w:rPr>
                <w:sz w:val="24"/>
                <w:szCs w:val="24"/>
                <w:lang w:eastAsia="ru-RU"/>
              </w:rPr>
              <w:t>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rFonts w:eastAsia="Arial"/>
                <w:kern w:val="3"/>
                <w:sz w:val="24"/>
                <w:szCs w:val="24"/>
                <w:lang w:eastAsia="ru-RU"/>
              </w:rPr>
              <w:t>15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  <w:r w:rsidR="00B42A37">
              <w:rPr>
                <w:rFonts w:eastAsia="Arial"/>
                <w:kern w:val="3"/>
                <w:sz w:val="24"/>
                <w:szCs w:val="24"/>
                <w:lang w:eastAsia="ru-RU"/>
              </w:rPr>
              <w:t>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150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Pr="00B06162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D066FD" w:rsidRPr="00B06162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06162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816A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8F300E">
              <w:rPr>
                <w:color w:val="000000"/>
                <w:sz w:val="24"/>
                <w:szCs w:val="24"/>
                <w:lang w:eastAsia="ru-RU"/>
              </w:rPr>
              <w:t>Увеличение количества источников наружного противопожарного водоснабжения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 4</w:t>
            </w:r>
            <w:r w:rsidR="0017729F">
              <w:rPr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ед. к 202</w:t>
            </w:r>
            <w:r w:rsidR="00B42A37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г.; </w:t>
            </w:r>
          </w:p>
          <w:p w:rsidR="00D066FD" w:rsidRDefault="00D066FD" w:rsidP="00B816A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 Реализация ежегодно не менее 10 мероприятий, направленных на совершенствование системы пожарной безопасности на территории муниципального района;</w:t>
            </w:r>
          </w:p>
          <w:p w:rsidR="00D066FD" w:rsidRPr="00253964" w:rsidRDefault="00D066FD" w:rsidP="00B816A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Создание ДПО в каждом населенным пункте (да);</w:t>
            </w:r>
          </w:p>
          <w:p w:rsidR="00B816AD" w:rsidRPr="00B816AD" w:rsidRDefault="00D066FD" w:rsidP="00AB1C4A">
            <w:pPr>
              <w:pStyle w:val="aff2"/>
              <w:tabs>
                <w:tab w:val="left" w:pos="10348"/>
              </w:tabs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>
              <w:rPr>
                <w:rFonts w:ascii="Times New Roman" w:hAnsi="Times New Roman" w:cs="Times New Roman"/>
              </w:rPr>
              <w:t>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 ежегодно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Pr="002F2823">
        <w:rPr>
          <w:b/>
          <w:bCs/>
          <w:sz w:val="24"/>
          <w:szCs w:val="24"/>
        </w:rPr>
        <w:t>Правопорядо</w:t>
      </w:r>
      <w:r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:rsidR="00D066FD" w:rsidRPr="001844E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D066FD" w:rsidRPr="002F2823" w:rsidRDefault="00D066FD" w:rsidP="00BB06B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D066FD" w:rsidRDefault="00D066FD" w:rsidP="00BB06B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D066FD" w:rsidRPr="002F2823" w:rsidRDefault="00D066FD" w:rsidP="00BB0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жилищно-коммунального хозяйства;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поселениями;</w:t>
            </w:r>
          </w:p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Участники подпрограммы </w:t>
            </w:r>
          </w:p>
        </w:tc>
        <w:tc>
          <w:tcPr>
            <w:tcW w:w="7087" w:type="dxa"/>
          </w:tcPr>
          <w:p w:rsidR="00D066FD" w:rsidRPr="002F2823" w:rsidRDefault="00D066FD" w:rsidP="00BB0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5477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:rsidR="00D066FD" w:rsidRPr="0065477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5477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D066FD" w:rsidRPr="00373BEC" w:rsidRDefault="00D066FD" w:rsidP="00BB06B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Default="00D066FD" w:rsidP="00BB06B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город»;</w:t>
            </w:r>
          </w:p>
          <w:p w:rsidR="00D066FD" w:rsidRPr="00EE1DB3" w:rsidRDefault="00D066FD" w:rsidP="00BB06B9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D066FD" w:rsidRPr="00654773" w:rsidRDefault="00D066FD" w:rsidP="00BB06B9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граждан;</w:t>
            </w:r>
          </w:p>
          <w:p w:rsidR="00D066FD" w:rsidRPr="00185512" w:rsidRDefault="00D066FD" w:rsidP="00BB06B9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D066FD" w:rsidRPr="00654773" w:rsidRDefault="00D066FD" w:rsidP="00BB06B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D066FD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>
              <w:rPr>
                <w:sz w:val="24"/>
                <w:szCs w:val="24"/>
              </w:rPr>
              <w:t>(ед.);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E1DB3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Pr="00EE1DB3">
              <w:rPr>
                <w:sz w:val="24"/>
                <w:szCs w:val="24"/>
              </w:rPr>
              <w:t xml:space="preserve"> зарегистрированных преступлений </w:t>
            </w:r>
            <w:r>
              <w:rPr>
                <w:sz w:val="24"/>
                <w:szCs w:val="24"/>
              </w:rPr>
              <w:t>(</w:t>
            </w:r>
            <w:r w:rsidRPr="00EE1DB3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)</w:t>
            </w:r>
            <w:r w:rsidRPr="00EE1DB3">
              <w:rPr>
                <w:sz w:val="24"/>
                <w:szCs w:val="24"/>
              </w:rPr>
              <w:t>;</w:t>
            </w:r>
          </w:p>
          <w:p w:rsidR="00D066FD" w:rsidRPr="003111C2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(ед.);</w:t>
            </w:r>
          </w:p>
          <w:p w:rsidR="00D066FD" w:rsidRPr="00F82BC8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( ед.);</w:t>
            </w:r>
          </w:p>
          <w:p w:rsidR="00D066FD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народных дружин. (да/нет);</w:t>
            </w:r>
          </w:p>
          <w:p w:rsidR="00D066FD" w:rsidRPr="00EE1DB3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D066FD" w:rsidRPr="00BA4023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Pr="00BA402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BA4023">
              <w:rPr>
                <w:bCs/>
                <w:sz w:val="24"/>
                <w:szCs w:val="24"/>
                <w:lang w:eastAsia="ru-RU"/>
              </w:rPr>
              <w:t xml:space="preserve"> 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Pr="00BA4023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D066FD" w:rsidRPr="00C16978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(да/нет);</w:t>
            </w:r>
          </w:p>
          <w:p w:rsidR="00D066FD" w:rsidRPr="00686982" w:rsidRDefault="00D066FD" w:rsidP="00BB06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C16978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на территории муниципального образования (%)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Этапы и сроки </w:t>
            </w:r>
            <w:r w:rsidRPr="00686982">
              <w:rPr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D066FD" w:rsidRPr="00686982" w:rsidRDefault="00D066FD" w:rsidP="00B42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Срок реализации подпрограммы </w:t>
            </w:r>
            <w:r>
              <w:rPr>
                <w:sz w:val="24"/>
                <w:szCs w:val="24"/>
                <w:lang w:eastAsia="ru-RU"/>
              </w:rPr>
              <w:t>–2020-202</w:t>
            </w:r>
            <w:r w:rsidR="00B42A3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:rsidR="00D066FD" w:rsidRPr="00686982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D066FD" w:rsidRPr="00686982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2020-202</w:t>
            </w:r>
            <w:r w:rsidR="00B42A37">
              <w:rPr>
                <w:sz w:val="24"/>
                <w:szCs w:val="24"/>
                <w:lang w:eastAsia="ru-RU"/>
              </w:rPr>
              <w:t>4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057ADB">
              <w:rPr>
                <w:sz w:val="24"/>
                <w:szCs w:val="24"/>
                <w:lang w:eastAsia="ru-RU"/>
              </w:rPr>
              <w:t>5</w:t>
            </w:r>
            <w:r w:rsidR="0057754D">
              <w:rPr>
                <w:sz w:val="24"/>
                <w:szCs w:val="24"/>
                <w:lang w:eastAsia="ru-RU"/>
              </w:rPr>
              <w:t>4</w:t>
            </w:r>
            <w:r w:rsidR="00057AD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57ADB">
              <w:rPr>
                <w:sz w:val="24"/>
                <w:szCs w:val="24"/>
              </w:rPr>
              <w:t>448</w:t>
            </w:r>
            <w:r>
              <w:rPr>
                <w:sz w:val="24"/>
                <w:szCs w:val="24"/>
              </w:rPr>
              <w:t xml:space="preserve">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057ADB">
              <w:rPr>
                <w:sz w:val="24"/>
                <w:szCs w:val="24"/>
                <w:lang w:eastAsia="ru-RU"/>
              </w:rPr>
              <w:t>5</w:t>
            </w:r>
            <w:r w:rsidR="0057754D">
              <w:rPr>
                <w:sz w:val="24"/>
                <w:szCs w:val="24"/>
                <w:lang w:eastAsia="ru-RU"/>
              </w:rPr>
              <w:t>4</w:t>
            </w:r>
            <w:r w:rsidR="00057ADB">
              <w:rPr>
                <w:sz w:val="24"/>
                <w:szCs w:val="24"/>
                <w:lang w:eastAsia="ru-RU"/>
              </w:rPr>
              <w:t>8</w:t>
            </w:r>
            <w:r w:rsidR="00057ADB">
              <w:rPr>
                <w:sz w:val="24"/>
                <w:szCs w:val="24"/>
              </w:rPr>
              <w:t xml:space="preserve">,448 </w:t>
            </w:r>
            <w:r>
              <w:rPr>
                <w:sz w:val="24"/>
                <w:szCs w:val="24"/>
                <w:lang w:eastAsia="ru-RU"/>
              </w:rPr>
              <w:t>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066FD" w:rsidRPr="003B0C83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D066FD" w:rsidRPr="00B8045F" w:rsidRDefault="00D066FD" w:rsidP="00BB06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 – </w:t>
            </w:r>
            <w:r w:rsidR="00057ADB">
              <w:rPr>
                <w:sz w:val="24"/>
                <w:szCs w:val="24"/>
                <w:lang w:eastAsia="ru-RU"/>
              </w:rPr>
              <w:t>198</w:t>
            </w:r>
            <w:r w:rsidRPr="00B8045F">
              <w:rPr>
                <w:sz w:val="24"/>
                <w:szCs w:val="24"/>
                <w:lang w:eastAsia="ru-RU"/>
              </w:rPr>
              <w:t>,</w:t>
            </w:r>
            <w:r w:rsidR="00057ADB">
              <w:rPr>
                <w:sz w:val="24"/>
                <w:szCs w:val="24"/>
                <w:lang w:eastAsia="ru-RU"/>
              </w:rPr>
              <w:t>448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Pr="00B8045F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Default="00D066FD" w:rsidP="00BB06B9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</w:t>
            </w:r>
            <w:r w:rsidR="00B42A37">
              <w:rPr>
                <w:sz w:val="24"/>
                <w:szCs w:val="24"/>
                <w:lang w:eastAsia="ru-RU"/>
              </w:rPr>
              <w:t>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12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B42A37" w:rsidRPr="00686982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:rsidTr="00BB06B9">
        <w:tc>
          <w:tcPr>
            <w:tcW w:w="2235" w:type="dxa"/>
          </w:tcPr>
          <w:p w:rsidR="00D066FD" w:rsidRPr="00A867E1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D066FD" w:rsidRPr="00A867E1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D066FD" w:rsidRPr="00A867E1" w:rsidRDefault="00D066FD" w:rsidP="00BB0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066FD" w:rsidRDefault="00D066FD" w:rsidP="00BB0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АПК «Безопасный город» в среднем на 2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ежегодно;</w:t>
            </w:r>
          </w:p>
          <w:p w:rsidR="00D066FD" w:rsidRDefault="00D066FD" w:rsidP="00BB06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Снижение числа зарегистрированных преступлений до </w:t>
            </w:r>
            <w:r w:rsidR="001772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 202</w:t>
            </w:r>
            <w:r w:rsidR="00177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D066FD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051D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в год;</w:t>
            </w:r>
          </w:p>
          <w:p w:rsidR="00D066FD" w:rsidRPr="000F5672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>
              <w:rPr>
                <w:bCs/>
                <w:sz w:val="24"/>
                <w:szCs w:val="24"/>
              </w:rPr>
              <w:t>Увеличение к</w:t>
            </w:r>
            <w:r w:rsidRPr="000F5672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</w:t>
            </w:r>
            <w:r>
              <w:rPr>
                <w:bCs/>
                <w:sz w:val="24"/>
                <w:szCs w:val="24"/>
              </w:rPr>
              <w:t>на 5</w:t>
            </w:r>
            <w:r w:rsidRPr="000F5672">
              <w:rPr>
                <w:bCs/>
                <w:sz w:val="24"/>
                <w:szCs w:val="24"/>
              </w:rPr>
              <w:t xml:space="preserve"> ед.</w:t>
            </w:r>
            <w:r>
              <w:rPr>
                <w:bCs/>
                <w:sz w:val="24"/>
                <w:szCs w:val="24"/>
              </w:rPr>
              <w:t xml:space="preserve"> ежегодно;</w:t>
            </w:r>
          </w:p>
          <w:p w:rsidR="00D066FD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 Наличие народных дружин в каждом сельском поселений (да);</w:t>
            </w:r>
          </w:p>
          <w:p w:rsidR="00D066FD" w:rsidRPr="00156422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Увеличение проводимых мероприятий по профилактике терроризма и экстремизма на 6ед. ежегодно; </w:t>
            </w:r>
          </w:p>
          <w:p w:rsidR="00D066FD" w:rsidRPr="00156422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7) </w:t>
            </w:r>
            <w:r w:rsidRPr="00156422"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D066FD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8) Отсутствие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(да);</w:t>
            </w:r>
          </w:p>
          <w:p w:rsidR="00D066FD" w:rsidRPr="00D8483D" w:rsidRDefault="00D066FD" w:rsidP="00B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9) Увеличение д</w:t>
            </w:r>
            <w:r w:rsidRPr="00C16978">
              <w:rPr>
                <w:bCs/>
                <w:sz w:val="24"/>
                <w:szCs w:val="24"/>
                <w:lang w:eastAsia="ru-RU"/>
              </w:rPr>
              <w:t>ол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C16978">
              <w:rPr>
                <w:bCs/>
                <w:sz w:val="24"/>
                <w:szCs w:val="24"/>
                <w:lang w:eastAsia="ru-RU"/>
              </w:rPr>
              <w:t xml:space="preserve"> граждан, положительно оценивающих </w:t>
            </w:r>
            <w:r w:rsidRPr="00C16978">
              <w:rPr>
                <w:bCs/>
                <w:sz w:val="24"/>
                <w:szCs w:val="24"/>
                <w:lang w:eastAsia="ru-RU"/>
              </w:rPr>
              <w:lastRenderedPageBreak/>
              <w:t>состояние межнациональных отношений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до 100 </w:t>
            </w:r>
            <w:r w:rsidRPr="00C16978">
              <w:rPr>
                <w:bCs/>
                <w:sz w:val="24"/>
                <w:szCs w:val="24"/>
                <w:lang w:eastAsia="ru-RU"/>
              </w:rPr>
              <w:t>%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066FD" w:rsidRPr="00765607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Подпрограммы 3  «</w:t>
      </w:r>
      <w:r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D066FD" w:rsidRPr="00686982" w:rsidTr="00BB06B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D066FD" w:rsidRPr="00686982" w:rsidTr="00BB06B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  <w:lang w:eastAsia="ru-RU"/>
              </w:rPr>
              <w:t xml:space="preserve"> имущественных и арендных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D066FD" w:rsidRPr="00686982" w:rsidRDefault="00D066FD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:rsidTr="00BB06B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6FD" w:rsidRPr="00686982" w:rsidTr="00BB06B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A4023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686982" w:rsidTr="00BB06B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326CD9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1)Совершенствование обучения населения и пропаганды знаний в области гражданской обороны, 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объектах;</w:t>
            </w:r>
          </w:p>
          <w:p w:rsidR="00D066FD" w:rsidRDefault="00D066FD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2)Обеспечение безопасности людей на водных объектах;</w:t>
            </w:r>
          </w:p>
          <w:p w:rsidR="00D066FD" w:rsidRPr="00686982" w:rsidRDefault="00D066FD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3)Повышение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D066FD" w:rsidRPr="00686982" w:rsidTr="00BB06B9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52731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D066FD" w:rsidRPr="00FC5BD8" w:rsidRDefault="00D066FD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2) Ч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исл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о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(да/нет);</w:t>
            </w:r>
          </w:p>
          <w:p w:rsidR="00D066FD" w:rsidRPr="00A52731" w:rsidRDefault="00D066FD" w:rsidP="00BB06B9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Количество мест массового отдыха людей у воды, оснащенных первичными средствами спасения (ед.);</w:t>
            </w:r>
          </w:p>
          <w:p w:rsidR="00D066FD" w:rsidRDefault="00D066FD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(ед.);</w:t>
            </w:r>
            <w:r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:rsidR="00D066FD" w:rsidRPr="000F4996" w:rsidRDefault="00D066FD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(ед.);</w:t>
            </w:r>
            <w:r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:rsidR="00D066FD" w:rsidRPr="00A52731" w:rsidRDefault="00D066FD" w:rsidP="00BB06B9">
            <w:pPr>
              <w:pStyle w:val="a3"/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6) </w:t>
            </w:r>
            <w:r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</w:t>
            </w:r>
            <w:r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обеспечения пожарной безопасности и безопасности людей на водных объектах (да/нет)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:rsidTr="00BB06B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42A37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B42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066FD" w:rsidRPr="00686982" w:rsidTr="00BB06B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2020-202</w:t>
            </w:r>
            <w:r w:rsidR="00B42A37">
              <w:rPr>
                <w:sz w:val="24"/>
                <w:szCs w:val="24"/>
                <w:lang w:eastAsia="ru-RU"/>
              </w:rPr>
              <w:t>4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57754D">
              <w:rPr>
                <w:sz w:val="24"/>
                <w:szCs w:val="24"/>
                <w:lang w:eastAsia="ru-RU"/>
              </w:rPr>
              <w:t>664</w:t>
            </w:r>
            <w:r>
              <w:rPr>
                <w:sz w:val="24"/>
                <w:szCs w:val="24"/>
              </w:rPr>
              <w:t>,00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57754D">
              <w:rPr>
                <w:sz w:val="24"/>
                <w:szCs w:val="24"/>
                <w:lang w:eastAsia="ru-RU"/>
              </w:rPr>
              <w:t>664</w:t>
            </w:r>
            <w:r>
              <w:rPr>
                <w:sz w:val="24"/>
                <w:szCs w:val="24"/>
              </w:rPr>
              <w:t>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</w:t>
            </w:r>
            <w:r w:rsidR="00B42A37">
              <w:rPr>
                <w:sz w:val="24"/>
                <w:szCs w:val="24"/>
                <w:lang w:eastAsia="ru-RU"/>
              </w:rPr>
              <w:t>,00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42A37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D066FD" w:rsidRPr="003B0C83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72393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4,</w:t>
            </w:r>
            <w:r w:rsidRPr="003B0C8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3B0C83">
              <w:rPr>
                <w:sz w:val="24"/>
                <w:szCs w:val="24"/>
                <w:lang w:eastAsia="ru-RU"/>
              </w:rPr>
              <w:t>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57754D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 тыс.рублей;</w:t>
            </w:r>
          </w:p>
          <w:p w:rsidR="00D066FD" w:rsidRDefault="00D066FD" w:rsidP="00BB06B9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0,00 тыс.рублей;</w:t>
            </w:r>
          </w:p>
          <w:p w:rsidR="00B42A37" w:rsidRPr="00D22881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57754D">
              <w:rPr>
                <w:sz w:val="24"/>
                <w:szCs w:val="24"/>
                <w:lang w:eastAsia="ru-RU"/>
              </w:rPr>
              <w:t>8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B42A37" w:rsidRPr="00686982" w:rsidRDefault="00B42A37" w:rsidP="00B42A37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:rsidTr="00910DC5">
        <w:trPr>
          <w:trHeight w:val="84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686982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C5BD8" w:rsidRDefault="00D066FD" w:rsidP="00BB06B9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1)Увеличение количества мероприятий</w:t>
            </w:r>
            <w:r w:rsidRPr="00FC5B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Pr="00FC5BD8">
              <w:rPr>
                <w:sz w:val="24"/>
                <w:szCs w:val="24"/>
              </w:rPr>
              <w:t>безопасности людей на водных объектах</w:t>
            </w:r>
            <w:r>
              <w:rPr>
                <w:sz w:val="24"/>
                <w:szCs w:val="24"/>
              </w:rPr>
              <w:t xml:space="preserve"> на 5 ед. ежегодно</w:t>
            </w:r>
            <w:r w:rsidRPr="00FC5BD8">
              <w:rPr>
                <w:sz w:val="24"/>
                <w:szCs w:val="24"/>
              </w:rPr>
              <w:t>;</w:t>
            </w:r>
          </w:p>
          <w:p w:rsidR="00D066FD" w:rsidRPr="00FC5BD8" w:rsidRDefault="00D066FD" w:rsidP="00BB06B9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Pr="00FC5BD8">
              <w:rPr>
                <w:bCs/>
                <w:sz w:val="24"/>
                <w:szCs w:val="24"/>
              </w:rPr>
              <w:t>Отсутствие погибших на водных объектах (</w:t>
            </w:r>
            <w:r>
              <w:rPr>
                <w:bCs/>
                <w:sz w:val="24"/>
                <w:szCs w:val="24"/>
              </w:rPr>
              <w:t>да</w:t>
            </w:r>
            <w:r w:rsidRPr="00FC5BD8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D066FD" w:rsidRPr="00FC5BD8" w:rsidRDefault="00D066FD" w:rsidP="00BB06B9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C5BD8">
              <w:rPr>
                <w:sz w:val="24"/>
                <w:szCs w:val="24"/>
              </w:rPr>
              <w:t xml:space="preserve">Увеличение количества мест массового отдыха людей у воды, оснащенных первичными средствами спасения </w:t>
            </w:r>
            <w:r>
              <w:rPr>
                <w:sz w:val="24"/>
                <w:szCs w:val="24"/>
              </w:rPr>
              <w:t>на 1ед. ежегодно;</w:t>
            </w:r>
          </w:p>
          <w:p w:rsidR="00D066FD" w:rsidRPr="00FC5BD8" w:rsidRDefault="00D066FD" w:rsidP="00BB06B9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4)Увеличение</w:t>
            </w:r>
            <w:r w:rsidRPr="00F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C5BD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>
              <w:rPr>
                <w:sz w:val="24"/>
                <w:szCs w:val="24"/>
              </w:rPr>
              <w:t>до 9</w:t>
            </w:r>
            <w:r w:rsidR="0017729F">
              <w:rPr>
                <w:sz w:val="24"/>
                <w:szCs w:val="24"/>
              </w:rPr>
              <w:t xml:space="preserve"> </w:t>
            </w:r>
            <w:r w:rsidRPr="00FC5BD8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ежегодно;</w:t>
            </w:r>
            <w:r w:rsidRPr="00FC5BD8">
              <w:rPr>
                <w:sz w:val="24"/>
                <w:szCs w:val="24"/>
              </w:rPr>
              <w:t xml:space="preserve"> </w:t>
            </w:r>
          </w:p>
          <w:p w:rsidR="00D066FD" w:rsidRPr="00FC5BD8" w:rsidRDefault="00D066FD" w:rsidP="00BB06B9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5)Отсутствие </w:t>
            </w:r>
            <w:r>
              <w:rPr>
                <w:bCs/>
                <w:sz w:val="24"/>
                <w:szCs w:val="24"/>
              </w:rPr>
              <w:t>п</w:t>
            </w:r>
            <w:r w:rsidRPr="00FC5BD8">
              <w:rPr>
                <w:sz w:val="24"/>
                <w:szCs w:val="24"/>
              </w:rPr>
              <w:t xml:space="preserve">огибших/пострадавших </w:t>
            </w:r>
            <w:r w:rsidRPr="00FC5BD8">
              <w:rPr>
                <w:bCs/>
                <w:sz w:val="24"/>
                <w:szCs w:val="24"/>
              </w:rPr>
              <w:t xml:space="preserve">при ЧС </w:t>
            </w:r>
            <w:r w:rsidRPr="00FC5BD8">
              <w:rPr>
                <w:sz w:val="24"/>
                <w:szCs w:val="24"/>
              </w:rPr>
              <w:t>природного и техногенного характера (</w:t>
            </w:r>
            <w:r>
              <w:rPr>
                <w:sz w:val="24"/>
                <w:szCs w:val="24"/>
              </w:rPr>
              <w:t>0</w:t>
            </w:r>
            <w:r w:rsidRPr="00FC5B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Pr="00FC5BD8">
              <w:rPr>
                <w:sz w:val="24"/>
                <w:szCs w:val="24"/>
              </w:rPr>
              <w:t xml:space="preserve"> </w:t>
            </w:r>
          </w:p>
          <w:p w:rsidR="00D066FD" w:rsidRPr="00F573CE" w:rsidRDefault="00D066FD" w:rsidP="00BB06B9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66FD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:rsidR="00D066FD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:rsidR="00D066FD" w:rsidRPr="0018054E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:rsidR="00D066FD" w:rsidRPr="005865F9" w:rsidRDefault="00D066FD" w:rsidP="00D066FD">
      <w:pPr>
        <w:tabs>
          <w:tab w:val="left" w:pos="10348"/>
        </w:tabs>
        <w:jc w:val="right"/>
        <w:rPr>
          <w:sz w:val="24"/>
          <w:szCs w:val="24"/>
        </w:rPr>
        <w:sectPr w:rsidR="00D066FD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D066FD" w:rsidRPr="00F87815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:rsidR="00D066FD" w:rsidRPr="00F87815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:rsidR="00D066FD" w:rsidRPr="00CC2B7B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:rsidR="00D066FD" w:rsidRPr="00CC2B7B" w:rsidRDefault="00D066FD" w:rsidP="00D066FD">
      <w:pPr>
        <w:tabs>
          <w:tab w:val="left" w:pos="10348"/>
        </w:tabs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:rsidR="00D066FD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D066FD" w:rsidRPr="00F87815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:rsidR="00D066FD" w:rsidRPr="00F87815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D066FD" w:rsidRPr="00F87815" w:rsidRDefault="00D066FD" w:rsidP="00D066FD">
      <w:pPr>
        <w:tabs>
          <w:tab w:val="left" w:pos="10348"/>
        </w:tabs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576"/>
        <w:gridCol w:w="7505"/>
        <w:gridCol w:w="988"/>
        <w:gridCol w:w="848"/>
        <w:gridCol w:w="846"/>
        <w:gridCol w:w="847"/>
        <w:gridCol w:w="846"/>
        <w:gridCol w:w="847"/>
        <w:gridCol w:w="846"/>
        <w:gridCol w:w="877"/>
      </w:tblGrid>
      <w:tr w:rsidR="00BA2C4B" w:rsidRPr="00F87815" w:rsidTr="00BA2C4B">
        <w:tc>
          <w:tcPr>
            <w:tcW w:w="576" w:type="dxa"/>
            <w:vMerge w:val="restart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05" w:type="dxa"/>
            <w:vMerge w:val="restart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88" w:type="dxa"/>
            <w:vMerge w:val="restart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957" w:type="dxa"/>
            <w:gridSpan w:val="7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BA2C4B" w:rsidRPr="00F87815" w:rsidTr="00BA2C4B">
        <w:tc>
          <w:tcPr>
            <w:tcW w:w="576" w:type="dxa"/>
            <w:vMerge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5" w:type="dxa"/>
            <w:vMerge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4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847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77" w:type="dxa"/>
          </w:tcPr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BA2C4B" w:rsidRPr="00F87815" w:rsidTr="00BA2C4B">
        <w:trPr>
          <w:trHeight w:val="203"/>
        </w:trPr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05" w:type="dxa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BA2C4B" w:rsidRPr="00F87815" w:rsidRDefault="00BA2C4B" w:rsidP="00BB06B9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BA2C4B" w:rsidRPr="00F87815" w:rsidRDefault="00BA2C4B" w:rsidP="00BB06B9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BA2C4B" w:rsidRPr="00F87815" w:rsidRDefault="00BA2C4B" w:rsidP="00723936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A2C4B" w:rsidRPr="00F87815" w:rsidTr="00BA2C4B">
        <w:tc>
          <w:tcPr>
            <w:tcW w:w="15026" w:type="dxa"/>
            <w:gridSpan w:val="10"/>
            <w:vAlign w:val="center"/>
          </w:tcPr>
          <w:p w:rsidR="00BA2C4B" w:rsidRPr="00166DF4" w:rsidRDefault="00BA2C4B" w:rsidP="00BB06B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Pr="00166DF4">
              <w:rPr>
                <w:b/>
                <w:sz w:val="24"/>
                <w:szCs w:val="24"/>
              </w:rPr>
              <w:t xml:space="preserve">Обеспечение безопасности населения и муниципального имущества на территорий МО МР Сыктывдинский» </w:t>
            </w:r>
          </w:p>
          <w:p w:rsidR="00BA2C4B" w:rsidRPr="00F87815" w:rsidRDefault="00BA2C4B" w:rsidP="00BB06B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166DF4">
              <w:rPr>
                <w:b/>
                <w:sz w:val="24"/>
                <w:szCs w:val="24"/>
              </w:rPr>
              <w:t>на 2020-202</w:t>
            </w:r>
            <w:r>
              <w:rPr>
                <w:b/>
                <w:sz w:val="24"/>
                <w:szCs w:val="24"/>
              </w:rPr>
              <w:t>4</w:t>
            </w:r>
            <w:r w:rsidRPr="00166DF4">
              <w:rPr>
                <w:b/>
                <w:sz w:val="24"/>
                <w:szCs w:val="24"/>
              </w:rPr>
              <w:t>г.г.</w:t>
            </w:r>
            <w:r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BA2C4B" w:rsidRPr="00F87815" w:rsidTr="00723936">
        <w:trPr>
          <w:trHeight w:val="241"/>
        </w:trPr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BA2C4B" w:rsidRPr="00CA1057" w:rsidRDefault="00BA2C4B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848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7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22F13" w:rsidRPr="00F87815" w:rsidTr="00BA2C4B">
        <w:tc>
          <w:tcPr>
            <w:tcW w:w="576" w:type="dxa"/>
          </w:tcPr>
          <w:p w:rsidR="00F22F13" w:rsidRPr="00F87815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505" w:type="dxa"/>
          </w:tcPr>
          <w:p w:rsidR="00F22F13" w:rsidRDefault="00F22F13" w:rsidP="00BB06B9">
            <w:pPr>
              <w:tabs>
                <w:tab w:val="left" w:pos="10348"/>
              </w:tabs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988" w:type="dxa"/>
            <w:vAlign w:val="center"/>
          </w:tcPr>
          <w:p w:rsidR="00F22F13" w:rsidRPr="000C5361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848" w:type="dxa"/>
            <w:vAlign w:val="center"/>
          </w:tcPr>
          <w:p w:rsidR="00F22F13" w:rsidRPr="00B2421E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6" w:type="dxa"/>
            <w:vAlign w:val="center"/>
          </w:tcPr>
          <w:p w:rsidR="00F22F13" w:rsidRPr="000C5361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7" w:type="dxa"/>
            <w:vAlign w:val="center"/>
          </w:tcPr>
          <w:p w:rsidR="00F22F13" w:rsidRPr="000C5361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6" w:type="dxa"/>
            <w:vAlign w:val="center"/>
          </w:tcPr>
          <w:p w:rsidR="00F22F13" w:rsidRPr="000C5361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7" w:type="dxa"/>
            <w:vAlign w:val="center"/>
          </w:tcPr>
          <w:p w:rsidR="00F22F13" w:rsidRPr="00F87815" w:rsidRDefault="00F22F13" w:rsidP="00723936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6" w:type="dxa"/>
          </w:tcPr>
          <w:p w:rsidR="00F22F13" w:rsidRDefault="00F22F13" w:rsidP="00723936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7" w:type="dxa"/>
          </w:tcPr>
          <w:p w:rsidR="00F22F13" w:rsidRDefault="00F22F13" w:rsidP="00723936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2F13" w:rsidRPr="00F87815" w:rsidTr="00BA2C4B">
        <w:tc>
          <w:tcPr>
            <w:tcW w:w="576" w:type="dxa"/>
          </w:tcPr>
          <w:p w:rsidR="00F22F13" w:rsidRPr="00F87815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505" w:type="dxa"/>
          </w:tcPr>
          <w:p w:rsidR="00F22F13" w:rsidRPr="00CA1057" w:rsidRDefault="00F22F13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988" w:type="dxa"/>
            <w:vAlign w:val="center"/>
          </w:tcPr>
          <w:p w:rsidR="00F22F13" w:rsidRPr="000C5361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48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4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46" w:type="dxa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77" w:type="dxa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BA2C4B" w:rsidRPr="00F87815" w:rsidTr="00723936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505" w:type="dxa"/>
          </w:tcPr>
          <w:p w:rsidR="00BA2C4B" w:rsidRPr="00CA1057" w:rsidRDefault="00BA2C4B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 на территории муниципального образования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848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2F13" w:rsidRPr="00F87815" w:rsidTr="00723936">
        <w:tc>
          <w:tcPr>
            <w:tcW w:w="576" w:type="dxa"/>
          </w:tcPr>
          <w:p w:rsidR="00F22F13" w:rsidRPr="00F87815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505" w:type="dxa"/>
          </w:tcPr>
          <w:p w:rsidR="00F22F13" w:rsidRPr="00CA1057" w:rsidRDefault="00F22F13" w:rsidP="00BB06B9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88" w:type="dxa"/>
            <w:vAlign w:val="center"/>
          </w:tcPr>
          <w:p w:rsidR="00F22F13" w:rsidRPr="000C5361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F22F13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F22F13" w:rsidRPr="00F22F13" w:rsidRDefault="00F22F13" w:rsidP="00723936">
            <w:pPr>
              <w:tabs>
                <w:tab w:val="left" w:pos="1034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22F1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47" w:type="dxa"/>
            <w:vAlign w:val="center"/>
          </w:tcPr>
          <w:p w:rsidR="00F22F13" w:rsidRDefault="00F22F13" w:rsidP="0017729F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vAlign w:val="center"/>
          </w:tcPr>
          <w:p w:rsidR="00F22F13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7" w:type="dxa"/>
            <w:vAlign w:val="center"/>
          </w:tcPr>
          <w:p w:rsidR="00F22F13" w:rsidRDefault="0017729F" w:rsidP="0017729F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6" w:type="dxa"/>
            <w:vAlign w:val="center"/>
          </w:tcPr>
          <w:p w:rsidR="00F22F13" w:rsidRDefault="00F22F13" w:rsidP="0017729F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7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  <w:vAlign w:val="center"/>
          </w:tcPr>
          <w:p w:rsidR="00F22F13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2F13">
              <w:rPr>
                <w:rFonts w:ascii="Times New Roman" w:hAnsi="Times New Roman" w:cs="Times New Roman"/>
              </w:rPr>
              <w:t>4</w:t>
            </w:r>
          </w:p>
        </w:tc>
      </w:tr>
      <w:tr w:rsidR="00BA2C4B" w:rsidRPr="00F87815" w:rsidTr="00723936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505" w:type="dxa"/>
          </w:tcPr>
          <w:p w:rsidR="00BA2C4B" w:rsidRPr="00CA1057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848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2C4B" w:rsidRPr="00F87815" w:rsidTr="00723936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5" w:type="dxa"/>
          </w:tcPr>
          <w:p w:rsidR="00BA2C4B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848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BA2C4B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BA2C4B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2C4B" w:rsidRPr="00F87815" w:rsidTr="00723936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05" w:type="dxa"/>
          </w:tcPr>
          <w:p w:rsidR="00BA2C4B" w:rsidRDefault="00BA2C4B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МО МР «Сыктывдинский» в рамках развития АПК </w:t>
            </w:r>
            <w:r w:rsidRPr="0045423D">
              <w:rPr>
                <w:sz w:val="24"/>
                <w:szCs w:val="24"/>
              </w:rPr>
              <w:lastRenderedPageBreak/>
              <w:t>«Безопасный город» (ед.)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848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BA2C4B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:rsidR="00BA2C4B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7367E2" w:rsidRDefault="00BA2C4B" w:rsidP="00BB06B9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F87815" w:rsidRDefault="00BA2C4B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BA2C4B" w:rsidRPr="00F87815" w:rsidTr="00BA2C4B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A2C4B" w:rsidRPr="00CA1057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Количество ИНППВ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848" w:type="dxa"/>
            <w:vAlign w:val="center"/>
          </w:tcPr>
          <w:p w:rsidR="00BA2C4B" w:rsidRPr="00B2421E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846" w:type="dxa"/>
          </w:tcPr>
          <w:p w:rsidR="00BA2C4B" w:rsidRPr="006C4F5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847" w:type="dxa"/>
          </w:tcPr>
          <w:p w:rsidR="00BA2C4B" w:rsidRPr="006C4F5B" w:rsidRDefault="00BA2C4B" w:rsidP="00BA2C4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846" w:type="dxa"/>
          </w:tcPr>
          <w:p w:rsidR="00BA2C4B" w:rsidRPr="006C4F5B" w:rsidRDefault="00BA2C4B" w:rsidP="00BA2C4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847" w:type="dxa"/>
          </w:tcPr>
          <w:p w:rsidR="00BA2C4B" w:rsidRPr="006C4F5B" w:rsidRDefault="00BA2C4B" w:rsidP="00BA2C4B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46" w:type="dxa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877" w:type="dxa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F52CC0" w:rsidRDefault="00BA2C4B" w:rsidP="00BB06B9">
            <w:pPr>
              <w:tabs>
                <w:tab w:val="left" w:pos="10348"/>
              </w:tabs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BA2C4B" w:rsidRPr="00F87815" w:rsidTr="00723936">
        <w:tc>
          <w:tcPr>
            <w:tcW w:w="576" w:type="dxa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BA2C4B" w:rsidRPr="00667DDD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8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dxa"/>
            <w:vAlign w:val="center"/>
          </w:tcPr>
          <w:p w:rsidR="00BA2C4B" w:rsidRPr="00A11FDD" w:rsidRDefault="00BA2C4B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C4B" w:rsidRPr="00EE1DB3" w:rsidTr="00723936">
        <w:tc>
          <w:tcPr>
            <w:tcW w:w="15026" w:type="dxa"/>
            <w:gridSpan w:val="10"/>
          </w:tcPr>
          <w:p w:rsidR="00BA2C4B" w:rsidRPr="00EE1DB3" w:rsidRDefault="00BA2C4B" w:rsidP="00BB06B9">
            <w:pPr>
              <w:tabs>
                <w:tab w:val="left" w:pos="10348"/>
              </w:tabs>
              <w:jc w:val="both"/>
              <w:rPr>
                <w:b/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Pr="00EE1DB3">
              <w:rPr>
                <w:sz w:val="24"/>
                <w:szCs w:val="24"/>
              </w:rPr>
              <w:t xml:space="preserve">Организация развития деятельности подразделений добровольной пожарной охраны (далее – ДПО) </w:t>
            </w:r>
          </w:p>
        </w:tc>
      </w:tr>
      <w:tr w:rsidR="00F22F13" w:rsidRPr="00F87815" w:rsidTr="00723936">
        <w:tc>
          <w:tcPr>
            <w:tcW w:w="576" w:type="dxa"/>
          </w:tcPr>
          <w:p w:rsidR="00F22F13" w:rsidRPr="00F87815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5" w:type="dxa"/>
          </w:tcPr>
          <w:p w:rsidR="00F22F13" w:rsidRPr="006477A5" w:rsidRDefault="00F22F13" w:rsidP="00BB06B9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48" w:type="dxa"/>
            <w:vAlign w:val="center"/>
          </w:tcPr>
          <w:p w:rsidR="00F22F13" w:rsidRPr="00BA004D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Pr="00F6385F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Pr="00F6385F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Pr="00F6385F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Pr="00BA004D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Pr="00F6385F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7" w:type="dxa"/>
            <w:vAlign w:val="center"/>
          </w:tcPr>
          <w:p w:rsidR="00F22F13" w:rsidRPr="00BA004D" w:rsidRDefault="00F22F13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F52CC0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>
              <w:rPr>
                <w:sz w:val="24"/>
                <w:szCs w:val="24"/>
              </w:rPr>
              <w:t xml:space="preserve">противопожарной </w:t>
            </w:r>
            <w:r w:rsidRPr="006D6595">
              <w:rPr>
                <w:sz w:val="24"/>
                <w:szCs w:val="24"/>
              </w:rPr>
              <w:t>проп</w:t>
            </w:r>
            <w:r>
              <w:rPr>
                <w:sz w:val="24"/>
                <w:szCs w:val="24"/>
              </w:rPr>
              <w:t>а</w:t>
            </w:r>
            <w:r w:rsidRPr="006D6595">
              <w:rPr>
                <w:sz w:val="24"/>
                <w:szCs w:val="24"/>
              </w:rPr>
              <w:t>ганды.</w:t>
            </w:r>
          </w:p>
        </w:tc>
      </w:tr>
      <w:tr w:rsidR="00BA2C4B" w:rsidRPr="00F87815" w:rsidTr="00BA2C4B">
        <w:tc>
          <w:tcPr>
            <w:tcW w:w="576" w:type="dxa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5" w:type="dxa"/>
          </w:tcPr>
          <w:p w:rsidR="00BA2C4B" w:rsidRPr="00E560D9" w:rsidRDefault="00BA2C4B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BA2C4B" w:rsidRPr="00B2421E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6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7" w:type="dxa"/>
            <w:vAlign w:val="center"/>
          </w:tcPr>
          <w:p w:rsidR="00BA2C4B" w:rsidRPr="000C5361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A2C4B">
              <w:rPr>
                <w:sz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A2C4B" w:rsidRPr="000C5361" w:rsidRDefault="00F22F13" w:rsidP="00F22F13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7" w:type="dxa"/>
            <w:vAlign w:val="center"/>
          </w:tcPr>
          <w:p w:rsidR="00BA2C4B" w:rsidRPr="00F87815" w:rsidRDefault="00BA2C4B" w:rsidP="00F22F1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F13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A2C4B" w:rsidRDefault="00F22F13" w:rsidP="00F22F1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7" w:type="dxa"/>
          </w:tcPr>
          <w:p w:rsidR="00BA2C4B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A2C4B" w:rsidRPr="00F87815" w:rsidTr="00723936">
        <w:trPr>
          <w:trHeight w:val="134"/>
        </w:trPr>
        <w:tc>
          <w:tcPr>
            <w:tcW w:w="15026" w:type="dxa"/>
            <w:gridSpan w:val="10"/>
            <w:vAlign w:val="center"/>
          </w:tcPr>
          <w:p w:rsidR="00BA2C4B" w:rsidRPr="00F87815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BA2C4B" w:rsidRPr="00F87815" w:rsidTr="00723936">
        <w:trPr>
          <w:trHeight w:val="134"/>
        </w:trPr>
        <w:tc>
          <w:tcPr>
            <w:tcW w:w="15026" w:type="dxa"/>
            <w:gridSpan w:val="10"/>
            <w:vAlign w:val="center"/>
          </w:tcPr>
          <w:p w:rsidR="00BA2C4B" w:rsidRPr="000E715A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BA2C4B" w:rsidRPr="00F87815" w:rsidTr="00F22F13">
        <w:tc>
          <w:tcPr>
            <w:tcW w:w="576" w:type="dxa"/>
            <w:vAlign w:val="center"/>
          </w:tcPr>
          <w:p w:rsidR="00BA2C4B" w:rsidRPr="00980FE8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BA2C4B" w:rsidRPr="002F2823" w:rsidRDefault="00BA2C4B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МО МР «Сыктывдинский» в рамках развития АПК «Безопасный город» </w:t>
            </w:r>
          </w:p>
        </w:tc>
        <w:tc>
          <w:tcPr>
            <w:tcW w:w="988" w:type="dxa"/>
            <w:vAlign w:val="center"/>
          </w:tcPr>
          <w:p w:rsidR="00BA2C4B" w:rsidRPr="007604E8" w:rsidRDefault="00180288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BA2C4B" w:rsidRPr="007604E8"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8" w:type="dxa"/>
            <w:vAlign w:val="center"/>
          </w:tcPr>
          <w:p w:rsidR="00BA2C4B" w:rsidRPr="007604E8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BA2C4B" w:rsidRPr="002F2823" w:rsidRDefault="00BA2C4B" w:rsidP="00BB06B9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BA2C4B" w:rsidRPr="002F2823" w:rsidRDefault="00BA2C4B" w:rsidP="00BB06B9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BA2C4B" w:rsidRDefault="00F22F13" w:rsidP="00F22F1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2C4B" w:rsidRPr="00F87815" w:rsidTr="00723936">
        <w:tc>
          <w:tcPr>
            <w:tcW w:w="15026" w:type="dxa"/>
            <w:gridSpan w:val="10"/>
            <w:vAlign w:val="center"/>
          </w:tcPr>
          <w:p w:rsidR="00BA2C4B" w:rsidRPr="00EE1DB3" w:rsidRDefault="00BA2C4B" w:rsidP="00BB06B9">
            <w:pPr>
              <w:tabs>
                <w:tab w:val="left" w:pos="10348"/>
              </w:tabs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BA2C4B" w:rsidRPr="00F87815" w:rsidTr="00BA2C4B">
        <w:tc>
          <w:tcPr>
            <w:tcW w:w="576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BA2C4B" w:rsidRDefault="00BA2C4B" w:rsidP="00BB06B9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A2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vAlign w:val="center"/>
          </w:tcPr>
          <w:p w:rsidR="00BA2C4B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2C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6" w:type="dxa"/>
          </w:tcPr>
          <w:p w:rsidR="00BA2C4B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77" w:type="dxa"/>
          </w:tcPr>
          <w:p w:rsidR="00BA2C4B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BA2C4B" w:rsidRPr="00F87815" w:rsidTr="00F22F13">
        <w:tc>
          <w:tcPr>
            <w:tcW w:w="576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5" w:type="dxa"/>
          </w:tcPr>
          <w:p w:rsidR="00BA2C4B" w:rsidRDefault="00BA2C4B" w:rsidP="00BB06B9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7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A2C4B" w:rsidRPr="00F87815" w:rsidTr="00F22F13">
        <w:tc>
          <w:tcPr>
            <w:tcW w:w="576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05" w:type="dxa"/>
          </w:tcPr>
          <w:p w:rsidR="00BA2C4B" w:rsidRDefault="00BA2C4B" w:rsidP="00BB06B9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 </w:t>
            </w:r>
          </w:p>
        </w:tc>
        <w:tc>
          <w:tcPr>
            <w:tcW w:w="988" w:type="dxa"/>
            <w:vAlign w:val="center"/>
          </w:tcPr>
          <w:p w:rsidR="00BA2C4B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vAlign w:val="center"/>
          </w:tcPr>
          <w:p w:rsidR="00BA2C4B" w:rsidRDefault="00BA2C4B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2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vAlign w:val="center"/>
          </w:tcPr>
          <w:p w:rsidR="00BA2C4B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  <w:vAlign w:val="center"/>
          </w:tcPr>
          <w:p w:rsidR="00BA2C4B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7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A2C4B" w:rsidRPr="00F87815" w:rsidTr="00723936">
        <w:tc>
          <w:tcPr>
            <w:tcW w:w="15026" w:type="dxa"/>
            <w:gridSpan w:val="10"/>
            <w:vAlign w:val="center"/>
          </w:tcPr>
          <w:p w:rsidR="00BA2C4B" w:rsidRPr="005B5753" w:rsidRDefault="00BA2C4B" w:rsidP="00BB06B9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F22F13" w:rsidRPr="00F87815" w:rsidTr="00723936">
        <w:tc>
          <w:tcPr>
            <w:tcW w:w="576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F22F13" w:rsidRDefault="00F22F13" w:rsidP="00BB06B9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8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0E715A" w:rsidRDefault="00BA2C4B" w:rsidP="00BB06B9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22F13" w:rsidRPr="00F87815" w:rsidTr="00723936">
        <w:tc>
          <w:tcPr>
            <w:tcW w:w="576" w:type="dxa"/>
          </w:tcPr>
          <w:p w:rsidR="00F22F13" w:rsidRPr="004759ED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F22F13" w:rsidRPr="004759ED" w:rsidRDefault="00F22F13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на территории муниципального образования</w:t>
            </w:r>
          </w:p>
        </w:tc>
        <w:tc>
          <w:tcPr>
            <w:tcW w:w="988" w:type="dxa"/>
            <w:vAlign w:val="center"/>
          </w:tcPr>
          <w:p w:rsidR="00F22F13" w:rsidRPr="004759ED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8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7729F" w:rsidRPr="00F87815" w:rsidTr="00723936">
        <w:tc>
          <w:tcPr>
            <w:tcW w:w="576" w:type="dxa"/>
          </w:tcPr>
          <w:p w:rsidR="0017729F" w:rsidRPr="004759ED" w:rsidRDefault="0017729F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5" w:type="dxa"/>
          </w:tcPr>
          <w:p w:rsidR="0017729F" w:rsidRPr="004759ED" w:rsidRDefault="0017729F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88" w:type="dxa"/>
            <w:vAlign w:val="center"/>
          </w:tcPr>
          <w:p w:rsidR="0017729F" w:rsidRPr="000C5361" w:rsidRDefault="0017729F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17729F" w:rsidRDefault="0017729F" w:rsidP="00723936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17729F" w:rsidRPr="00F22F13" w:rsidRDefault="0017729F" w:rsidP="00723936">
            <w:pPr>
              <w:tabs>
                <w:tab w:val="left" w:pos="1034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22F1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47" w:type="dxa"/>
            <w:vAlign w:val="center"/>
          </w:tcPr>
          <w:p w:rsidR="0017729F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  <w:vAlign w:val="center"/>
          </w:tcPr>
          <w:p w:rsidR="0017729F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7" w:type="dxa"/>
            <w:vAlign w:val="center"/>
          </w:tcPr>
          <w:p w:rsidR="0017729F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6" w:type="dxa"/>
            <w:vAlign w:val="center"/>
          </w:tcPr>
          <w:p w:rsidR="0017729F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7" w:type="dxa"/>
            <w:vAlign w:val="center"/>
          </w:tcPr>
          <w:p w:rsidR="0017729F" w:rsidRDefault="0017729F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A2C4B" w:rsidRPr="00F87815" w:rsidTr="00723936">
        <w:tc>
          <w:tcPr>
            <w:tcW w:w="15026" w:type="dxa"/>
            <w:gridSpan w:val="10"/>
          </w:tcPr>
          <w:p w:rsidR="00BA2C4B" w:rsidRPr="00F52CC0" w:rsidRDefault="00BA2C4B" w:rsidP="00BB06B9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F22F13" w:rsidRPr="00F87815" w:rsidTr="00723936">
        <w:tc>
          <w:tcPr>
            <w:tcW w:w="576" w:type="dxa"/>
          </w:tcPr>
          <w:p w:rsidR="00F22F13" w:rsidRPr="004759ED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5" w:type="dxa"/>
          </w:tcPr>
          <w:p w:rsidR="00F22F13" w:rsidRPr="004759ED" w:rsidRDefault="00F22F13" w:rsidP="00BB06B9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Зафиксированные факты проявлений ксенофобии, этнической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988" w:type="dxa"/>
            <w:vAlign w:val="center"/>
          </w:tcPr>
          <w:p w:rsidR="00F22F13" w:rsidRPr="000C5361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48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2F13" w:rsidRPr="00F87815" w:rsidTr="00723936">
        <w:tc>
          <w:tcPr>
            <w:tcW w:w="576" w:type="dxa"/>
          </w:tcPr>
          <w:p w:rsidR="00F22F13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505" w:type="dxa"/>
          </w:tcPr>
          <w:p w:rsidR="00F22F13" w:rsidRDefault="00F22F13" w:rsidP="00BB06B9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D740F5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2C4B" w:rsidRPr="00F87815" w:rsidTr="00723936">
        <w:trPr>
          <w:trHeight w:val="311"/>
        </w:trPr>
        <w:tc>
          <w:tcPr>
            <w:tcW w:w="15026" w:type="dxa"/>
            <w:gridSpan w:val="10"/>
          </w:tcPr>
          <w:p w:rsidR="00BA2C4B" w:rsidRPr="00181578" w:rsidRDefault="00BA2C4B" w:rsidP="00BB06B9">
            <w:pPr>
              <w:pStyle w:val="Default"/>
              <w:tabs>
                <w:tab w:val="left" w:pos="10348"/>
              </w:tabs>
              <w:spacing w:line="360" w:lineRule="auto"/>
              <w:rPr>
                <w:b/>
              </w:rPr>
            </w:pPr>
            <w:r w:rsidRPr="00181578">
              <w:rPr>
                <w:b/>
              </w:rPr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BA2C4B" w:rsidRPr="00F87815" w:rsidTr="00BA2C4B">
        <w:tc>
          <w:tcPr>
            <w:tcW w:w="14149" w:type="dxa"/>
            <w:gridSpan w:val="9"/>
            <w:vAlign w:val="center"/>
          </w:tcPr>
          <w:p w:rsidR="00BA2C4B" w:rsidRPr="00F52CC0" w:rsidRDefault="00BA2C4B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877" w:type="dxa"/>
          </w:tcPr>
          <w:p w:rsidR="00BA2C4B" w:rsidRPr="00F52CC0" w:rsidRDefault="00BA2C4B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BA2C4B" w:rsidRPr="00F87815" w:rsidTr="00F22F13">
        <w:tc>
          <w:tcPr>
            <w:tcW w:w="576" w:type="dxa"/>
            <w:vAlign w:val="center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05" w:type="dxa"/>
          </w:tcPr>
          <w:p w:rsidR="00BA2C4B" w:rsidRPr="004759ED" w:rsidRDefault="00BA2C4B" w:rsidP="00BB06B9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BA2C4B" w:rsidRPr="000C5361" w:rsidRDefault="00BA2C4B" w:rsidP="00BB06B9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vAlign w:val="center"/>
          </w:tcPr>
          <w:p w:rsidR="00BA2C4B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7" w:type="dxa"/>
            <w:vAlign w:val="center"/>
          </w:tcPr>
          <w:p w:rsidR="00BA2C4B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2C4B" w:rsidRPr="00F87815" w:rsidTr="00723936">
        <w:tc>
          <w:tcPr>
            <w:tcW w:w="15026" w:type="dxa"/>
            <w:gridSpan w:val="10"/>
            <w:vAlign w:val="center"/>
          </w:tcPr>
          <w:p w:rsidR="00BA2C4B" w:rsidRPr="00F52CC0" w:rsidRDefault="00BA2C4B" w:rsidP="00BB06B9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F22F13" w:rsidRPr="00F87815" w:rsidTr="00723936">
        <w:tc>
          <w:tcPr>
            <w:tcW w:w="576" w:type="dxa"/>
            <w:vAlign w:val="center"/>
          </w:tcPr>
          <w:p w:rsidR="00F22F13" w:rsidRPr="00F87815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5" w:type="dxa"/>
          </w:tcPr>
          <w:p w:rsidR="00F22F13" w:rsidRDefault="00F22F13" w:rsidP="00BB06B9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погибших на водных объектах</w:t>
            </w:r>
          </w:p>
        </w:tc>
        <w:tc>
          <w:tcPr>
            <w:tcW w:w="988" w:type="dxa"/>
            <w:vAlign w:val="center"/>
          </w:tcPr>
          <w:p w:rsidR="00F22F13" w:rsidRPr="007604E8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8" w:type="dxa"/>
            <w:vAlign w:val="center"/>
          </w:tcPr>
          <w:p w:rsidR="00F22F13" w:rsidRPr="007604E8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7" w:type="dxa"/>
            <w:vAlign w:val="center"/>
          </w:tcPr>
          <w:p w:rsidR="00F22F13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6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vAlign w:val="center"/>
          </w:tcPr>
          <w:p w:rsidR="00F22F13" w:rsidRPr="00A11FDD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2F13" w:rsidRPr="00F87815" w:rsidTr="00723936">
        <w:tc>
          <w:tcPr>
            <w:tcW w:w="576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5" w:type="dxa"/>
          </w:tcPr>
          <w:p w:rsidR="00F22F13" w:rsidRDefault="00F22F13" w:rsidP="00BB06B9">
            <w:pPr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C4B" w:rsidRPr="00F87815" w:rsidTr="00723936">
        <w:tc>
          <w:tcPr>
            <w:tcW w:w="15026" w:type="dxa"/>
            <w:gridSpan w:val="10"/>
            <w:vAlign w:val="center"/>
          </w:tcPr>
          <w:p w:rsidR="00BA2C4B" w:rsidRPr="00F52CC0" w:rsidRDefault="00BA2C4B" w:rsidP="00BB06B9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BA2C4B" w:rsidRPr="00F87815" w:rsidTr="00F22F13">
        <w:tc>
          <w:tcPr>
            <w:tcW w:w="576" w:type="dxa"/>
            <w:vAlign w:val="center"/>
          </w:tcPr>
          <w:p w:rsidR="00BA2C4B" w:rsidRPr="00F87815" w:rsidRDefault="00BA2C4B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5" w:type="dxa"/>
          </w:tcPr>
          <w:p w:rsidR="00BA2C4B" w:rsidRDefault="00BA2C4B" w:rsidP="00BB06B9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988" w:type="dxa"/>
            <w:vAlign w:val="center"/>
          </w:tcPr>
          <w:p w:rsidR="00BA2C4B" w:rsidRPr="007604E8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BA2C4B" w:rsidRPr="007604E8" w:rsidRDefault="00BA2C4B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vAlign w:val="center"/>
          </w:tcPr>
          <w:p w:rsidR="00BA2C4B" w:rsidRPr="00A11FDD" w:rsidRDefault="00BA2C4B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vAlign w:val="center"/>
          </w:tcPr>
          <w:p w:rsidR="00BA2C4B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vAlign w:val="center"/>
          </w:tcPr>
          <w:p w:rsidR="00BA2C4B" w:rsidRPr="00A11FDD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dxa"/>
            <w:vAlign w:val="center"/>
          </w:tcPr>
          <w:p w:rsidR="00BA2C4B" w:rsidRDefault="00F22F13" w:rsidP="00F22F13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2F13" w:rsidRPr="00F87815" w:rsidTr="00723936">
        <w:tc>
          <w:tcPr>
            <w:tcW w:w="576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5" w:type="dxa"/>
          </w:tcPr>
          <w:p w:rsidR="00F22F13" w:rsidRPr="00125577" w:rsidRDefault="00F22F13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22F13" w:rsidRPr="00F87815" w:rsidTr="00723936">
        <w:tc>
          <w:tcPr>
            <w:tcW w:w="576" w:type="dxa"/>
            <w:vAlign w:val="center"/>
          </w:tcPr>
          <w:p w:rsidR="00F22F13" w:rsidRDefault="00F22F13" w:rsidP="00BB06B9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05" w:type="dxa"/>
          </w:tcPr>
          <w:p w:rsidR="00F22F13" w:rsidRPr="00125577" w:rsidRDefault="00F22F13" w:rsidP="00BB06B9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98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8" w:type="dxa"/>
            <w:vAlign w:val="center"/>
          </w:tcPr>
          <w:p w:rsidR="00F22F13" w:rsidRDefault="00F22F13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46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47" w:type="dxa"/>
            <w:vAlign w:val="center"/>
          </w:tcPr>
          <w:p w:rsidR="00F22F13" w:rsidRDefault="00F22F13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46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877" w:type="dxa"/>
            <w:vAlign w:val="center"/>
          </w:tcPr>
          <w:p w:rsidR="00F22F13" w:rsidRDefault="00F22F13" w:rsidP="00723936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</w:tbl>
    <w:p w:rsidR="00D066FD" w:rsidRDefault="00D066FD" w:rsidP="00D066FD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D066FD" w:rsidRDefault="00D066FD" w:rsidP="00D066FD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D066FD" w:rsidRDefault="00D066FD" w:rsidP="00D066FD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BA2C4B" w:rsidRDefault="00BA2C4B" w:rsidP="00D066FD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BA2C4B" w:rsidRDefault="00BA2C4B" w:rsidP="00D066FD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BA2C4B" w:rsidRDefault="00BA2C4B" w:rsidP="00D066FD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D066FD" w:rsidRPr="00E35D85" w:rsidRDefault="00D066FD" w:rsidP="00D066FD">
      <w:pPr>
        <w:tabs>
          <w:tab w:val="left" w:pos="10348"/>
        </w:tabs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lastRenderedPageBreak/>
        <w:t xml:space="preserve">Таблица № 2 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Перечень и характеристики 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418"/>
        <w:gridCol w:w="1417"/>
        <w:gridCol w:w="2127"/>
        <w:gridCol w:w="4110"/>
        <w:gridCol w:w="2552"/>
      </w:tblGrid>
      <w:tr w:rsidR="00D066FD" w:rsidRPr="00A925B7" w:rsidTr="00AB1C4A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FD" w:rsidRPr="00A925B7" w:rsidRDefault="00D066FD" w:rsidP="00BB06B9">
            <w:pPr>
              <w:tabs>
                <w:tab w:val="left" w:pos="10348"/>
              </w:tabs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ичные меры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tabs>
                <w:tab w:val="left" w:pos="10348"/>
              </w:tabs>
            </w:pPr>
            <w:r w:rsidRPr="00A925B7">
              <w:t>1.1</w:t>
            </w:r>
            <w: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tabs>
                <w:tab w:val="left" w:pos="10348"/>
              </w:tabs>
            </w:pPr>
            <w:r w:rsidRPr="00A925B7">
              <w:t>Обустройство ИНППВ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6FD" w:rsidRPr="00D56F76" w:rsidRDefault="00D066FD" w:rsidP="00BB06B9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76">
              <w:rPr>
                <w:rFonts w:ascii="Times New Roman" w:hAnsi="Times New Roman" w:cs="Times New Roman"/>
                <w:bCs/>
                <w:sz w:val="20"/>
                <w:szCs w:val="20"/>
              </w:rPr>
              <w:t>до 456 ед. к 2022г.</w:t>
            </w:r>
          </w:p>
          <w:p w:rsidR="00D066FD" w:rsidRPr="00A925B7" w:rsidRDefault="00D066FD" w:rsidP="00BB06B9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FD" w:rsidRPr="00A925B7" w:rsidRDefault="00D066FD" w:rsidP="00BB06B9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6FD" w:rsidRPr="004B0B88" w:rsidRDefault="00D066FD" w:rsidP="00BB06B9">
            <w:pPr>
              <w:tabs>
                <w:tab w:val="left" w:pos="10348"/>
              </w:tabs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6FD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B0B88" w:rsidRDefault="00D066FD" w:rsidP="00BB06B9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D84470" w:rsidRDefault="00D066FD" w:rsidP="00BB06B9">
            <w:pPr>
              <w:tabs>
                <w:tab w:val="left" w:pos="10348"/>
              </w:tabs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Главы (администрации)СП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B0B88" w:rsidRDefault="00D066FD" w:rsidP="00BB06B9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ежегодно не менее 10 мероприятий, </w:t>
            </w:r>
            <w:r w:rsidRPr="00B0794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совершенствование системы пожарной безопасности на территории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D84470" w:rsidRDefault="00D066FD" w:rsidP="00BB06B9">
            <w:pPr>
              <w:tabs>
                <w:tab w:val="left" w:pos="10348"/>
              </w:tabs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</w:rPr>
              <w:t xml:space="preserve"> 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 подразделений добровольной пожарной охраны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D56F76" w:rsidRDefault="00D066FD" w:rsidP="00BB06B9">
            <w:pPr>
              <w:pStyle w:val="af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ДПО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 в каждом населенном пункте</w:t>
            </w:r>
          </w:p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противопожарной пропаганды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противопожарной пропоганды среди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B0B88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на 2ед. 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B0B88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изготовление памяток по пожарной безопасности</w:t>
            </w:r>
            <w:r w:rsidR="00483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D437C3" w:rsidRDefault="00D066FD" w:rsidP="00BB06B9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:rsidR="00D066FD" w:rsidRDefault="00D066FD" w:rsidP="00BB06B9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FD" w:rsidRPr="00F60754" w:rsidRDefault="00D066FD" w:rsidP="00BB06B9">
            <w:pPr>
              <w:tabs>
                <w:tab w:val="left" w:pos="10348"/>
              </w:tabs>
              <w:rPr>
                <w:b/>
                <w:color w:val="000000" w:themeColor="text1"/>
              </w:rPr>
            </w:pPr>
            <w:r w:rsidRPr="00F60754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60754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60754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мест массового пребывания людей 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76">
              <w:rPr>
                <w:rFonts w:ascii="Times New Roman" w:hAnsi="Times New Roman" w:cs="Times New Roman"/>
                <w:bCs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01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B70">
              <w:rPr>
                <w:rFonts w:ascii="Times New Roman" w:hAnsi="Times New Roman" w:cs="Times New Roman"/>
                <w:bCs/>
              </w:rPr>
              <w:t>Увеличение количества преступлений и правонарушений, выявленных с использованием системы видеонаблюдения</w:t>
            </w:r>
            <w:r>
              <w:rPr>
                <w:rFonts w:ascii="Times New Roman" w:hAnsi="Times New Roman" w:cs="Times New Roman"/>
                <w:bCs/>
              </w:rPr>
              <w:t xml:space="preserve"> до </w:t>
            </w:r>
            <w:r w:rsidRPr="00013B70">
              <w:rPr>
                <w:rFonts w:ascii="Times New Roman" w:hAnsi="Times New Roman" w:cs="Times New Roman"/>
                <w:bCs/>
              </w:rPr>
              <w:t xml:space="preserve">20 ед. </w:t>
            </w:r>
            <w:r>
              <w:rPr>
                <w:rFonts w:ascii="Times New Roman" w:hAnsi="Times New Roman" w:cs="Times New Roman"/>
                <w:bCs/>
              </w:rPr>
              <w:t>в год</w:t>
            </w:r>
            <w:r w:rsidRPr="00013B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5423D" w:rsidRDefault="00D066FD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5423D">
              <w:t>Количество камер уличного видеонаблюдения, установленных на территории МО МР «Сыктывдинский» в рамках развития АПК «Безопасный город»</w:t>
            </w:r>
          </w:p>
          <w:p w:rsidR="00D066FD" w:rsidRPr="00A925B7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безопасности.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60754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</w:pPr>
            <w:r w:rsidRPr="001006F9">
              <w:t>Отдел по работе с Советом и сельскими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154AC" w:rsidRDefault="00D066FD" w:rsidP="00BB06B9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EF">
              <w:rPr>
                <w:rFonts w:ascii="Times New Roman" w:hAnsi="Times New Roman" w:cs="Times New Roman"/>
                <w:bCs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E621EA" w:rsidRDefault="00D066FD" w:rsidP="00BB06B9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 xml:space="preserve">Организация и обеспечение мероприятий, направленных на организацию охраны </w:t>
            </w:r>
            <w:r w:rsidRPr="001B71E8">
              <w:rPr>
                <w:rFonts w:ascii="Times New Roman" w:hAnsi="Times New Roman" w:cs="Times New Roman"/>
              </w:rPr>
              <w:lastRenderedPageBreak/>
              <w:t>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</w:pPr>
            <w:r>
              <w:lastRenderedPageBreak/>
              <w:t>ОМВД России по Сыктывдинск</w:t>
            </w:r>
            <w:r>
              <w:lastRenderedPageBreak/>
              <w:t>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D5BF0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370 к </w:t>
            </w:r>
            <w:r w:rsidRPr="00BD5BF0">
              <w:rPr>
                <w:rFonts w:ascii="Times New Roman" w:hAnsi="Times New Roman" w:cs="Times New Roman"/>
              </w:rPr>
              <w:lastRenderedPageBreak/>
              <w:t>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1B71E8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>Информационно-разъяснительная деятельности по противодействию алкоголизму и наркомании</w:t>
            </w:r>
          </w:p>
          <w:p w:rsidR="00D066FD" w:rsidRPr="00E621EA" w:rsidRDefault="00D066FD" w:rsidP="00BB06B9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C077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</w:t>
            </w:r>
            <w:r w:rsidRPr="00FC077E">
              <w:rPr>
                <w:rFonts w:eastAsia="Calibri"/>
              </w:rPr>
              <w:t>исл</w:t>
            </w:r>
            <w:r>
              <w:rPr>
                <w:rFonts w:eastAsia="Calibri"/>
              </w:rPr>
              <w:t>о</w:t>
            </w:r>
            <w:r w:rsidRPr="00FC077E">
              <w:rPr>
                <w:rFonts w:eastAsia="Calibri"/>
              </w:rPr>
              <w:t xml:space="preserve"> зарегистрированных преступлений.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C2323D" w:rsidRDefault="00D066FD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lastRenderedPageBreak/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BB06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народных дружин</w:t>
            </w:r>
            <w:r>
              <w:t xml:space="preserve"> </w:t>
            </w:r>
            <w:r w:rsidRPr="00152015">
              <w:rPr>
                <w:rFonts w:ascii="Times New Roman" w:hAnsi="Times New Roman" w:cs="Times New Roman"/>
                <w:sz w:val="20"/>
                <w:szCs w:val="20"/>
              </w:rPr>
              <w:t>в каждом сельском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925B7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C077E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народных дружин</w:t>
            </w:r>
          </w:p>
          <w:p w:rsidR="00D066FD" w:rsidRDefault="00D066FD" w:rsidP="00BB06B9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D066FD" w:rsidRPr="00A925B7" w:rsidTr="00F948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187C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E73097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73097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:rsidR="00D066FD" w:rsidRPr="000272EF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</w:t>
            </w:r>
            <w:r>
              <w:rPr>
                <w:bCs/>
              </w:rPr>
              <w:t xml:space="preserve"> </w:t>
            </w:r>
            <w:r w:rsidRPr="000272EF">
              <w:rPr>
                <w:bCs/>
              </w:rPr>
              <w:t>ед. ежегодно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:rsidTr="00F948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187C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533F4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 xml:space="preserve">Управление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D066FD" w:rsidRPr="000272EF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533F4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:rsidTr="00F948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187C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2.4</w:t>
            </w:r>
            <w:r>
              <w:lastRenderedPageBreak/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lastRenderedPageBreak/>
              <w:t xml:space="preserve">Информационно-пропагандистское </w:t>
            </w:r>
            <w:r w:rsidRPr="007533F4">
              <w:lastRenderedPageBreak/>
              <w:t>сопровождение профилактики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>
              <w:lastRenderedPageBreak/>
              <w:t xml:space="preserve">Специальное </w:t>
            </w:r>
            <w:r>
              <w:lastRenderedPageBreak/>
              <w:t>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533F4" w:rsidRDefault="00D066FD" w:rsidP="00BB06B9">
            <w:pPr>
              <w:tabs>
                <w:tab w:val="left" w:pos="10348"/>
              </w:tabs>
              <w:jc w:val="center"/>
            </w:pPr>
            <w:r w:rsidRPr="007533F4">
              <w:lastRenderedPageBreak/>
              <w:t>20</w:t>
            </w:r>
            <w:r>
              <w:t>20</w:t>
            </w:r>
            <w:r w:rsidRPr="007533F4">
              <w:t>-202</w:t>
            </w:r>
            <w:r w:rsidR="00BB06B9">
              <w:t>4</w:t>
            </w:r>
          </w:p>
          <w:p w:rsidR="00D066FD" w:rsidRPr="007533F4" w:rsidRDefault="00D066FD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lastRenderedPageBreak/>
              <w:t xml:space="preserve">Отсутствие </w:t>
            </w:r>
            <w:r w:rsidRPr="002A5833">
              <w:rPr>
                <w:bCs/>
                <w:lang w:eastAsia="ru-RU"/>
              </w:rPr>
              <w:lastRenderedPageBreak/>
              <w:t>зафиксированных  фактов терроризма и экстремизма на территории муниципального образования (да);</w:t>
            </w:r>
          </w:p>
          <w:p w:rsidR="00D066FD" w:rsidRPr="000272EF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lastRenderedPageBreak/>
              <w:t xml:space="preserve">Организация работы по изготовлению и </w:t>
            </w:r>
            <w:r w:rsidRPr="007533F4">
              <w:lastRenderedPageBreak/>
              <w:t>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</w:t>
            </w:r>
            <w:r w:rsidRPr="00411C3E">
              <w:rPr>
                <w:bCs/>
                <w:lang w:eastAsia="ru-RU"/>
              </w:rPr>
              <w:lastRenderedPageBreak/>
              <w:t>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D066FD" w:rsidRPr="00A925B7" w:rsidTr="00F948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187C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lastRenderedPageBreak/>
              <w:t>2.</w:t>
            </w:r>
            <w:r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533F4" w:rsidRDefault="00D066FD" w:rsidP="00BB06B9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 w:rsidR="00BB06B9">
              <w:t>4</w:t>
            </w:r>
          </w:p>
          <w:p w:rsidR="00D066FD" w:rsidRPr="007533F4" w:rsidRDefault="00D066FD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:rsidR="00D066FD" w:rsidRPr="000272EF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:rsidTr="00F948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187C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tabs>
                <w:tab w:val="left" w:pos="10348"/>
              </w:tabs>
              <w:jc w:val="both"/>
            </w:pPr>
            <w:r w:rsidRPr="00411C3E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533F4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Специальное управление, у</w:t>
            </w:r>
            <w:r w:rsidRPr="007533F4">
              <w:t>правление культуры, управление образования администрации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Разработка (корректировка) паспортов мест массового пребывания людей на объектах спорта, образования, культуры и др</w:t>
            </w:r>
            <w:r>
              <w:t>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E621EA" w:rsidRDefault="00D066FD" w:rsidP="00BB06B9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t xml:space="preserve">Задача </w:t>
            </w:r>
            <w:r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2.5</w:t>
            </w:r>
            <w:r w:rsidRPr="002A5833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</w:t>
            </w:r>
            <w:r>
              <w:rPr>
                <w:bCs/>
                <w:lang w:eastAsia="ru-RU"/>
              </w:rPr>
              <w:t>)</w:t>
            </w:r>
            <w:r w:rsidRPr="002A5833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11C3E">
              <w:t>афиксированны</w:t>
            </w:r>
            <w:r>
              <w:t>е</w:t>
            </w:r>
            <w:r w:rsidRPr="00411C3E">
              <w:t xml:space="preserve"> факт</w:t>
            </w:r>
            <w:r>
              <w:t>ы</w:t>
            </w:r>
            <w:r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.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 w:rsidRPr="002A5833">
              <w:t>2.</w:t>
            </w:r>
            <w:r>
              <w:t>5.</w:t>
            </w:r>
            <w:r w:rsidRPr="002A5833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:rsidR="00D066FD" w:rsidRPr="002A5833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11C3E">
              <w:t>афиксированны</w:t>
            </w:r>
            <w:r>
              <w:t>е</w:t>
            </w:r>
            <w:r w:rsidRPr="00411C3E">
              <w:t xml:space="preserve"> факт</w:t>
            </w:r>
            <w:r>
              <w:t>ы</w:t>
            </w:r>
            <w:r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,</w:t>
            </w:r>
          </w:p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провод</w:t>
            </w:r>
            <w:r>
              <w:rPr>
                <w:bCs/>
              </w:rPr>
              <w:t>ение</w:t>
            </w:r>
            <w:r w:rsidRPr="000272EF">
              <w:rPr>
                <w:bCs/>
              </w:rPr>
              <w:t xml:space="preserve"> мероприятий по профилактике терроризма и экстремизма</w:t>
            </w:r>
            <w:r>
              <w:rPr>
                <w:bCs/>
              </w:rPr>
              <w:t>.</w:t>
            </w:r>
            <w:r w:rsidRPr="000272EF">
              <w:rPr>
                <w:bCs/>
              </w:rPr>
              <w:t xml:space="preserve"> 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7A1446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t xml:space="preserve">Подпрограмма 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60754" w:rsidRDefault="00D066FD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60754" w:rsidRDefault="00D066FD" w:rsidP="00BB06B9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D64277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>
              <w:t xml:space="preserve"> управление культуры,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  <w:r w:rsidR="00BB06B9">
              <w:t xml:space="preserve"> Поощрение ценными подарками победивших в смотр-конкурсах.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>Обеспечение безопасности людей на водных объектах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tabs>
                <w:tab w:val="left" w:pos="10348"/>
              </w:tabs>
              <w:jc w:val="both"/>
            </w:pPr>
            <w: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>
              <w:t xml:space="preserve"> управление культуры,-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0272EF" w:rsidRDefault="00D066FD" w:rsidP="00BB06B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Отсутствие погибших на водных объектах (да);</w:t>
            </w:r>
          </w:p>
          <w:p w:rsidR="00D066FD" w:rsidRPr="002A5833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Проведение инструктажей, пропаганды с  населением.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A0044A" w:rsidRDefault="00D066FD" w:rsidP="00BB06B9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Ч</w:t>
            </w:r>
            <w:r w:rsidRPr="00A0044A">
              <w:rPr>
                <w:rFonts w:eastAsiaTheme="minorEastAsia"/>
                <w:bCs/>
                <w:lang w:eastAsia="ru-RU"/>
              </w:rPr>
              <w:t>исл</w:t>
            </w:r>
            <w:r>
              <w:rPr>
                <w:rFonts w:eastAsiaTheme="minorEastAsia"/>
                <w:bCs/>
                <w:lang w:eastAsia="ru-RU"/>
              </w:rPr>
              <w:t>о</w:t>
            </w:r>
            <w:r w:rsidRPr="00A0044A">
              <w:rPr>
                <w:rFonts w:eastAsiaTheme="minorEastAsia"/>
                <w:bCs/>
                <w:lang w:eastAsia="ru-RU"/>
              </w:rPr>
              <w:t xml:space="preserve"> погибших на водных объектах.</w:t>
            </w:r>
          </w:p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</w:t>
            </w:r>
            <w:r w:rsidRPr="00A0044A">
              <w:rPr>
                <w:lang w:eastAsia="ru-RU"/>
              </w:rPr>
              <w:t>оличеств</w:t>
            </w:r>
            <w:r>
              <w:rPr>
                <w:lang w:eastAsia="ru-RU"/>
              </w:rPr>
              <w:t>о</w:t>
            </w:r>
            <w:r w:rsidRPr="00A0044A">
              <w:rPr>
                <w:lang w:eastAsia="ru-RU"/>
              </w:rPr>
              <w:t xml:space="preserve"> мест массового отдыха людей у воды, оснащенных первичными средствами спасения.</w:t>
            </w:r>
          </w:p>
        </w:tc>
      </w:tr>
      <w:tr w:rsidR="00D066FD" w:rsidRPr="00A925B7" w:rsidTr="00BB06B9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D066FD" w:rsidRPr="00A925B7" w:rsidTr="00AB1C4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tabs>
                <w:tab w:val="left" w:pos="10348"/>
              </w:tabs>
              <w:jc w:val="both"/>
            </w:pPr>
            <w:r>
              <w:t>3.3.1.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F76364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6364">
              <w:t>Спец.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</w:t>
            </w:r>
            <w:r w:rsidR="00BB06B9">
              <w:t>4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Pr="00BF580B" w:rsidRDefault="00D066FD" w:rsidP="00BB06B9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</w:t>
            </w:r>
            <w:r w:rsidRPr="00BF580B">
              <w:rPr>
                <w:bCs/>
                <w:lang w:eastAsia="ru-RU"/>
              </w:rPr>
              <w:lastRenderedPageBreak/>
              <w:t xml:space="preserve">к защите населения и территорий МО МР «Сыктывдинский» от ЧС природного и техногенного характера мирного и военного времени </w:t>
            </w:r>
            <w:r>
              <w:rPr>
                <w:bCs/>
                <w:lang w:eastAsia="ru-RU"/>
              </w:rPr>
              <w:t xml:space="preserve">до </w:t>
            </w:r>
            <w:r w:rsidRPr="00BF580B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Pr="00BF580B">
              <w:rPr>
                <w:bCs/>
                <w:lang w:eastAsia="ru-RU"/>
              </w:rPr>
              <w:t xml:space="preserve">ед. </w:t>
            </w:r>
            <w:r>
              <w:rPr>
                <w:bCs/>
                <w:lang w:eastAsia="ru-RU"/>
              </w:rPr>
              <w:t>ежегодно.</w:t>
            </w:r>
            <w:r w:rsidRPr="00BF580B">
              <w:rPr>
                <w:bCs/>
                <w:lang w:eastAsia="ru-RU"/>
              </w:rPr>
              <w:t xml:space="preserve"> </w:t>
            </w:r>
          </w:p>
          <w:p w:rsidR="00D066FD" w:rsidRPr="00BF580B" w:rsidRDefault="00D066FD" w:rsidP="00BB06B9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D066FD" w:rsidRPr="002A5833" w:rsidRDefault="00D066FD" w:rsidP="00BB06B9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Модернизация и переоснащение ЕДДС, обеспечение современными средствами связи и мониторинга.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Обеспечение средсвами индивидуальной и медицинской  защиты сотрудников муниципальных учреждений.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:rsidR="00D066FD" w:rsidRPr="002A5833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Оснащение оперативной группы КЧС и ОПБ Сыктывдинского района средствами связи и навигации, спецодеждой, тыловым </w:t>
            </w:r>
            <w:r>
              <w:lastRenderedPageBreak/>
              <w:t>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lastRenderedPageBreak/>
              <w:t xml:space="preserve">Количество мероприятий, направленных на повышение готовности </w:t>
            </w:r>
            <w:r w:rsidRPr="00F76364">
              <w:rPr>
                <w:color w:val="000000" w:themeColor="text1"/>
              </w:rPr>
              <w:t xml:space="preserve">Сыктывдинского звена Коми республиканской подсистемы РСЧС и гражданской обороны к защите населения и территорий МО МР 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 xml:space="preserve">«Сыктывдинский» от ЧС природного и техногенного </w:t>
            </w:r>
            <w:r w:rsidRPr="00F76364">
              <w:rPr>
                <w:color w:val="000000" w:themeColor="text1"/>
              </w:rPr>
              <w:lastRenderedPageBreak/>
              <w:t>характера мирного и военного времени.</w:t>
            </w:r>
          </w:p>
          <w:p w:rsidR="00D066FD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:rsidR="00D066FD" w:rsidRPr="00411C3E" w:rsidRDefault="00D066FD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D066FD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D066FD" w:rsidRPr="00E35D85" w:rsidRDefault="00D066FD" w:rsidP="00D066FD">
      <w:pPr>
        <w:tabs>
          <w:tab w:val="left" w:pos="10348"/>
        </w:tabs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19" w:type="dxa"/>
        <w:tblInd w:w="-34" w:type="dxa"/>
        <w:tblLayout w:type="fixed"/>
        <w:tblLook w:val="04A0"/>
      </w:tblPr>
      <w:tblGrid>
        <w:gridCol w:w="1560"/>
        <w:gridCol w:w="5811"/>
        <w:gridCol w:w="2410"/>
        <w:gridCol w:w="1276"/>
        <w:gridCol w:w="992"/>
        <w:gridCol w:w="992"/>
        <w:gridCol w:w="993"/>
        <w:gridCol w:w="992"/>
        <w:gridCol w:w="993"/>
      </w:tblGrid>
      <w:tr w:rsidR="009D616C" w:rsidRPr="00C54352" w:rsidTr="00B816AD">
        <w:tc>
          <w:tcPr>
            <w:tcW w:w="1560" w:type="dxa"/>
            <w:vMerge w:val="restart"/>
          </w:tcPr>
          <w:p w:rsidR="009D616C" w:rsidRPr="00C54352" w:rsidRDefault="009D616C" w:rsidP="00B816AD">
            <w:pPr>
              <w:tabs>
                <w:tab w:val="left" w:pos="1594"/>
                <w:tab w:val="left" w:pos="10348"/>
              </w:tabs>
              <w:ind w:left="-108" w:right="-108"/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5811" w:type="dxa"/>
            <w:vMerge w:val="restart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6238" w:type="dxa"/>
            <w:gridSpan w:val="6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9D616C" w:rsidRPr="00C54352" w:rsidTr="00B816AD">
        <w:tc>
          <w:tcPr>
            <w:tcW w:w="1560" w:type="dxa"/>
            <w:vMerge/>
          </w:tcPr>
          <w:p w:rsidR="009D616C" w:rsidRPr="00C54352" w:rsidRDefault="009D616C" w:rsidP="00B816AD">
            <w:pPr>
              <w:tabs>
                <w:tab w:val="left" w:pos="1594"/>
                <w:tab w:val="left" w:pos="10348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5811" w:type="dxa"/>
            <w:vMerge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9D616C" w:rsidRPr="00C54352" w:rsidRDefault="009D616C" w:rsidP="009D616C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9D616C" w:rsidRPr="00C54352" w:rsidRDefault="009D616C" w:rsidP="009D616C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54352">
              <w:rPr>
                <w:b/>
              </w:rPr>
              <w:t xml:space="preserve"> год</w:t>
            </w:r>
          </w:p>
        </w:tc>
      </w:tr>
      <w:tr w:rsidR="009D616C" w:rsidRPr="00C54352" w:rsidTr="00B816AD">
        <w:tc>
          <w:tcPr>
            <w:tcW w:w="1560" w:type="dxa"/>
          </w:tcPr>
          <w:p w:rsidR="009D616C" w:rsidRPr="00C54352" w:rsidRDefault="009D616C" w:rsidP="00B816AD">
            <w:pPr>
              <w:tabs>
                <w:tab w:val="left" w:pos="1594"/>
                <w:tab w:val="left" w:pos="10348"/>
              </w:tabs>
              <w:ind w:left="-108" w:right="-108"/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5811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410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276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3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</w:tr>
      <w:tr w:rsidR="009D616C" w:rsidRPr="00C54352" w:rsidTr="00B816AD">
        <w:tc>
          <w:tcPr>
            <w:tcW w:w="1560" w:type="dxa"/>
          </w:tcPr>
          <w:p w:rsidR="009D616C" w:rsidRPr="00C54352" w:rsidRDefault="009D616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5811" w:type="dxa"/>
          </w:tcPr>
          <w:p w:rsidR="009D616C" w:rsidRPr="0018088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«Обеспечение безопасности населения и муниципального имущества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9D616C" w:rsidRPr="00F00901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616C" w:rsidRPr="006B100E" w:rsidRDefault="00723936" w:rsidP="00DD131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616C">
              <w:rPr>
                <w:b/>
              </w:rPr>
              <w:t> </w:t>
            </w:r>
            <w:r w:rsidR="00DD1310">
              <w:rPr>
                <w:b/>
              </w:rPr>
              <w:t>592</w:t>
            </w:r>
            <w:r w:rsidR="009D616C">
              <w:rPr>
                <w:b/>
              </w:rPr>
              <w:t>,</w:t>
            </w:r>
            <w:r>
              <w:rPr>
                <w:b/>
              </w:rPr>
              <w:t>448</w:t>
            </w:r>
          </w:p>
        </w:tc>
        <w:tc>
          <w:tcPr>
            <w:tcW w:w="992" w:type="dxa"/>
            <w:vAlign w:val="center"/>
          </w:tcPr>
          <w:p w:rsidR="009D616C" w:rsidRPr="006B100E" w:rsidRDefault="009D616C" w:rsidP="00723936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723936">
              <w:rPr>
                <w:b/>
              </w:rPr>
              <w:t>562</w:t>
            </w:r>
            <w:r>
              <w:rPr>
                <w:b/>
              </w:rPr>
              <w:t>,</w:t>
            </w:r>
            <w:r w:rsidR="00723936">
              <w:rPr>
                <w:b/>
              </w:rPr>
              <w:t>448</w:t>
            </w:r>
          </w:p>
        </w:tc>
        <w:tc>
          <w:tcPr>
            <w:tcW w:w="992" w:type="dxa"/>
            <w:vAlign w:val="center"/>
          </w:tcPr>
          <w:p w:rsidR="009D616C" w:rsidRPr="006B100E" w:rsidRDefault="00DD1310" w:rsidP="00BB06B9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330</w:t>
            </w:r>
            <w:r w:rsidR="009D616C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9D616C" w:rsidRPr="006B100E" w:rsidRDefault="00DD1310" w:rsidP="00BB06B9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D616C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9D616C" w:rsidRDefault="00DD1310" w:rsidP="00F554A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993" w:type="dxa"/>
            <w:vAlign w:val="center"/>
          </w:tcPr>
          <w:p w:rsidR="009D616C" w:rsidRDefault="00F554AA" w:rsidP="00F554A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816AD">
              <w:rPr>
                <w:b/>
              </w:rPr>
              <w:t>,00</w:t>
            </w:r>
          </w:p>
        </w:tc>
      </w:tr>
      <w:tr w:rsidR="009D616C" w:rsidRPr="00C54352" w:rsidTr="00B816AD">
        <w:tc>
          <w:tcPr>
            <w:tcW w:w="1560" w:type="dxa"/>
          </w:tcPr>
          <w:p w:rsidR="009D616C" w:rsidRPr="00C54352" w:rsidRDefault="009D616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5811" w:type="dxa"/>
          </w:tcPr>
          <w:p w:rsidR="009D616C" w:rsidRPr="00C32248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ры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:rsidR="009D616C" w:rsidRPr="00C54352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D616C" w:rsidRPr="006B100E" w:rsidRDefault="009D616C" w:rsidP="00DD131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1 3</w:t>
            </w:r>
            <w:r w:rsidR="00DD1310">
              <w:rPr>
                <w:b/>
              </w:rPr>
              <w:t>8</w:t>
            </w:r>
            <w:r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9D616C" w:rsidRPr="006B100E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Pr="006B100E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9D616C" w:rsidRPr="006B100E" w:rsidRDefault="00DD1310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D616C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9D616C" w:rsidRPr="006B100E" w:rsidRDefault="00DD1310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D616C">
              <w:rPr>
                <w:b/>
              </w:rPr>
              <w:t>0,00</w:t>
            </w:r>
          </w:p>
        </w:tc>
        <w:tc>
          <w:tcPr>
            <w:tcW w:w="992" w:type="dxa"/>
          </w:tcPr>
          <w:p w:rsidR="009D616C" w:rsidRDefault="00DD1310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  <w:r w:rsidR="00F554AA">
              <w:rPr>
                <w:b/>
              </w:rPr>
              <w:t>0</w:t>
            </w:r>
          </w:p>
        </w:tc>
        <w:tc>
          <w:tcPr>
            <w:tcW w:w="993" w:type="dxa"/>
          </w:tcPr>
          <w:p w:rsidR="009D616C" w:rsidRDefault="00F554AA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816AD">
              <w:rPr>
                <w:b/>
              </w:rPr>
              <w:t>,00</w:t>
            </w:r>
          </w:p>
        </w:tc>
      </w:tr>
      <w:tr w:rsidR="009D616C" w:rsidRPr="00C54352" w:rsidTr="00B816AD">
        <w:tc>
          <w:tcPr>
            <w:tcW w:w="1560" w:type="dxa"/>
          </w:tcPr>
          <w:p w:rsidR="009D616C" w:rsidRPr="00C54352" w:rsidRDefault="009D616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5811" w:type="dxa"/>
          </w:tcPr>
          <w:p w:rsidR="009D616C" w:rsidRPr="00C54352" w:rsidRDefault="009D616C" w:rsidP="00BB06B9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410" w:type="dxa"/>
          </w:tcPr>
          <w:p w:rsidR="009D616C" w:rsidRPr="00C54352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Спецуправление, управление образования, главы (администрации) СП</w:t>
            </w:r>
          </w:p>
        </w:tc>
        <w:tc>
          <w:tcPr>
            <w:tcW w:w="1276" w:type="dxa"/>
            <w:vAlign w:val="center"/>
          </w:tcPr>
          <w:p w:rsidR="009D616C" w:rsidRPr="00C54352" w:rsidRDefault="009D616C" w:rsidP="00DD1310">
            <w:pPr>
              <w:tabs>
                <w:tab w:val="left" w:pos="10348"/>
              </w:tabs>
              <w:jc w:val="center"/>
            </w:pPr>
            <w:r>
              <w:t>1 </w:t>
            </w:r>
            <w:r w:rsidR="00DD1310">
              <w:t>28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2" w:type="dxa"/>
            <w:vAlign w:val="center"/>
          </w:tcPr>
          <w:p w:rsidR="009D616C" w:rsidRPr="00C54352" w:rsidRDefault="009D616C" w:rsidP="00DD1310">
            <w:pPr>
              <w:tabs>
                <w:tab w:val="left" w:pos="10348"/>
              </w:tabs>
              <w:jc w:val="center"/>
            </w:pPr>
            <w:r>
              <w:t>1</w:t>
            </w:r>
            <w:r w:rsidR="00DD1310">
              <w:t>2</w:t>
            </w:r>
            <w:r>
              <w:t>0,00</w:t>
            </w:r>
          </w:p>
        </w:tc>
        <w:tc>
          <w:tcPr>
            <w:tcW w:w="993" w:type="dxa"/>
            <w:vAlign w:val="center"/>
          </w:tcPr>
          <w:p w:rsidR="009D616C" w:rsidRPr="00C54352" w:rsidRDefault="009D616C" w:rsidP="00DD1310">
            <w:pPr>
              <w:tabs>
                <w:tab w:val="left" w:pos="10348"/>
              </w:tabs>
              <w:jc w:val="center"/>
            </w:pPr>
            <w:r>
              <w:t>1</w:t>
            </w:r>
            <w:r w:rsidR="00DD1310">
              <w:t>2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9D616C" w:rsidRDefault="00DD1310" w:rsidP="00F554AA">
            <w:pPr>
              <w:tabs>
                <w:tab w:val="left" w:pos="10348"/>
              </w:tabs>
              <w:jc w:val="center"/>
            </w:pPr>
            <w:r>
              <w:t>12</w:t>
            </w:r>
            <w:r w:rsidR="00F554AA">
              <w:t>0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9D616C" w:rsidRDefault="00F554AA" w:rsidP="00F554AA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9D616C" w:rsidRPr="00C54352" w:rsidTr="00B816AD">
        <w:tc>
          <w:tcPr>
            <w:tcW w:w="1560" w:type="dxa"/>
          </w:tcPr>
          <w:p w:rsidR="009D616C" w:rsidRPr="00C54352" w:rsidRDefault="009D616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9D616C" w:rsidRPr="00875BBF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ИНППВ</w:t>
            </w:r>
          </w:p>
        </w:tc>
        <w:tc>
          <w:tcPr>
            <w:tcW w:w="2410" w:type="dxa"/>
          </w:tcPr>
          <w:p w:rsidR="009D616C" w:rsidRDefault="009D616C" w:rsidP="00BB06B9">
            <w:pPr>
              <w:tabs>
                <w:tab w:val="left" w:pos="10348"/>
              </w:tabs>
            </w:pPr>
            <w:r w:rsidRPr="00542BC8">
              <w:t>Спецуправление, управление образования, главы (администрации) СП</w:t>
            </w:r>
          </w:p>
        </w:tc>
        <w:tc>
          <w:tcPr>
            <w:tcW w:w="1276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:rsidR="00F554AA" w:rsidRPr="00875BBF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>
              <w:t>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F554AA" w:rsidRPr="00875BBF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1.3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B7110" w:rsidRPr="00C54352" w:rsidTr="00B816AD">
        <w:tc>
          <w:tcPr>
            <w:tcW w:w="1560" w:type="dxa"/>
          </w:tcPr>
          <w:p w:rsidR="00EB7110" w:rsidRPr="00C54352" w:rsidRDefault="00EB711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EB7110" w:rsidRPr="00C54352" w:rsidRDefault="00EB711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410" w:type="dxa"/>
          </w:tcPr>
          <w:p w:rsidR="00EB7110" w:rsidRDefault="00EB7110" w:rsidP="00BB06B9">
            <w:pPr>
              <w:tabs>
                <w:tab w:val="left" w:pos="10348"/>
              </w:tabs>
            </w:pPr>
            <w:r w:rsidRPr="00542BC8">
              <w:t xml:space="preserve">Спецуправление, управление образования, </w:t>
            </w:r>
            <w:r>
              <w:t xml:space="preserve">управление земельных отношений, отдел имущественных и арендных отношений, </w:t>
            </w:r>
            <w:r w:rsidRPr="00542BC8">
              <w:t>главы (администрации) СП</w:t>
            </w:r>
          </w:p>
        </w:tc>
        <w:tc>
          <w:tcPr>
            <w:tcW w:w="1276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1 280,00</w:t>
            </w:r>
          </w:p>
        </w:tc>
        <w:tc>
          <w:tcPr>
            <w:tcW w:w="992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2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3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2" w:type="dxa"/>
            <w:vAlign w:val="center"/>
          </w:tcPr>
          <w:p w:rsidR="00EB7110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3" w:type="dxa"/>
            <w:vAlign w:val="center"/>
          </w:tcPr>
          <w:p w:rsidR="00EB7110" w:rsidRPr="00C54352" w:rsidRDefault="00EB7110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EB7110" w:rsidRPr="00C54352" w:rsidTr="00B816AD">
        <w:tc>
          <w:tcPr>
            <w:tcW w:w="1560" w:type="dxa"/>
          </w:tcPr>
          <w:p w:rsidR="00EB7110" w:rsidRPr="00C54352" w:rsidRDefault="00EB711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1" w:type="dxa"/>
          </w:tcPr>
          <w:p w:rsidR="00EB7110" w:rsidRPr="004234D1" w:rsidRDefault="00EB711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410" w:type="dxa"/>
          </w:tcPr>
          <w:p w:rsidR="00EB7110" w:rsidRDefault="00EB7110" w:rsidP="00BB06B9">
            <w:pPr>
              <w:tabs>
                <w:tab w:val="left" w:pos="10348"/>
              </w:tabs>
            </w:pPr>
            <w:r w:rsidRPr="00542BC8">
              <w:t xml:space="preserve">Спецуправление, </w:t>
            </w:r>
            <w:r w:rsidRPr="00542BC8">
              <w:lastRenderedPageBreak/>
              <w:t>управление образования, главы (администрации) СП</w:t>
            </w:r>
          </w:p>
        </w:tc>
        <w:tc>
          <w:tcPr>
            <w:tcW w:w="1276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lastRenderedPageBreak/>
              <w:t>1 280,00</w:t>
            </w:r>
          </w:p>
        </w:tc>
        <w:tc>
          <w:tcPr>
            <w:tcW w:w="992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2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3" w:type="dxa"/>
            <w:vAlign w:val="center"/>
          </w:tcPr>
          <w:p w:rsidR="00EB7110" w:rsidRPr="00C54352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2" w:type="dxa"/>
            <w:vAlign w:val="center"/>
          </w:tcPr>
          <w:p w:rsidR="00EB7110" w:rsidRDefault="00EB7110" w:rsidP="00F948C3">
            <w:pPr>
              <w:tabs>
                <w:tab w:val="left" w:pos="10348"/>
              </w:tabs>
              <w:jc w:val="center"/>
            </w:pPr>
            <w:r>
              <w:t>120,00</w:t>
            </w:r>
          </w:p>
        </w:tc>
        <w:tc>
          <w:tcPr>
            <w:tcW w:w="993" w:type="dxa"/>
            <w:vAlign w:val="center"/>
          </w:tcPr>
          <w:p w:rsidR="00EB7110" w:rsidRPr="00C54352" w:rsidRDefault="00EB7110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542BC8">
              <w:t>Спецуправление, управление образования, управление земельных отношений, отдел имущественных и арендных отношений, главы (администрации) СП</w:t>
            </w:r>
          </w:p>
        </w:tc>
        <w:tc>
          <w:tcPr>
            <w:tcW w:w="1276" w:type="dxa"/>
            <w:vAlign w:val="center"/>
          </w:tcPr>
          <w:p w:rsidR="00F554AA" w:rsidRPr="00C54352" w:rsidRDefault="00723936" w:rsidP="00BB06B9">
            <w:pPr>
              <w:tabs>
                <w:tab w:val="left" w:pos="10348"/>
              </w:tabs>
              <w:jc w:val="center"/>
            </w:pPr>
            <w:r>
              <w:t>0</w:t>
            </w:r>
            <w:r w:rsidR="00F554AA">
              <w:t>,00</w:t>
            </w:r>
          </w:p>
        </w:tc>
        <w:tc>
          <w:tcPr>
            <w:tcW w:w="992" w:type="dxa"/>
            <w:vAlign w:val="center"/>
          </w:tcPr>
          <w:p w:rsidR="00F554AA" w:rsidRPr="00C54352" w:rsidRDefault="00723936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F554AA">
              <w:t>,00</w:t>
            </w:r>
          </w:p>
        </w:tc>
        <w:tc>
          <w:tcPr>
            <w:tcW w:w="992" w:type="dxa"/>
            <w:vAlign w:val="center"/>
          </w:tcPr>
          <w:p w:rsidR="00F554AA" w:rsidRPr="00C54352" w:rsidRDefault="00EB7110" w:rsidP="00EB7110">
            <w:pPr>
              <w:tabs>
                <w:tab w:val="left" w:pos="10348"/>
              </w:tabs>
              <w:jc w:val="center"/>
            </w:pPr>
            <w:r>
              <w:t>0,0</w:t>
            </w:r>
            <w:r w:rsidR="00F554AA"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EB7110" w:rsidP="00BB06B9">
            <w:pPr>
              <w:tabs>
                <w:tab w:val="left" w:pos="10348"/>
              </w:tabs>
              <w:jc w:val="center"/>
            </w:pPr>
            <w:r>
              <w:t>0,0</w:t>
            </w:r>
            <w:r w:rsidR="00F554AA"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EB7110" w:rsidP="00723936">
            <w:pPr>
              <w:tabs>
                <w:tab w:val="left" w:pos="10348"/>
              </w:tabs>
              <w:jc w:val="center"/>
            </w:pPr>
            <w:r>
              <w:t>0,0</w:t>
            </w:r>
            <w:r w:rsidR="00F554AA"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EB7110" w:rsidP="00723936">
            <w:pPr>
              <w:tabs>
                <w:tab w:val="left" w:pos="10348"/>
              </w:tabs>
              <w:jc w:val="center"/>
            </w:pPr>
            <w:r>
              <w:t>0,0</w:t>
            </w:r>
            <w:r w:rsidR="00F554AA"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1" w:type="dxa"/>
          </w:tcPr>
          <w:p w:rsidR="00F554AA" w:rsidRPr="00875BBF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>
              <w:t>Главы (администрации)СП</w:t>
            </w:r>
          </w:p>
        </w:tc>
        <w:tc>
          <w:tcPr>
            <w:tcW w:w="1276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A41280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64446B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1" w:type="dxa"/>
          </w:tcPr>
          <w:p w:rsidR="00F554AA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410" w:type="dxa"/>
          </w:tcPr>
          <w:p w:rsidR="00F554AA" w:rsidRPr="0045426F" w:rsidRDefault="00F554AA" w:rsidP="00BB06B9">
            <w:pPr>
              <w:tabs>
                <w:tab w:val="left" w:pos="10348"/>
              </w:tabs>
            </w:pPr>
            <w:r w:rsidRPr="00542BC8">
              <w:t>Главы (администрации)СП</w:t>
            </w:r>
          </w:p>
        </w:tc>
        <w:tc>
          <w:tcPr>
            <w:tcW w:w="1276" w:type="dxa"/>
            <w:vAlign w:val="center"/>
          </w:tcPr>
          <w:p w:rsidR="00F554AA" w:rsidRDefault="004B7ECC" w:rsidP="00A41280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1.2.1.1.</w:t>
            </w:r>
          </w:p>
        </w:tc>
        <w:tc>
          <w:tcPr>
            <w:tcW w:w="5811" w:type="dxa"/>
          </w:tcPr>
          <w:p w:rsidR="00F554AA" w:rsidRPr="00875BBF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276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F554AA" w:rsidRPr="00875BBF" w:rsidRDefault="00F554A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276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tabs>
                <w:tab w:val="left" w:pos="10348"/>
              </w:tabs>
              <w:jc w:val="both"/>
            </w:pPr>
            <w:r w:rsidRPr="006E0E0B"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1.3.1.1.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410" w:type="dxa"/>
          </w:tcPr>
          <w:p w:rsidR="00F554AA" w:rsidRPr="0045426F" w:rsidRDefault="00F554AA" w:rsidP="00BB06B9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1.3.1.2.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410" w:type="dxa"/>
          </w:tcPr>
          <w:p w:rsidR="00F554AA" w:rsidRPr="0045426F" w:rsidRDefault="00F554AA" w:rsidP="00BB06B9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370A96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5811" w:type="dxa"/>
          </w:tcPr>
          <w:p w:rsidR="00F554AA" w:rsidRDefault="00F554AA" w:rsidP="00BB06B9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2410" w:type="dxa"/>
          </w:tcPr>
          <w:p w:rsidR="00F554AA" w:rsidRPr="0045426F" w:rsidRDefault="00F554AA" w:rsidP="00BB06B9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276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100</w:t>
            </w:r>
            <w:r w:rsidR="00F554AA">
              <w:t>,00</w:t>
            </w:r>
          </w:p>
        </w:tc>
        <w:tc>
          <w:tcPr>
            <w:tcW w:w="992" w:type="dxa"/>
            <w:vAlign w:val="center"/>
          </w:tcPr>
          <w:p w:rsidR="00F554AA" w:rsidRDefault="00F554AA" w:rsidP="00BB06B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30</w:t>
            </w:r>
            <w:r w:rsidR="00F554AA">
              <w:t>,00</w:t>
            </w:r>
          </w:p>
        </w:tc>
        <w:tc>
          <w:tcPr>
            <w:tcW w:w="993" w:type="dxa"/>
            <w:vAlign w:val="center"/>
          </w:tcPr>
          <w:p w:rsidR="00F554AA" w:rsidRDefault="004B7ECC" w:rsidP="00BB06B9">
            <w:pPr>
              <w:tabs>
                <w:tab w:val="left" w:pos="10348"/>
              </w:tabs>
              <w:jc w:val="center"/>
            </w:pPr>
            <w:r>
              <w:t>3</w:t>
            </w:r>
            <w:r w:rsidR="00F554AA">
              <w:t>0,00</w:t>
            </w:r>
          </w:p>
        </w:tc>
        <w:tc>
          <w:tcPr>
            <w:tcW w:w="992" w:type="dxa"/>
            <w:vAlign w:val="center"/>
          </w:tcPr>
          <w:p w:rsidR="00F554AA" w:rsidRPr="00C54352" w:rsidRDefault="004B7ECC" w:rsidP="00723936">
            <w:pPr>
              <w:tabs>
                <w:tab w:val="left" w:pos="10348"/>
              </w:tabs>
              <w:jc w:val="center"/>
            </w:pPr>
            <w:r>
              <w:t>3</w:t>
            </w:r>
            <w:r w:rsidR="00A41280">
              <w:t>0,0</w:t>
            </w:r>
            <w:r w:rsidR="00F554AA"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E85832">
              <w:t>,00</w:t>
            </w:r>
          </w:p>
        </w:tc>
      </w:tr>
      <w:tr w:rsidR="004B7ECC" w:rsidRPr="00C54352" w:rsidTr="00B816AD">
        <w:tc>
          <w:tcPr>
            <w:tcW w:w="1560" w:type="dxa"/>
          </w:tcPr>
          <w:p w:rsidR="004B7ECC" w:rsidRPr="00C54352" w:rsidRDefault="004B7EC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4B7ECC" w:rsidRPr="004234D1" w:rsidRDefault="004B7ECC" w:rsidP="00BB06B9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410" w:type="dxa"/>
          </w:tcPr>
          <w:p w:rsidR="004B7ECC" w:rsidRDefault="004B7ECC" w:rsidP="00BB06B9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276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B7ECC" w:rsidRPr="00C54352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4B7ECC" w:rsidRDefault="004B7ECC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F554AA" w:rsidRPr="00C54352" w:rsidTr="00B816AD">
        <w:tc>
          <w:tcPr>
            <w:tcW w:w="1560" w:type="dxa"/>
          </w:tcPr>
          <w:p w:rsidR="00F554AA" w:rsidRPr="00C54352" w:rsidRDefault="00F554A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F554AA" w:rsidRPr="004234D1" w:rsidRDefault="00F554AA" w:rsidP="00BB06B9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410" w:type="dxa"/>
          </w:tcPr>
          <w:p w:rsidR="00F554AA" w:rsidRDefault="00F554AA" w:rsidP="00BB06B9">
            <w:pPr>
              <w:tabs>
                <w:tab w:val="left" w:pos="10348"/>
              </w:tabs>
            </w:pPr>
            <w:r w:rsidRPr="0040479C">
              <w:t>главы (администраций) СП</w:t>
            </w:r>
          </w:p>
        </w:tc>
        <w:tc>
          <w:tcPr>
            <w:tcW w:w="1276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Pr="00C54352" w:rsidRDefault="00F554AA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554AA" w:rsidRDefault="00F554AA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B7ECC" w:rsidRPr="00C54352" w:rsidTr="00B816AD">
        <w:tc>
          <w:tcPr>
            <w:tcW w:w="1560" w:type="dxa"/>
          </w:tcPr>
          <w:p w:rsidR="004B7ECC" w:rsidRPr="00C54352" w:rsidRDefault="004B7ECC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lastRenderedPageBreak/>
              <w:t>1.4.1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1" w:type="dxa"/>
          </w:tcPr>
          <w:p w:rsidR="004B7ECC" w:rsidRPr="004234D1" w:rsidRDefault="004B7ECC" w:rsidP="00BB06B9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lastRenderedPageBreak/>
              <w:t xml:space="preserve">Разработка и изготовление печатной продукции по вопросам </w:t>
            </w:r>
            <w:r>
              <w:rPr>
                <w:color w:val="000000" w:themeColor="text1"/>
              </w:rPr>
              <w:lastRenderedPageBreak/>
              <w:t>пожарной безопасности/профилактики пожаров.</w:t>
            </w:r>
          </w:p>
        </w:tc>
        <w:tc>
          <w:tcPr>
            <w:tcW w:w="2410" w:type="dxa"/>
          </w:tcPr>
          <w:p w:rsidR="004B7ECC" w:rsidRDefault="004B7ECC" w:rsidP="00BB06B9">
            <w:pPr>
              <w:tabs>
                <w:tab w:val="left" w:pos="10348"/>
              </w:tabs>
            </w:pPr>
            <w:r w:rsidRPr="0040479C">
              <w:lastRenderedPageBreak/>
              <w:t xml:space="preserve">спецуправление, главы </w:t>
            </w:r>
            <w:r w:rsidRPr="0040479C">
              <w:lastRenderedPageBreak/>
              <w:t>(администраций) СП</w:t>
            </w:r>
          </w:p>
        </w:tc>
        <w:tc>
          <w:tcPr>
            <w:tcW w:w="1276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lastRenderedPageBreak/>
              <w:t>100,00</w:t>
            </w:r>
          </w:p>
        </w:tc>
        <w:tc>
          <w:tcPr>
            <w:tcW w:w="992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4B7ECC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B7ECC" w:rsidRPr="00C54352" w:rsidRDefault="004B7ECC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4B7ECC" w:rsidRDefault="004B7ECC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11" w:type="dxa"/>
          </w:tcPr>
          <w:p w:rsidR="00A41280" w:rsidRPr="00C54352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410" w:type="dxa"/>
          </w:tcPr>
          <w:p w:rsidR="00A41280" w:rsidRPr="00F00901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Pr="00785C9F" w:rsidRDefault="00A41280" w:rsidP="00530F8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0F89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85C9F">
              <w:rPr>
                <w:b/>
              </w:rPr>
              <w:t>,</w:t>
            </w:r>
            <w:r>
              <w:rPr>
                <w:b/>
              </w:rPr>
              <w:t>448</w:t>
            </w:r>
          </w:p>
        </w:tc>
        <w:tc>
          <w:tcPr>
            <w:tcW w:w="992" w:type="dxa"/>
            <w:vAlign w:val="center"/>
          </w:tcPr>
          <w:p w:rsidR="00A41280" w:rsidRPr="00785C9F" w:rsidRDefault="00A41280" w:rsidP="00723936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198,448</w:t>
            </w:r>
          </w:p>
        </w:tc>
        <w:tc>
          <w:tcPr>
            <w:tcW w:w="992" w:type="dxa"/>
            <w:vAlign w:val="center"/>
          </w:tcPr>
          <w:p w:rsidR="00A41280" w:rsidRPr="00785C9F" w:rsidRDefault="00F948C3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A41280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A41280" w:rsidRPr="00785C9F" w:rsidRDefault="00F948C3" w:rsidP="00F948C3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280">
              <w:rPr>
                <w:b/>
              </w:rPr>
              <w:t>20,0</w:t>
            </w:r>
            <w:r w:rsidR="00A41280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41280" w:rsidRDefault="00F948C3" w:rsidP="00723936">
            <w:pPr>
              <w:tabs>
                <w:tab w:val="left" w:pos="10348"/>
              </w:tabs>
              <w:jc w:val="center"/>
            </w:pPr>
            <w:r>
              <w:rPr>
                <w:b/>
              </w:rPr>
              <w:t>120,0</w:t>
            </w:r>
            <w:r w:rsidRPr="00785C9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41280" w:rsidRPr="00B816AD" w:rsidRDefault="00A41280" w:rsidP="00723936">
            <w:pPr>
              <w:tabs>
                <w:tab w:val="left" w:pos="10348"/>
              </w:tabs>
              <w:jc w:val="center"/>
              <w:rPr>
                <w:b/>
              </w:rPr>
            </w:pPr>
            <w:r w:rsidRPr="00B816AD">
              <w:rPr>
                <w:b/>
              </w:rPr>
              <w:t>0</w:t>
            </w:r>
            <w:r w:rsidR="00B816AD" w:rsidRPr="00B816AD">
              <w:rPr>
                <w:b/>
              </w:rPr>
              <w:t>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1" w:type="dxa"/>
          </w:tcPr>
          <w:p w:rsidR="00A41280" w:rsidRPr="007D0EAC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Спецуправление</w:t>
            </w:r>
            <w:r>
              <w:t>, ОМВД России по Сыктывдинскому району</w:t>
            </w:r>
          </w:p>
        </w:tc>
        <w:tc>
          <w:tcPr>
            <w:tcW w:w="1276" w:type="dxa"/>
            <w:vAlign w:val="center"/>
          </w:tcPr>
          <w:p w:rsidR="00A41280" w:rsidRPr="00C54352" w:rsidRDefault="00530F89" w:rsidP="00723936">
            <w:pPr>
              <w:tabs>
                <w:tab w:val="left" w:pos="10348"/>
              </w:tabs>
              <w:jc w:val="center"/>
            </w:pPr>
            <w:r>
              <w:t>47</w:t>
            </w:r>
            <w:r w:rsidR="00A41280">
              <w:t>8,448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178,448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F948C3">
            <w:pPr>
              <w:tabs>
                <w:tab w:val="left" w:pos="10348"/>
              </w:tabs>
              <w:jc w:val="center"/>
            </w:pPr>
            <w:r>
              <w:t>1</w:t>
            </w:r>
            <w:r w:rsidR="00F948C3">
              <w:t>0</w:t>
            </w:r>
            <w:r>
              <w:t>0,00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F948C3">
            <w:pPr>
              <w:tabs>
                <w:tab w:val="left" w:pos="10348"/>
              </w:tabs>
              <w:jc w:val="center"/>
            </w:pPr>
            <w:r>
              <w:t>1</w:t>
            </w:r>
            <w:r w:rsidR="00F948C3">
              <w:t>0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A41280" w:rsidRPr="00C54352" w:rsidRDefault="00F948C3" w:rsidP="00723936">
            <w:pPr>
              <w:tabs>
                <w:tab w:val="left" w:pos="10348"/>
              </w:tabs>
              <w:jc w:val="center"/>
            </w:pPr>
            <w:r>
              <w:t>100,0</w:t>
            </w:r>
            <w:r w:rsidR="00A41280"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F3409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811" w:type="dxa"/>
          </w:tcPr>
          <w:p w:rsidR="00A41280" w:rsidRPr="006E0E0B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410" w:type="dxa"/>
          </w:tcPr>
          <w:p w:rsidR="00A41280" w:rsidRPr="0030034B" w:rsidRDefault="00A41280" w:rsidP="00BB06B9">
            <w:pPr>
              <w:tabs>
                <w:tab w:val="left" w:pos="10348"/>
              </w:tabs>
            </w:pPr>
            <w:r w:rsidRPr="0023231E">
              <w:t xml:space="preserve">Спецуправление </w:t>
            </w:r>
          </w:p>
        </w:tc>
        <w:tc>
          <w:tcPr>
            <w:tcW w:w="1276" w:type="dxa"/>
            <w:vAlign w:val="center"/>
          </w:tcPr>
          <w:p w:rsidR="00A41280" w:rsidRPr="00C54352" w:rsidRDefault="001112CB" w:rsidP="00723936">
            <w:pPr>
              <w:tabs>
                <w:tab w:val="left" w:pos="10348"/>
              </w:tabs>
              <w:jc w:val="center"/>
            </w:pPr>
            <w:r>
              <w:t>4</w:t>
            </w:r>
            <w:r w:rsidR="00530F89">
              <w:t>7</w:t>
            </w:r>
            <w:r w:rsidR="00A41280">
              <w:t>8,448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178,448</w:t>
            </w:r>
          </w:p>
        </w:tc>
        <w:tc>
          <w:tcPr>
            <w:tcW w:w="992" w:type="dxa"/>
            <w:vAlign w:val="center"/>
          </w:tcPr>
          <w:p w:rsidR="00A41280" w:rsidRPr="00C54352" w:rsidRDefault="001112CB" w:rsidP="00BB06B9">
            <w:pPr>
              <w:tabs>
                <w:tab w:val="left" w:pos="10348"/>
              </w:tabs>
              <w:jc w:val="center"/>
            </w:pPr>
            <w:r>
              <w:t>10</w:t>
            </w:r>
            <w:r w:rsidR="00A41280">
              <w:t>0,00</w:t>
            </w:r>
          </w:p>
        </w:tc>
        <w:tc>
          <w:tcPr>
            <w:tcW w:w="993" w:type="dxa"/>
            <w:vAlign w:val="center"/>
          </w:tcPr>
          <w:p w:rsidR="00A41280" w:rsidRPr="00C54352" w:rsidRDefault="001112CB" w:rsidP="00BB06B9">
            <w:pPr>
              <w:tabs>
                <w:tab w:val="left" w:pos="10348"/>
              </w:tabs>
              <w:jc w:val="center"/>
            </w:pPr>
            <w:r>
              <w:t>10</w:t>
            </w:r>
            <w:r w:rsidR="00A41280">
              <w:t>0,00</w:t>
            </w:r>
          </w:p>
        </w:tc>
        <w:tc>
          <w:tcPr>
            <w:tcW w:w="992" w:type="dxa"/>
            <w:vAlign w:val="center"/>
          </w:tcPr>
          <w:p w:rsidR="00A41280" w:rsidRDefault="001112CB" w:rsidP="00723936">
            <w:pPr>
              <w:tabs>
                <w:tab w:val="left" w:pos="10348"/>
              </w:tabs>
              <w:jc w:val="center"/>
            </w:pPr>
            <w:r>
              <w:t>10</w:t>
            </w:r>
            <w:r w:rsidR="00A41280">
              <w:t>0</w:t>
            </w:r>
            <w:r w:rsidR="00F948C3">
              <w:t>,00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A41280" w:rsidRPr="00C54352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Pr="009A7F51" w:rsidRDefault="00530F89" w:rsidP="00723936">
            <w:pPr>
              <w:tabs>
                <w:tab w:val="left" w:pos="10348"/>
              </w:tabs>
              <w:jc w:val="center"/>
            </w:pPr>
            <w:r>
              <w:t>9</w:t>
            </w:r>
            <w:r w:rsidR="00A41280">
              <w:t>8,448</w:t>
            </w:r>
          </w:p>
        </w:tc>
        <w:tc>
          <w:tcPr>
            <w:tcW w:w="992" w:type="dxa"/>
            <w:vAlign w:val="center"/>
          </w:tcPr>
          <w:p w:rsidR="00A41280" w:rsidRPr="009A7F51" w:rsidRDefault="00A41280" w:rsidP="00723936">
            <w:pPr>
              <w:tabs>
                <w:tab w:val="left" w:pos="10348"/>
              </w:tabs>
              <w:jc w:val="center"/>
            </w:pPr>
            <w:r>
              <w:t>98</w:t>
            </w:r>
            <w:r w:rsidRPr="009A7F51">
              <w:t>,</w:t>
            </w:r>
            <w:r>
              <w:t>448</w:t>
            </w:r>
          </w:p>
        </w:tc>
        <w:tc>
          <w:tcPr>
            <w:tcW w:w="992" w:type="dxa"/>
            <w:vAlign w:val="center"/>
          </w:tcPr>
          <w:p w:rsidR="00A41280" w:rsidRPr="009A7F51" w:rsidRDefault="00A41280" w:rsidP="00BB06B9">
            <w:pPr>
              <w:tabs>
                <w:tab w:val="left" w:pos="10348"/>
              </w:tabs>
              <w:jc w:val="center"/>
            </w:pPr>
            <w:r w:rsidRPr="009A7F51">
              <w:t>0,00</w:t>
            </w:r>
          </w:p>
        </w:tc>
        <w:tc>
          <w:tcPr>
            <w:tcW w:w="993" w:type="dxa"/>
            <w:vAlign w:val="center"/>
          </w:tcPr>
          <w:p w:rsidR="00A41280" w:rsidRPr="009A7F51" w:rsidRDefault="00A41280" w:rsidP="00BB06B9">
            <w:pPr>
              <w:tabs>
                <w:tab w:val="left" w:pos="10348"/>
              </w:tabs>
              <w:jc w:val="center"/>
            </w:pPr>
            <w:r w:rsidRPr="009A7F51">
              <w:t>0,00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F948C3">
              <w:t>,00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A41280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обслуживание системы видеонаблюдения</w:t>
            </w:r>
          </w:p>
        </w:tc>
        <w:tc>
          <w:tcPr>
            <w:tcW w:w="2410" w:type="dxa"/>
          </w:tcPr>
          <w:p w:rsidR="00A41280" w:rsidRPr="0030034B" w:rsidRDefault="00A41280" w:rsidP="00BB06B9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F948C3" w:rsidP="00BB06B9">
            <w:pPr>
              <w:tabs>
                <w:tab w:val="left" w:pos="10348"/>
              </w:tabs>
              <w:jc w:val="center"/>
            </w:pPr>
            <w:r>
              <w:t>4</w:t>
            </w:r>
            <w:r w:rsidR="00A41280">
              <w:t>00,00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A41280" w:rsidRDefault="00F948C3" w:rsidP="00F948C3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6E0E0B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5811" w:type="dxa"/>
          </w:tcPr>
          <w:p w:rsidR="00A41280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6E0E0B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1" w:type="dxa"/>
          </w:tcPr>
          <w:p w:rsidR="00A41280" w:rsidRPr="006E0E0B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6E0E0B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5811" w:type="dxa"/>
          </w:tcPr>
          <w:p w:rsidR="00A41280" w:rsidRPr="006E0E0B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5811" w:type="dxa"/>
          </w:tcPr>
          <w:p w:rsidR="00A41280" w:rsidRPr="00FF3409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5811" w:type="dxa"/>
          </w:tcPr>
          <w:p w:rsidR="00A41280" w:rsidRPr="00FF3409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FF3409">
              <w:rPr>
                <w:rFonts w:ascii="Times New Roman" w:hAnsi="Times New Roman" w:cs="Times New Roman"/>
                <w:bCs/>
              </w:rPr>
              <w:t xml:space="preserve">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ОМВД России по сыктывдинскому району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15B67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5811" w:type="dxa"/>
          </w:tcPr>
          <w:p w:rsidR="00A41280" w:rsidRPr="00FF3409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15B67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A41280" w:rsidRPr="00C15B67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1" w:type="dxa"/>
          </w:tcPr>
          <w:p w:rsidR="00A41280" w:rsidRPr="00C15B67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15B67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1" w:type="dxa"/>
          </w:tcPr>
          <w:p w:rsidR="00A41280" w:rsidRPr="00C15B67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1" w:type="dxa"/>
          </w:tcPr>
          <w:p w:rsidR="00A41280" w:rsidRPr="007D0EAC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F948C3" w:rsidP="00BB06B9">
            <w:pPr>
              <w:tabs>
                <w:tab w:val="left" w:pos="10348"/>
              </w:tabs>
              <w:jc w:val="center"/>
            </w:pPr>
            <w:r>
              <w:t>7</w:t>
            </w:r>
            <w:r w:rsidR="00A41280">
              <w:t>0,00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A41280" w:rsidRPr="00C54352" w:rsidRDefault="00F948C3" w:rsidP="00BB06B9">
            <w:pPr>
              <w:tabs>
                <w:tab w:val="left" w:pos="10348"/>
              </w:tabs>
              <w:jc w:val="center"/>
            </w:pPr>
            <w:r>
              <w:t>2</w:t>
            </w:r>
            <w:r w:rsidR="00A41280">
              <w:t>0,00</w:t>
            </w:r>
          </w:p>
        </w:tc>
        <w:tc>
          <w:tcPr>
            <w:tcW w:w="992" w:type="dxa"/>
            <w:vAlign w:val="center"/>
          </w:tcPr>
          <w:p w:rsidR="00A41280" w:rsidRDefault="00F948C3" w:rsidP="00723936">
            <w:pPr>
              <w:tabs>
                <w:tab w:val="left" w:pos="10348"/>
              </w:tabs>
              <w:jc w:val="center"/>
            </w:pPr>
            <w:r>
              <w:t>2</w:t>
            </w:r>
            <w:r w:rsidR="00A41280">
              <w:t>0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DA7947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1" w:type="dxa"/>
          </w:tcPr>
          <w:p w:rsidR="00A41280" w:rsidRPr="005B2025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Профилактика терроризма и экстремизма в молодежной среде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Спецуправление, управление образования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2.4.1.1.</w:t>
            </w:r>
          </w:p>
        </w:tc>
        <w:tc>
          <w:tcPr>
            <w:tcW w:w="5811" w:type="dxa"/>
          </w:tcPr>
          <w:p w:rsidR="00A41280" w:rsidRPr="005B2025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5811" w:type="dxa"/>
          </w:tcPr>
          <w:p w:rsidR="00A41280" w:rsidRPr="00DA7947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5811" w:type="dxa"/>
          </w:tcPr>
          <w:p w:rsidR="00A41280" w:rsidRPr="009B72A1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5811" w:type="dxa"/>
          </w:tcPr>
          <w:p w:rsidR="00A41280" w:rsidRPr="009B72A1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5811" w:type="dxa"/>
          </w:tcPr>
          <w:p w:rsidR="00A41280" w:rsidRPr="00051828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2.4.2.4. </w:t>
            </w:r>
          </w:p>
        </w:tc>
        <w:tc>
          <w:tcPr>
            <w:tcW w:w="5811" w:type="dxa"/>
          </w:tcPr>
          <w:p w:rsidR="00A41280" w:rsidRPr="009B72A1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948C3" w:rsidRPr="00C54352" w:rsidTr="00B816AD">
        <w:tc>
          <w:tcPr>
            <w:tcW w:w="1560" w:type="dxa"/>
          </w:tcPr>
          <w:p w:rsidR="00F948C3" w:rsidRPr="00C54352" w:rsidRDefault="00F948C3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F948C3" w:rsidRPr="007D0EAC" w:rsidRDefault="00F948C3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410" w:type="dxa"/>
          </w:tcPr>
          <w:p w:rsidR="00F948C3" w:rsidRDefault="00F948C3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70,00</w:t>
            </w:r>
          </w:p>
        </w:tc>
        <w:tc>
          <w:tcPr>
            <w:tcW w:w="992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F948C3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F948C3" w:rsidRDefault="00F948C3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5811" w:type="dxa"/>
          </w:tcPr>
          <w:p w:rsidR="00A41280" w:rsidRPr="005B2025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948C3" w:rsidRPr="00C54352" w:rsidTr="00B816AD">
        <w:tc>
          <w:tcPr>
            <w:tcW w:w="1560" w:type="dxa"/>
          </w:tcPr>
          <w:p w:rsidR="00F948C3" w:rsidRDefault="00F948C3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5811" w:type="dxa"/>
          </w:tcPr>
          <w:p w:rsidR="00F948C3" w:rsidRDefault="00F948C3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410" w:type="dxa"/>
          </w:tcPr>
          <w:p w:rsidR="00F948C3" w:rsidRDefault="00F948C3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70,00</w:t>
            </w:r>
          </w:p>
        </w:tc>
        <w:tc>
          <w:tcPr>
            <w:tcW w:w="992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F948C3" w:rsidRPr="00C54352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F948C3" w:rsidRDefault="00F948C3" w:rsidP="00F948C3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F948C3" w:rsidRDefault="00F948C3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2.4.3.3.</w:t>
            </w:r>
          </w:p>
        </w:tc>
        <w:tc>
          <w:tcPr>
            <w:tcW w:w="5811" w:type="dxa"/>
          </w:tcPr>
          <w:p w:rsidR="00A41280" w:rsidRPr="005B2025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5811" w:type="dxa"/>
          </w:tcPr>
          <w:p w:rsidR="00A41280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5811" w:type="dxa"/>
          </w:tcPr>
          <w:p w:rsidR="00A41280" w:rsidRPr="00051828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 xml:space="preserve">Организация проведения семинаров, конференций, «круглых столов», тренингов по профилактике экстремизма для </w:t>
            </w:r>
            <w:r w:rsidRPr="00051828">
              <w:rPr>
                <w:rFonts w:ascii="Times New Roman" w:hAnsi="Times New Roman" w:cs="Times New Roman"/>
              </w:rPr>
              <w:lastRenderedPageBreak/>
              <w:t>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lastRenderedPageBreak/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2.4.4.2.</w:t>
            </w:r>
          </w:p>
        </w:tc>
        <w:tc>
          <w:tcPr>
            <w:tcW w:w="5811" w:type="dxa"/>
          </w:tcPr>
          <w:p w:rsidR="00A41280" w:rsidRPr="00051828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tabs>
                <w:tab w:val="left" w:pos="1594"/>
                <w:tab w:val="left" w:pos="10348"/>
              </w:tabs>
              <w:ind w:left="-108" w:right="-108"/>
            </w:pPr>
            <w:r w:rsidRPr="00200246">
              <w:t xml:space="preserve">Основное мероприятие </w:t>
            </w:r>
            <w:r>
              <w:t>2</w:t>
            </w:r>
            <w:r w:rsidRPr="00200246">
              <w:t>.</w:t>
            </w:r>
            <w:r>
              <w:t>4</w:t>
            </w:r>
            <w:r w:rsidRPr="00200246">
              <w:t>.</w:t>
            </w:r>
            <w:r>
              <w:t>5</w:t>
            </w:r>
            <w:r w:rsidRPr="00200246">
              <w:t>.</w:t>
            </w:r>
          </w:p>
        </w:tc>
        <w:tc>
          <w:tcPr>
            <w:tcW w:w="5811" w:type="dxa"/>
          </w:tcPr>
          <w:p w:rsidR="00A41280" w:rsidRPr="007D0EAC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tabs>
                <w:tab w:val="left" w:pos="1594"/>
                <w:tab w:val="left" w:pos="10348"/>
              </w:tabs>
              <w:ind w:left="-108" w:right="-108"/>
            </w:pPr>
            <w:r>
              <w:t>М</w:t>
            </w:r>
            <w:r w:rsidRPr="00200246">
              <w:t xml:space="preserve">ероприятие </w:t>
            </w:r>
            <w:r>
              <w:t>2</w:t>
            </w:r>
            <w:r w:rsidRPr="00200246">
              <w:t>.</w:t>
            </w:r>
            <w:r>
              <w:t>4</w:t>
            </w:r>
            <w:r w:rsidRPr="00200246">
              <w:t>.</w:t>
            </w:r>
            <w:r>
              <w:t>5.1.</w:t>
            </w:r>
          </w:p>
        </w:tc>
        <w:tc>
          <w:tcPr>
            <w:tcW w:w="5811" w:type="dxa"/>
          </w:tcPr>
          <w:p w:rsidR="00A41280" w:rsidRPr="007D0EAC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23231E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tabs>
                <w:tab w:val="left" w:pos="1594"/>
                <w:tab w:val="left" w:pos="10348"/>
              </w:tabs>
              <w:ind w:left="-108" w:right="-108"/>
            </w:pPr>
            <w:r>
              <w:t>Мероприятие 2.4.5.2.</w:t>
            </w:r>
          </w:p>
        </w:tc>
        <w:tc>
          <w:tcPr>
            <w:tcW w:w="5811" w:type="dxa"/>
          </w:tcPr>
          <w:p w:rsidR="00A41280" w:rsidRPr="00AF5CCE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410" w:type="dxa"/>
          </w:tcPr>
          <w:p w:rsidR="00A41280" w:rsidRPr="00A215B6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культуры, спецуправление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C54352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5811" w:type="dxa"/>
          </w:tcPr>
          <w:p w:rsidR="00A41280" w:rsidRPr="007D0EAC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культуры, отдел по работе с Советом и сельскими поселениями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5811" w:type="dxa"/>
          </w:tcPr>
          <w:p w:rsidR="00A41280" w:rsidRPr="00D0101C" w:rsidRDefault="00A41280" w:rsidP="00BB06B9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5811" w:type="dxa"/>
          </w:tcPr>
          <w:p w:rsidR="00A41280" w:rsidRPr="00D0101C" w:rsidRDefault="00A41280" w:rsidP="00BB06B9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ОМВД России по Сыктывдинскому району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</w:t>
            </w:r>
            <w:r w:rsidRPr="00F0090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2.5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 w:rsidRPr="00F00901">
              <w:lastRenderedPageBreak/>
              <w:t xml:space="preserve">Проведение культурно-массовых мероприятий по теме </w:t>
            </w:r>
            <w:r w:rsidRPr="00F00901">
              <w:lastRenderedPageBreak/>
              <w:t>межнациональных отношений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lastRenderedPageBreak/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2.5.2.1.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5811" w:type="dxa"/>
          </w:tcPr>
          <w:p w:rsidR="00A41280" w:rsidRPr="00E16E9B" w:rsidRDefault="00A41280" w:rsidP="00BB06B9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2.5.2.3.</w:t>
            </w:r>
          </w:p>
        </w:tc>
        <w:tc>
          <w:tcPr>
            <w:tcW w:w="5811" w:type="dxa"/>
          </w:tcPr>
          <w:p w:rsidR="00A41280" w:rsidRPr="00E16E9B" w:rsidRDefault="00A41280" w:rsidP="00BB06B9">
            <w:pPr>
              <w:tabs>
                <w:tab w:val="left" w:pos="10348"/>
              </w:tabs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2.5.2.4.</w:t>
            </w:r>
          </w:p>
        </w:tc>
        <w:tc>
          <w:tcPr>
            <w:tcW w:w="5811" w:type="dxa"/>
          </w:tcPr>
          <w:p w:rsidR="00A41280" w:rsidRPr="00E16E9B" w:rsidRDefault="00A41280" w:rsidP="00BB06B9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Управление культуры, ОМВД России по Сыктывдинскому району</w:t>
            </w:r>
          </w:p>
        </w:tc>
        <w:tc>
          <w:tcPr>
            <w:tcW w:w="1276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Pr="005B2025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1" w:type="dxa"/>
          </w:tcPr>
          <w:p w:rsidR="00A41280" w:rsidRPr="006C7105" w:rsidRDefault="00A41280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A41280" w:rsidRPr="00785C9F" w:rsidRDefault="008849AD" w:rsidP="00723936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="00A41280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A41280" w:rsidRPr="00785C9F" w:rsidRDefault="00A41280" w:rsidP="00723936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434,00</w:t>
            </w:r>
          </w:p>
        </w:tc>
        <w:tc>
          <w:tcPr>
            <w:tcW w:w="992" w:type="dxa"/>
            <w:vAlign w:val="center"/>
          </w:tcPr>
          <w:p w:rsidR="00A41280" w:rsidRPr="00785C9F" w:rsidRDefault="00A41280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849AD">
              <w:rPr>
                <w:b/>
              </w:rPr>
              <w:t>0</w:t>
            </w:r>
            <w:r>
              <w:rPr>
                <w:b/>
              </w:rPr>
              <w:t>,0</w:t>
            </w:r>
            <w:r w:rsidRPr="00785C9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41280" w:rsidRPr="00785C9F" w:rsidRDefault="008849AD" w:rsidP="008849A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41280">
              <w:rPr>
                <w:b/>
              </w:rPr>
              <w:t>,0</w:t>
            </w:r>
            <w:r w:rsidR="00A41280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41280" w:rsidRDefault="008849AD" w:rsidP="00723936">
            <w:pPr>
              <w:tabs>
                <w:tab w:val="left" w:pos="10348"/>
              </w:tabs>
              <w:jc w:val="center"/>
            </w:pPr>
            <w:r>
              <w:rPr>
                <w:b/>
              </w:rPr>
              <w:t>80,0</w:t>
            </w:r>
            <w:r w:rsidRPr="00785C9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41280" w:rsidRPr="00B816AD" w:rsidRDefault="00A41280" w:rsidP="00723936">
            <w:pPr>
              <w:tabs>
                <w:tab w:val="left" w:pos="10348"/>
              </w:tabs>
              <w:jc w:val="center"/>
              <w:rPr>
                <w:b/>
              </w:rPr>
            </w:pPr>
            <w:r w:rsidRPr="00B816AD">
              <w:rPr>
                <w:b/>
              </w:rPr>
              <w:t>0</w:t>
            </w:r>
            <w:r w:rsidR="00B816AD" w:rsidRPr="00B816AD">
              <w:rPr>
                <w:b/>
              </w:rPr>
              <w:t>,00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Pr="00F00901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1" w:type="dxa"/>
          </w:tcPr>
          <w:p w:rsidR="00BB5702" w:rsidRPr="00F00901" w:rsidRDefault="00BB5702" w:rsidP="00BB06B9">
            <w:pPr>
              <w:tabs>
                <w:tab w:val="left" w:pos="10348"/>
              </w:tabs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BB5702" w:rsidRPr="00A215B6" w:rsidRDefault="00BB5702" w:rsidP="00BB06B9">
            <w:pPr>
              <w:tabs>
                <w:tab w:val="left" w:pos="10348"/>
              </w:tabs>
            </w:pPr>
            <w:r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8</w:t>
            </w:r>
            <w:r w:rsidR="00BB5702">
              <w:t>4,00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4,00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BB5702">
              <w:t>0,00</w:t>
            </w:r>
          </w:p>
        </w:tc>
        <w:tc>
          <w:tcPr>
            <w:tcW w:w="992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BB5702"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Pr="00555CC5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5811" w:type="dxa"/>
          </w:tcPr>
          <w:p w:rsidR="00BB5702" w:rsidRPr="00555CC5" w:rsidRDefault="00BB5702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410" w:type="dxa"/>
          </w:tcPr>
          <w:p w:rsidR="00BB5702" w:rsidRPr="00A215B6" w:rsidRDefault="00BB5702" w:rsidP="00BB06B9">
            <w:pPr>
              <w:tabs>
                <w:tab w:val="left" w:pos="10348"/>
              </w:tabs>
            </w:pPr>
            <w:r w:rsidRPr="00943B94"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8</w:t>
            </w:r>
            <w:r w:rsidR="00BB5702">
              <w:t>4,00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4,00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BB5702">
              <w:t>0,00</w:t>
            </w:r>
          </w:p>
        </w:tc>
        <w:tc>
          <w:tcPr>
            <w:tcW w:w="992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BB5702"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Pr="00555CC5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5811" w:type="dxa"/>
          </w:tcPr>
          <w:p w:rsidR="00BB5702" w:rsidRPr="00555CC5" w:rsidRDefault="00BB5702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410" w:type="dxa"/>
          </w:tcPr>
          <w:p w:rsidR="00BB5702" w:rsidRDefault="00BB5702" w:rsidP="00BB06B9">
            <w:pPr>
              <w:tabs>
                <w:tab w:val="left" w:pos="10348"/>
              </w:tabs>
            </w:pPr>
            <w:r w:rsidRPr="00943B94">
              <w:t>Спецуправление, 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BB5702" w:rsidRPr="00C5435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Pr="00C54352" w:rsidRDefault="00BB5702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84191A" w:rsidRPr="00C54352" w:rsidTr="00B816AD">
        <w:tc>
          <w:tcPr>
            <w:tcW w:w="1560" w:type="dxa"/>
          </w:tcPr>
          <w:p w:rsidR="0084191A" w:rsidRDefault="0084191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5811" w:type="dxa"/>
          </w:tcPr>
          <w:p w:rsidR="0084191A" w:rsidRPr="003D70C4" w:rsidRDefault="0084191A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изготовление печатной продукции по вопросам ГО и защиты от ЧС среди населения</w:t>
            </w:r>
            <w:r w:rsidRPr="00783AA9"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84191A" w:rsidRDefault="0084191A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84,00</w:t>
            </w:r>
          </w:p>
        </w:tc>
        <w:tc>
          <w:tcPr>
            <w:tcW w:w="992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4,00</w:t>
            </w:r>
          </w:p>
        </w:tc>
        <w:tc>
          <w:tcPr>
            <w:tcW w:w="992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84191A" w:rsidRPr="00C54352" w:rsidRDefault="0084191A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A41280" w:rsidRPr="00C54352" w:rsidTr="00B816AD">
        <w:tc>
          <w:tcPr>
            <w:tcW w:w="1560" w:type="dxa"/>
          </w:tcPr>
          <w:p w:rsidR="00A41280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5811" w:type="dxa"/>
          </w:tcPr>
          <w:p w:rsidR="00A41280" w:rsidRDefault="00A41280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 w:rsidRPr="00943B94">
              <w:t xml:space="preserve">Спецуправление, управление образования, </w:t>
            </w:r>
            <w:r>
              <w:t xml:space="preserve">управление культуры, </w:t>
            </w:r>
            <w:r w:rsidRPr="00943B94">
              <w:t>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5811" w:type="dxa"/>
          </w:tcPr>
          <w:p w:rsidR="00BB5702" w:rsidRDefault="00BB5702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410" w:type="dxa"/>
          </w:tcPr>
          <w:p w:rsidR="00BB5702" w:rsidRDefault="00BB5702" w:rsidP="00BB06B9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18</w:t>
            </w:r>
            <w:r w:rsidR="00BB5702">
              <w:t>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50,00</w:t>
            </w:r>
          </w:p>
        </w:tc>
        <w:tc>
          <w:tcPr>
            <w:tcW w:w="993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5</w:t>
            </w:r>
            <w:r w:rsidR="00BB5702">
              <w:t>0,00</w:t>
            </w:r>
          </w:p>
        </w:tc>
        <w:tc>
          <w:tcPr>
            <w:tcW w:w="992" w:type="dxa"/>
            <w:vAlign w:val="center"/>
          </w:tcPr>
          <w:p w:rsidR="00BB5702" w:rsidRDefault="0084191A" w:rsidP="004B7ECC">
            <w:pPr>
              <w:tabs>
                <w:tab w:val="left" w:pos="10348"/>
              </w:tabs>
              <w:jc w:val="center"/>
            </w:pPr>
            <w:r>
              <w:t>5</w:t>
            </w:r>
            <w:r w:rsidR="00BB5702"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3.2.1.</w:t>
            </w:r>
          </w:p>
        </w:tc>
        <w:tc>
          <w:tcPr>
            <w:tcW w:w="5811" w:type="dxa"/>
          </w:tcPr>
          <w:p w:rsidR="00BB5702" w:rsidRDefault="00BB5702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410" w:type="dxa"/>
          </w:tcPr>
          <w:p w:rsidR="00BB5702" w:rsidRDefault="00BB5702" w:rsidP="00BB06B9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Pr="009B0AA5" w:rsidRDefault="0084191A" w:rsidP="0084191A">
            <w:pPr>
              <w:tabs>
                <w:tab w:val="left" w:pos="10348"/>
              </w:tabs>
              <w:jc w:val="center"/>
            </w:pPr>
            <w:r>
              <w:t>180</w:t>
            </w:r>
            <w:r w:rsidR="00BB5702" w:rsidRPr="009B0AA5">
              <w:t>,00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50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:rsidR="00BB5702" w:rsidRPr="009B0AA5" w:rsidRDefault="0084191A" w:rsidP="004B7ECC">
            <w:pPr>
              <w:tabs>
                <w:tab w:val="left" w:pos="10348"/>
              </w:tabs>
              <w:jc w:val="center"/>
            </w:pPr>
            <w:r>
              <w:t>5</w:t>
            </w:r>
            <w:r w:rsidR="00BB5702" w:rsidRPr="009B0AA5">
              <w:t>0,00</w:t>
            </w:r>
          </w:p>
        </w:tc>
        <w:tc>
          <w:tcPr>
            <w:tcW w:w="992" w:type="dxa"/>
            <w:vAlign w:val="center"/>
          </w:tcPr>
          <w:p w:rsidR="00BB5702" w:rsidRPr="00C54352" w:rsidRDefault="0084191A" w:rsidP="004B7ECC">
            <w:pPr>
              <w:tabs>
                <w:tab w:val="left" w:pos="10348"/>
              </w:tabs>
              <w:jc w:val="center"/>
            </w:pPr>
            <w:r>
              <w:t>5</w:t>
            </w:r>
            <w:r w:rsidR="00BB5702">
              <w:t>0,00</w:t>
            </w:r>
          </w:p>
        </w:tc>
        <w:tc>
          <w:tcPr>
            <w:tcW w:w="993" w:type="dxa"/>
            <w:vAlign w:val="center"/>
          </w:tcPr>
          <w:p w:rsidR="00BB5702" w:rsidRPr="00C5435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3.2.1.1.</w:t>
            </w:r>
          </w:p>
        </w:tc>
        <w:tc>
          <w:tcPr>
            <w:tcW w:w="5811" w:type="dxa"/>
          </w:tcPr>
          <w:p w:rsidR="00BB5702" w:rsidRDefault="00BB5702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410" w:type="dxa"/>
          </w:tcPr>
          <w:p w:rsidR="00BB5702" w:rsidRPr="003B35FC" w:rsidRDefault="00BB5702" w:rsidP="00BB06B9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276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3.2.1.2.</w:t>
            </w:r>
          </w:p>
        </w:tc>
        <w:tc>
          <w:tcPr>
            <w:tcW w:w="5811" w:type="dxa"/>
          </w:tcPr>
          <w:p w:rsidR="00BB5702" w:rsidRDefault="00BB5702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BB5702" w:rsidRPr="003B35FC" w:rsidRDefault="00BB5702" w:rsidP="00BB06B9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Pr="00C5435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Pr="00C5435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BB5702" w:rsidRPr="00C54352" w:rsidTr="00B816AD">
        <w:tc>
          <w:tcPr>
            <w:tcW w:w="1560" w:type="dxa"/>
          </w:tcPr>
          <w:p w:rsidR="00BB570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5811" w:type="dxa"/>
          </w:tcPr>
          <w:p w:rsidR="00BB5702" w:rsidRDefault="00BB5702" w:rsidP="00BB06B9">
            <w:pPr>
              <w:shd w:val="clear" w:color="auto" w:fill="FFFFFF"/>
              <w:tabs>
                <w:tab w:val="left" w:pos="66"/>
                <w:tab w:val="left" w:pos="10348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BB5702" w:rsidRDefault="00BB5702" w:rsidP="00BB06B9">
            <w:pPr>
              <w:tabs>
                <w:tab w:val="left" w:pos="10348"/>
              </w:tabs>
            </w:pPr>
            <w:r>
              <w:t>Спецуправление, главы (администрации) сельских поселений</w:t>
            </w:r>
          </w:p>
        </w:tc>
        <w:tc>
          <w:tcPr>
            <w:tcW w:w="1276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84191A" w:rsidRPr="00C54352" w:rsidTr="00B816AD">
        <w:trPr>
          <w:trHeight w:val="352"/>
        </w:trPr>
        <w:tc>
          <w:tcPr>
            <w:tcW w:w="1560" w:type="dxa"/>
          </w:tcPr>
          <w:p w:rsidR="0084191A" w:rsidRPr="00C54352" w:rsidRDefault="0084191A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3.2.1.4.</w:t>
            </w:r>
          </w:p>
        </w:tc>
        <w:tc>
          <w:tcPr>
            <w:tcW w:w="5811" w:type="dxa"/>
          </w:tcPr>
          <w:p w:rsidR="0084191A" w:rsidRDefault="0084191A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410" w:type="dxa"/>
          </w:tcPr>
          <w:p w:rsidR="0084191A" w:rsidRDefault="0084191A" w:rsidP="00BB06B9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276" w:type="dxa"/>
            <w:vAlign w:val="center"/>
          </w:tcPr>
          <w:p w:rsidR="0084191A" w:rsidRPr="009B0AA5" w:rsidRDefault="0084191A" w:rsidP="0003267F">
            <w:pPr>
              <w:tabs>
                <w:tab w:val="left" w:pos="10348"/>
              </w:tabs>
              <w:jc w:val="center"/>
            </w:pPr>
            <w:r>
              <w:t>180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84191A" w:rsidRPr="009B0AA5" w:rsidRDefault="0084191A" w:rsidP="0003267F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92" w:type="dxa"/>
            <w:vAlign w:val="center"/>
          </w:tcPr>
          <w:p w:rsidR="0084191A" w:rsidRPr="009B0AA5" w:rsidRDefault="0084191A" w:rsidP="0003267F">
            <w:pPr>
              <w:tabs>
                <w:tab w:val="left" w:pos="10348"/>
              </w:tabs>
              <w:jc w:val="center"/>
            </w:pPr>
            <w:r>
              <w:t>50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:rsidR="0084191A" w:rsidRPr="009B0AA5" w:rsidRDefault="0084191A" w:rsidP="0003267F">
            <w:pPr>
              <w:tabs>
                <w:tab w:val="left" w:pos="10348"/>
              </w:tabs>
              <w:jc w:val="center"/>
            </w:pPr>
            <w:r>
              <w:t>5</w:t>
            </w:r>
            <w:r w:rsidRPr="009B0AA5">
              <w:t>0,00</w:t>
            </w:r>
          </w:p>
        </w:tc>
        <w:tc>
          <w:tcPr>
            <w:tcW w:w="992" w:type="dxa"/>
            <w:vAlign w:val="center"/>
          </w:tcPr>
          <w:p w:rsidR="0084191A" w:rsidRPr="00C54352" w:rsidRDefault="0084191A" w:rsidP="0003267F">
            <w:pPr>
              <w:tabs>
                <w:tab w:val="left" w:pos="10348"/>
              </w:tabs>
              <w:jc w:val="center"/>
            </w:pPr>
            <w:r>
              <w:t>50,00</w:t>
            </w:r>
          </w:p>
        </w:tc>
        <w:tc>
          <w:tcPr>
            <w:tcW w:w="993" w:type="dxa"/>
            <w:vAlign w:val="center"/>
          </w:tcPr>
          <w:p w:rsidR="0084191A" w:rsidRDefault="0084191A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BB5702" w:rsidRPr="00C54352" w:rsidTr="00B816AD">
        <w:trPr>
          <w:trHeight w:val="352"/>
        </w:trPr>
        <w:tc>
          <w:tcPr>
            <w:tcW w:w="1560" w:type="dxa"/>
          </w:tcPr>
          <w:p w:rsidR="00BB5702" w:rsidRPr="00C5435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5811" w:type="dxa"/>
          </w:tcPr>
          <w:p w:rsidR="00BB5702" w:rsidRDefault="00BB5702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BB5702" w:rsidRPr="003B35FC" w:rsidRDefault="00BB5702" w:rsidP="00BB06B9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276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Pr="009B0AA5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B816AD">
              <w:t>,00</w:t>
            </w:r>
          </w:p>
        </w:tc>
      </w:tr>
      <w:tr w:rsidR="00BB5702" w:rsidRPr="00C54352" w:rsidTr="00B816AD">
        <w:trPr>
          <w:trHeight w:val="352"/>
        </w:trPr>
        <w:tc>
          <w:tcPr>
            <w:tcW w:w="1560" w:type="dxa"/>
          </w:tcPr>
          <w:p w:rsidR="00BB5702" w:rsidRPr="00C54352" w:rsidRDefault="00BB5702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5811" w:type="dxa"/>
          </w:tcPr>
          <w:p w:rsidR="00BB5702" w:rsidRDefault="00BB5702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410" w:type="dxa"/>
          </w:tcPr>
          <w:p w:rsidR="00BB5702" w:rsidRDefault="00BB5702" w:rsidP="00BB06B9">
            <w:pPr>
              <w:tabs>
                <w:tab w:val="left" w:pos="10348"/>
              </w:tabs>
            </w:pPr>
            <w:r>
              <w:t>с</w:t>
            </w:r>
            <w:r w:rsidRPr="003B35FC">
              <w:t>пец</w:t>
            </w:r>
            <w:r>
              <w:t>у</w:t>
            </w:r>
            <w:r w:rsidRPr="003B35FC">
              <w:t>правление</w:t>
            </w:r>
          </w:p>
        </w:tc>
        <w:tc>
          <w:tcPr>
            <w:tcW w:w="1276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BB5702" w:rsidRDefault="00BB570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BB5702" w:rsidRDefault="00BB5702" w:rsidP="00723936">
            <w:pPr>
              <w:tabs>
                <w:tab w:val="left" w:pos="10348"/>
              </w:tabs>
              <w:jc w:val="center"/>
            </w:pPr>
            <w:r>
              <w:t>0</w:t>
            </w:r>
            <w:r w:rsidR="00574626">
              <w:t>,00</w:t>
            </w:r>
          </w:p>
        </w:tc>
      </w:tr>
      <w:tr w:rsidR="00A41280" w:rsidRPr="00C54352" w:rsidTr="00B816AD">
        <w:trPr>
          <w:trHeight w:val="352"/>
        </w:trPr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41280" w:rsidRPr="00C54352" w:rsidTr="00B816AD">
        <w:trPr>
          <w:trHeight w:val="352"/>
        </w:trPr>
        <w:tc>
          <w:tcPr>
            <w:tcW w:w="1560" w:type="dxa"/>
          </w:tcPr>
          <w:p w:rsidR="00A41280" w:rsidRPr="00F00901" w:rsidRDefault="00A41280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00901">
              <w:rPr>
                <w:rFonts w:ascii="Times New Roman" w:hAnsi="Times New Roman" w:cs="Times New Roman"/>
              </w:rPr>
              <w:t>ероприятие</w:t>
            </w:r>
            <w:r>
              <w:rPr>
                <w:rFonts w:ascii="Times New Roman" w:hAnsi="Times New Roman" w:cs="Times New Roman"/>
              </w:rPr>
              <w:t xml:space="preserve"> 3.3.1.2.</w:t>
            </w:r>
          </w:p>
        </w:tc>
        <w:tc>
          <w:tcPr>
            <w:tcW w:w="5811" w:type="dxa"/>
          </w:tcPr>
          <w:p w:rsidR="00A41280" w:rsidRPr="00F00901" w:rsidRDefault="00A41280" w:rsidP="00BB06B9">
            <w:pPr>
              <w:tabs>
                <w:tab w:val="left" w:pos="10348"/>
              </w:tabs>
              <w:jc w:val="both"/>
            </w:pPr>
            <w:r>
              <w:t xml:space="preserve">Ремонт и приведение в готовность защитного сооружения гражданской обороны в соответствии с установленными требованеиями. </w:t>
            </w:r>
          </w:p>
        </w:tc>
        <w:tc>
          <w:tcPr>
            <w:tcW w:w="2410" w:type="dxa"/>
          </w:tcPr>
          <w:p w:rsidR="00A41280" w:rsidRDefault="00A41280" w:rsidP="00BB06B9">
            <w:pPr>
              <w:tabs>
                <w:tab w:val="left" w:pos="10348"/>
              </w:tabs>
            </w:pPr>
            <w:r>
              <w:t>с</w:t>
            </w:r>
            <w:r w:rsidRPr="003B35FC">
              <w:t>п</w:t>
            </w:r>
            <w:r>
              <w:t>ец</w:t>
            </w:r>
            <w:r w:rsidRPr="003B35FC">
              <w:t>управление</w:t>
            </w:r>
          </w:p>
        </w:tc>
        <w:tc>
          <w:tcPr>
            <w:tcW w:w="1276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Default="00A41280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1280" w:rsidRPr="00C54352" w:rsidRDefault="00A41280" w:rsidP="00723936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7A567F" w:rsidRPr="00C54352" w:rsidTr="00B816AD">
        <w:trPr>
          <w:trHeight w:val="352"/>
        </w:trPr>
        <w:tc>
          <w:tcPr>
            <w:tcW w:w="1560" w:type="dxa"/>
          </w:tcPr>
          <w:p w:rsidR="007A567F" w:rsidRPr="00F00901" w:rsidRDefault="007A567F" w:rsidP="00B816AD">
            <w:pPr>
              <w:pStyle w:val="ConsPlusCell"/>
              <w:tabs>
                <w:tab w:val="left" w:pos="1594"/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3.3.1.3.</w:t>
            </w:r>
          </w:p>
        </w:tc>
        <w:tc>
          <w:tcPr>
            <w:tcW w:w="5811" w:type="dxa"/>
          </w:tcPr>
          <w:p w:rsidR="007A567F" w:rsidRDefault="007A567F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410" w:type="dxa"/>
          </w:tcPr>
          <w:p w:rsidR="007A567F" w:rsidRDefault="007A567F" w:rsidP="00BB06B9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276" w:type="dxa"/>
            <w:vAlign w:val="center"/>
          </w:tcPr>
          <w:p w:rsidR="007A567F" w:rsidRDefault="007A567F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7A567F" w:rsidRDefault="007A567F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7A567F" w:rsidRDefault="007A567F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7A567F" w:rsidRDefault="007A567F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7A567F" w:rsidRDefault="007A567F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3" w:type="dxa"/>
            <w:vAlign w:val="center"/>
          </w:tcPr>
          <w:p w:rsidR="007A567F" w:rsidRDefault="007A567F" w:rsidP="00723936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</w:tbl>
    <w:p w:rsidR="00D066FD" w:rsidRPr="006F097C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D066FD" w:rsidRDefault="00D066FD" w:rsidP="00D066FD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</w:p>
    <w:p w:rsidR="00D066FD" w:rsidRPr="00785C9F" w:rsidRDefault="00D066FD" w:rsidP="00D066FD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77" w:type="dxa"/>
        <w:tblInd w:w="-34" w:type="dxa"/>
        <w:tblLayout w:type="fixed"/>
        <w:tblLook w:val="04A0"/>
      </w:tblPr>
      <w:tblGrid>
        <w:gridCol w:w="1702"/>
        <w:gridCol w:w="3827"/>
        <w:gridCol w:w="3827"/>
        <w:gridCol w:w="1276"/>
        <w:gridCol w:w="992"/>
        <w:gridCol w:w="1134"/>
        <w:gridCol w:w="1134"/>
        <w:gridCol w:w="992"/>
        <w:gridCol w:w="993"/>
      </w:tblGrid>
      <w:tr w:rsidR="007C7799" w:rsidRPr="00785C9F" w:rsidTr="00B816AD">
        <w:tc>
          <w:tcPr>
            <w:tcW w:w="1702" w:type="dxa"/>
            <w:vMerge w:val="restart"/>
            <w:vAlign w:val="center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6521" w:type="dxa"/>
            <w:gridSpan w:val="6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0B584A" w:rsidRPr="00785C9F" w:rsidTr="00B816AD">
        <w:trPr>
          <w:trHeight w:val="948"/>
        </w:trPr>
        <w:tc>
          <w:tcPr>
            <w:tcW w:w="1702" w:type="dxa"/>
            <w:vMerge/>
            <w:vAlign w:val="center"/>
          </w:tcPr>
          <w:p w:rsidR="000B584A" w:rsidRPr="00785C9F" w:rsidRDefault="000B584A" w:rsidP="00B816AD">
            <w:pPr>
              <w:tabs>
                <w:tab w:val="left" w:pos="10348"/>
              </w:tabs>
              <w:ind w:left="-108" w:right="-108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B584A" w:rsidRPr="00785C9F" w:rsidRDefault="000B584A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B584A" w:rsidRPr="00785C9F" w:rsidRDefault="000B584A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B584A" w:rsidRPr="00785C9F" w:rsidRDefault="000B584A" w:rsidP="00BB06B9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0B584A" w:rsidRPr="00785C9F" w:rsidRDefault="000B584A" w:rsidP="00BB06B9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B584A" w:rsidRPr="00785C9F" w:rsidRDefault="000B584A" w:rsidP="00BB06B9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B584A" w:rsidRPr="00785C9F" w:rsidRDefault="000B584A" w:rsidP="00BB06B9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0B584A" w:rsidRPr="00785C9F" w:rsidRDefault="000B584A" w:rsidP="000B584A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3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0B584A" w:rsidRPr="00785C9F" w:rsidRDefault="000B584A" w:rsidP="000B584A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C7799" w:rsidRPr="006B100E" w:rsidRDefault="00392BE1" w:rsidP="00D442C8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7799">
              <w:rPr>
                <w:b/>
              </w:rPr>
              <w:t> </w:t>
            </w:r>
            <w:r w:rsidR="00D442C8">
              <w:rPr>
                <w:b/>
              </w:rPr>
              <w:t>5</w:t>
            </w:r>
            <w:r>
              <w:rPr>
                <w:b/>
              </w:rPr>
              <w:t>9</w:t>
            </w:r>
            <w:r w:rsidR="00D442C8">
              <w:rPr>
                <w:b/>
              </w:rPr>
              <w:t>2</w:t>
            </w:r>
            <w:r w:rsidR="007C7799">
              <w:rPr>
                <w:b/>
              </w:rPr>
              <w:t>,</w:t>
            </w:r>
            <w:r>
              <w:rPr>
                <w:b/>
              </w:rPr>
              <w:t>448</w:t>
            </w:r>
          </w:p>
        </w:tc>
        <w:tc>
          <w:tcPr>
            <w:tcW w:w="992" w:type="dxa"/>
            <w:vAlign w:val="center"/>
          </w:tcPr>
          <w:p w:rsidR="007C7799" w:rsidRPr="006B100E" w:rsidRDefault="007C7799" w:rsidP="00392BE1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392BE1">
              <w:rPr>
                <w:b/>
              </w:rPr>
              <w:t>562</w:t>
            </w:r>
            <w:r>
              <w:rPr>
                <w:b/>
              </w:rPr>
              <w:t>,</w:t>
            </w:r>
            <w:r w:rsidR="00392BE1">
              <w:rPr>
                <w:b/>
              </w:rPr>
              <w:t>448</w:t>
            </w:r>
          </w:p>
        </w:tc>
        <w:tc>
          <w:tcPr>
            <w:tcW w:w="1134" w:type="dxa"/>
            <w:vAlign w:val="center"/>
          </w:tcPr>
          <w:p w:rsidR="007C7799" w:rsidRPr="006B100E" w:rsidRDefault="00D442C8" w:rsidP="000B584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330</w:t>
            </w:r>
            <w:r w:rsidR="007C7799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7C7799" w:rsidRPr="006B100E" w:rsidRDefault="00D442C8" w:rsidP="000B584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C7799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C7799" w:rsidRDefault="00D442C8" w:rsidP="000B584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0B584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7C7799" w:rsidRDefault="000B584A" w:rsidP="000B584A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442C8">
              <w:rPr>
                <w:b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  <w:vAlign w:val="center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392BE1" w:rsidRPr="00785C9F" w:rsidTr="00B816AD">
        <w:tc>
          <w:tcPr>
            <w:tcW w:w="1702" w:type="dxa"/>
            <w:vAlign w:val="center"/>
          </w:tcPr>
          <w:p w:rsidR="00392BE1" w:rsidRPr="00785C9F" w:rsidRDefault="00392BE1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92BE1" w:rsidRPr="00785C9F" w:rsidRDefault="00392BE1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392BE1" w:rsidRPr="00785C9F" w:rsidRDefault="00392BE1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392BE1" w:rsidRPr="00392BE1" w:rsidRDefault="00392BE1" w:rsidP="00D442C8">
            <w:pPr>
              <w:tabs>
                <w:tab w:val="left" w:pos="10348"/>
              </w:tabs>
              <w:jc w:val="center"/>
            </w:pPr>
            <w:r w:rsidRPr="00392BE1">
              <w:t>2 </w:t>
            </w:r>
            <w:r w:rsidR="00D442C8">
              <w:t>5</w:t>
            </w:r>
            <w:r w:rsidRPr="00392BE1">
              <w:t>9</w:t>
            </w:r>
            <w:r w:rsidR="00D442C8">
              <w:t>2</w:t>
            </w:r>
            <w:r w:rsidRPr="00392BE1">
              <w:t>,448</w:t>
            </w:r>
          </w:p>
        </w:tc>
        <w:tc>
          <w:tcPr>
            <w:tcW w:w="992" w:type="dxa"/>
            <w:vAlign w:val="center"/>
          </w:tcPr>
          <w:p w:rsidR="00392BE1" w:rsidRPr="00392BE1" w:rsidRDefault="00392BE1" w:rsidP="00DD1310">
            <w:pPr>
              <w:tabs>
                <w:tab w:val="left" w:pos="10348"/>
              </w:tabs>
              <w:ind w:left="-107" w:right="-108"/>
              <w:jc w:val="center"/>
            </w:pPr>
            <w:r w:rsidRPr="00392BE1">
              <w:t>1 562,448</w:t>
            </w:r>
          </w:p>
        </w:tc>
        <w:tc>
          <w:tcPr>
            <w:tcW w:w="1134" w:type="dxa"/>
            <w:vAlign w:val="center"/>
          </w:tcPr>
          <w:p w:rsidR="00392BE1" w:rsidRPr="00C34730" w:rsidRDefault="00D442C8" w:rsidP="00BB06B9">
            <w:pPr>
              <w:tabs>
                <w:tab w:val="left" w:pos="10348"/>
              </w:tabs>
              <w:ind w:left="-108" w:right="-126"/>
              <w:jc w:val="center"/>
            </w:pPr>
            <w:r>
              <w:t>330</w:t>
            </w:r>
            <w:r w:rsidR="00392BE1" w:rsidRPr="00C34730">
              <w:t>,00</w:t>
            </w:r>
          </w:p>
        </w:tc>
        <w:tc>
          <w:tcPr>
            <w:tcW w:w="1134" w:type="dxa"/>
            <w:vAlign w:val="center"/>
          </w:tcPr>
          <w:p w:rsidR="00392BE1" w:rsidRPr="00C34730" w:rsidRDefault="00D442C8" w:rsidP="00BB06B9">
            <w:pPr>
              <w:tabs>
                <w:tab w:val="left" w:pos="10348"/>
              </w:tabs>
              <w:ind w:left="-108" w:right="-126"/>
              <w:jc w:val="center"/>
            </w:pPr>
            <w:r>
              <w:t>35</w:t>
            </w:r>
            <w:r w:rsidR="00392BE1" w:rsidRPr="00C34730">
              <w:t>0,00</w:t>
            </w:r>
          </w:p>
        </w:tc>
        <w:tc>
          <w:tcPr>
            <w:tcW w:w="992" w:type="dxa"/>
          </w:tcPr>
          <w:p w:rsidR="00392BE1" w:rsidRPr="00C34730" w:rsidRDefault="00D442C8" w:rsidP="00BB06B9">
            <w:pPr>
              <w:tabs>
                <w:tab w:val="left" w:pos="10348"/>
              </w:tabs>
              <w:ind w:left="-108" w:right="-126"/>
              <w:jc w:val="center"/>
            </w:pPr>
            <w:r>
              <w:t>35</w:t>
            </w:r>
            <w:r w:rsidR="00392BE1">
              <w:t>0</w:t>
            </w:r>
            <w:r>
              <w:t>,00</w:t>
            </w:r>
          </w:p>
        </w:tc>
        <w:tc>
          <w:tcPr>
            <w:tcW w:w="993" w:type="dxa"/>
          </w:tcPr>
          <w:p w:rsidR="00392BE1" w:rsidRPr="00C34730" w:rsidRDefault="00392BE1" w:rsidP="00BB06B9">
            <w:pPr>
              <w:tabs>
                <w:tab w:val="left" w:pos="10348"/>
              </w:tabs>
              <w:ind w:left="-108" w:right="-126"/>
              <w:jc w:val="center"/>
            </w:pPr>
            <w:r>
              <w:t>0</w:t>
            </w:r>
            <w:r w:rsidR="00D442C8">
              <w:t>,00</w:t>
            </w:r>
          </w:p>
        </w:tc>
      </w:tr>
      <w:tr w:rsidR="007C7799" w:rsidRPr="00785C9F" w:rsidTr="00B816AD">
        <w:tc>
          <w:tcPr>
            <w:tcW w:w="1702" w:type="dxa"/>
            <w:vAlign w:val="center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  <w:vAlign w:val="center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  <w:vAlign w:val="center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ичные меры пожарной безопасности»</w:t>
            </w: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C7799" w:rsidRPr="006B100E" w:rsidRDefault="007C7799" w:rsidP="00D442C8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1 3</w:t>
            </w:r>
            <w:r w:rsidR="00D442C8">
              <w:rPr>
                <w:b/>
              </w:rPr>
              <w:t>8</w:t>
            </w:r>
            <w:r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C7799" w:rsidRPr="006B100E" w:rsidRDefault="007C7799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6B100E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C7799" w:rsidRPr="006B100E" w:rsidRDefault="00D442C8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C7799" w:rsidRPr="006B100E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C7799" w:rsidRPr="006B100E" w:rsidRDefault="00D442C8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C7799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C7799" w:rsidRDefault="00D442C8" w:rsidP="0028032A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93" w:type="dxa"/>
            <w:vAlign w:val="center"/>
          </w:tcPr>
          <w:p w:rsidR="007C7799" w:rsidRDefault="0028032A" w:rsidP="0028032A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442C8">
              <w:rPr>
                <w:b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7C7799" w:rsidRPr="00C34730" w:rsidRDefault="007C7799" w:rsidP="00D442C8">
            <w:pPr>
              <w:tabs>
                <w:tab w:val="left" w:pos="10348"/>
              </w:tabs>
              <w:jc w:val="center"/>
            </w:pPr>
            <w:r w:rsidRPr="00C34730">
              <w:t>1 3</w:t>
            </w:r>
            <w:r w:rsidR="00D442C8">
              <w:t>8</w:t>
            </w:r>
            <w:r w:rsidRPr="00C34730">
              <w:t>0,00</w:t>
            </w:r>
          </w:p>
        </w:tc>
        <w:tc>
          <w:tcPr>
            <w:tcW w:w="992" w:type="dxa"/>
            <w:vAlign w:val="center"/>
          </w:tcPr>
          <w:p w:rsidR="007C7799" w:rsidRPr="00C34730" w:rsidRDefault="007C7799" w:rsidP="00BB06B9">
            <w:pPr>
              <w:tabs>
                <w:tab w:val="left" w:pos="10348"/>
              </w:tabs>
              <w:jc w:val="center"/>
            </w:pPr>
            <w:r w:rsidRPr="00C34730">
              <w:t>930,00</w:t>
            </w:r>
          </w:p>
        </w:tc>
        <w:tc>
          <w:tcPr>
            <w:tcW w:w="1134" w:type="dxa"/>
            <w:vAlign w:val="center"/>
          </w:tcPr>
          <w:p w:rsidR="007C7799" w:rsidRPr="00C34730" w:rsidRDefault="00D442C8" w:rsidP="00BB06B9">
            <w:pPr>
              <w:tabs>
                <w:tab w:val="left" w:pos="10348"/>
              </w:tabs>
              <w:jc w:val="center"/>
            </w:pPr>
            <w:r>
              <w:t>15</w:t>
            </w:r>
            <w:r w:rsidR="007C7799" w:rsidRPr="00C34730">
              <w:t>0,00</w:t>
            </w:r>
          </w:p>
        </w:tc>
        <w:tc>
          <w:tcPr>
            <w:tcW w:w="1134" w:type="dxa"/>
            <w:vAlign w:val="center"/>
          </w:tcPr>
          <w:p w:rsidR="007C7799" w:rsidRPr="00C34730" w:rsidRDefault="00D442C8" w:rsidP="00BB06B9">
            <w:pPr>
              <w:tabs>
                <w:tab w:val="left" w:pos="10348"/>
              </w:tabs>
              <w:jc w:val="center"/>
            </w:pPr>
            <w:r>
              <w:t>15</w:t>
            </w:r>
            <w:r w:rsidR="007C7799" w:rsidRPr="00C34730">
              <w:t>0,00</w:t>
            </w:r>
          </w:p>
        </w:tc>
        <w:tc>
          <w:tcPr>
            <w:tcW w:w="992" w:type="dxa"/>
          </w:tcPr>
          <w:p w:rsidR="007C7799" w:rsidRPr="00C34730" w:rsidRDefault="00D442C8" w:rsidP="00BB06B9">
            <w:pPr>
              <w:tabs>
                <w:tab w:val="left" w:pos="10348"/>
              </w:tabs>
              <w:jc w:val="center"/>
            </w:pPr>
            <w:r>
              <w:t>15</w:t>
            </w:r>
            <w:r w:rsidR="0028032A">
              <w:t>0</w:t>
            </w:r>
            <w:r>
              <w:t>,00</w:t>
            </w:r>
          </w:p>
        </w:tc>
        <w:tc>
          <w:tcPr>
            <w:tcW w:w="993" w:type="dxa"/>
          </w:tcPr>
          <w:p w:rsidR="007C7799" w:rsidRPr="00C34730" w:rsidRDefault="0028032A" w:rsidP="00BB06B9">
            <w:pPr>
              <w:tabs>
                <w:tab w:val="left" w:pos="10348"/>
              </w:tabs>
              <w:jc w:val="center"/>
            </w:pPr>
            <w:r>
              <w:t>0</w:t>
            </w:r>
            <w:r w:rsidR="00D442C8"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мероприяте 1.1.1.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Обустройство ИНППВ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28032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:rsidR="007C7799" w:rsidRPr="00C54352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 xml:space="preserve">1 </w:t>
            </w:r>
            <w:r w:rsidR="00D442C8">
              <w:t>28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7C7799" w:rsidRPr="00C54352" w:rsidRDefault="007C7799" w:rsidP="00BB06B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1134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>1</w:t>
            </w:r>
            <w:r w:rsidR="00D442C8">
              <w:t>2</w:t>
            </w:r>
            <w:r>
              <w:t>0,00</w:t>
            </w:r>
          </w:p>
        </w:tc>
        <w:tc>
          <w:tcPr>
            <w:tcW w:w="1134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>1</w:t>
            </w:r>
            <w:r w:rsidR="00D442C8">
              <w:t>2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7C7799" w:rsidRDefault="00D442C8" w:rsidP="00D442C8">
            <w:pPr>
              <w:tabs>
                <w:tab w:val="left" w:pos="10348"/>
              </w:tabs>
              <w:jc w:val="center"/>
            </w:pPr>
            <w:r>
              <w:t>12</w:t>
            </w:r>
            <w:r w:rsidR="009D616C">
              <w:t>0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7C7799" w:rsidRDefault="009D616C" w:rsidP="00D442C8">
            <w:pPr>
              <w:tabs>
                <w:tab w:val="left" w:pos="10348"/>
              </w:tabs>
              <w:jc w:val="center"/>
            </w:pPr>
            <w:r>
              <w:t>0</w:t>
            </w:r>
            <w:r w:rsidR="00D442C8"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 xml:space="preserve">1 </w:t>
            </w:r>
            <w:r w:rsidR="00D442C8">
              <w:t>28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7C7799" w:rsidRPr="00C54352" w:rsidRDefault="007C7799" w:rsidP="00BB06B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1134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>1</w:t>
            </w:r>
            <w:r w:rsidR="00D442C8">
              <w:t>2</w:t>
            </w:r>
            <w:r>
              <w:t>0,00</w:t>
            </w:r>
          </w:p>
        </w:tc>
        <w:tc>
          <w:tcPr>
            <w:tcW w:w="1134" w:type="dxa"/>
            <w:vAlign w:val="center"/>
          </w:tcPr>
          <w:p w:rsidR="007C7799" w:rsidRPr="00C54352" w:rsidRDefault="007C7799" w:rsidP="00D442C8">
            <w:pPr>
              <w:tabs>
                <w:tab w:val="left" w:pos="10348"/>
              </w:tabs>
              <w:jc w:val="center"/>
            </w:pPr>
            <w:r>
              <w:t>1</w:t>
            </w:r>
            <w:r w:rsidR="00D442C8">
              <w:t>2</w:t>
            </w:r>
            <w:r>
              <w:t>0,00</w:t>
            </w:r>
          </w:p>
        </w:tc>
        <w:tc>
          <w:tcPr>
            <w:tcW w:w="992" w:type="dxa"/>
          </w:tcPr>
          <w:p w:rsidR="007C7799" w:rsidRDefault="00D442C8" w:rsidP="00BB06B9">
            <w:pPr>
              <w:tabs>
                <w:tab w:val="left" w:pos="10348"/>
              </w:tabs>
              <w:jc w:val="center"/>
            </w:pPr>
            <w:r>
              <w:t>12</w:t>
            </w:r>
            <w:r w:rsidR="009D616C">
              <w:t>0</w:t>
            </w:r>
            <w:r>
              <w:t>,00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  <w:r w:rsidR="00D442C8"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84191A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1.3.1.</w:t>
            </w: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B3B" w:rsidRPr="00785C9F" w:rsidTr="00B816AD">
        <w:tc>
          <w:tcPr>
            <w:tcW w:w="1702" w:type="dxa"/>
          </w:tcPr>
          <w:p w:rsidR="00D06B3B" w:rsidRPr="00C54352" w:rsidRDefault="00D06B3B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D06B3B" w:rsidRPr="004234D1" w:rsidRDefault="00D06B3B" w:rsidP="00BB06B9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</w:t>
            </w:r>
            <w:r w:rsidRPr="006E0E0B">
              <w:rPr>
                <w:color w:val="000000" w:themeColor="text1"/>
              </w:rPr>
              <w:t>роведению противопожарной пропаганды</w:t>
            </w:r>
            <w:r>
              <w:rPr>
                <w:color w:val="000000" w:themeColor="text1"/>
              </w:rPr>
              <w:t xml:space="preserve"> среди населения</w:t>
            </w:r>
          </w:p>
        </w:tc>
        <w:tc>
          <w:tcPr>
            <w:tcW w:w="3827" w:type="dxa"/>
          </w:tcPr>
          <w:p w:rsidR="00D06B3B" w:rsidRDefault="00D06B3B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D06B3B" w:rsidRDefault="0084191A" w:rsidP="0084191A">
            <w:pPr>
              <w:tabs>
                <w:tab w:val="left" w:pos="10348"/>
              </w:tabs>
              <w:jc w:val="center"/>
            </w:pPr>
            <w:r>
              <w:t>100</w:t>
            </w:r>
            <w:r w:rsidR="00D06B3B">
              <w:t>,00</w:t>
            </w:r>
          </w:p>
        </w:tc>
        <w:tc>
          <w:tcPr>
            <w:tcW w:w="992" w:type="dxa"/>
            <w:vAlign w:val="center"/>
          </w:tcPr>
          <w:p w:rsidR="00D06B3B" w:rsidRDefault="00D06B3B" w:rsidP="004B7ECC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D06B3B" w:rsidRDefault="0084191A" w:rsidP="004B7ECC">
            <w:pPr>
              <w:tabs>
                <w:tab w:val="left" w:pos="10348"/>
              </w:tabs>
              <w:jc w:val="center"/>
            </w:pPr>
            <w:r>
              <w:t>30</w:t>
            </w:r>
            <w:r w:rsidR="00D06B3B">
              <w:t>,00</w:t>
            </w:r>
          </w:p>
        </w:tc>
        <w:tc>
          <w:tcPr>
            <w:tcW w:w="1134" w:type="dxa"/>
            <w:vAlign w:val="center"/>
          </w:tcPr>
          <w:p w:rsidR="00D06B3B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D06B3B">
              <w:t>0,00</w:t>
            </w:r>
          </w:p>
        </w:tc>
        <w:tc>
          <w:tcPr>
            <w:tcW w:w="992" w:type="dxa"/>
            <w:vAlign w:val="center"/>
          </w:tcPr>
          <w:p w:rsidR="00D06B3B" w:rsidRPr="00C54352" w:rsidRDefault="0084191A" w:rsidP="004B7ECC">
            <w:pPr>
              <w:tabs>
                <w:tab w:val="left" w:pos="10348"/>
              </w:tabs>
              <w:jc w:val="center"/>
            </w:pPr>
            <w:r>
              <w:t>3</w:t>
            </w:r>
            <w:r w:rsidR="00D06B3B">
              <w:t>0,00</w:t>
            </w:r>
          </w:p>
        </w:tc>
        <w:tc>
          <w:tcPr>
            <w:tcW w:w="993" w:type="dxa"/>
            <w:vAlign w:val="center"/>
          </w:tcPr>
          <w:p w:rsidR="00D06B3B" w:rsidRDefault="00D06B3B" w:rsidP="009D616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875BB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84191A" w:rsidRPr="00785C9F" w:rsidTr="00B816AD">
        <w:tc>
          <w:tcPr>
            <w:tcW w:w="1702" w:type="dxa"/>
          </w:tcPr>
          <w:p w:rsidR="0084191A" w:rsidRPr="00C54352" w:rsidRDefault="0084191A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191A" w:rsidRPr="00875BBF" w:rsidRDefault="0084191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4191A" w:rsidRPr="00785C9F" w:rsidRDefault="0084191A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4191A" w:rsidRPr="00C54352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</w:tcPr>
          <w:p w:rsidR="0084191A" w:rsidRDefault="0084191A" w:rsidP="00BB06B9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875BBF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875BBF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875BBF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7C7799" w:rsidRPr="00785C9F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3827" w:type="dxa"/>
            <w:vAlign w:val="center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C7799" w:rsidRPr="00785C9F" w:rsidRDefault="00392BE1" w:rsidP="00E8583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85832">
              <w:rPr>
                <w:b/>
              </w:rPr>
              <w:t>4</w:t>
            </w:r>
            <w:r>
              <w:rPr>
                <w:b/>
              </w:rPr>
              <w:t>8</w:t>
            </w:r>
            <w:r w:rsidR="007C7799" w:rsidRPr="00785C9F">
              <w:rPr>
                <w:b/>
              </w:rPr>
              <w:t>,</w:t>
            </w:r>
            <w:r>
              <w:rPr>
                <w:b/>
              </w:rPr>
              <w:t>448</w:t>
            </w:r>
          </w:p>
        </w:tc>
        <w:tc>
          <w:tcPr>
            <w:tcW w:w="992" w:type="dxa"/>
            <w:vAlign w:val="center"/>
          </w:tcPr>
          <w:p w:rsidR="007C7799" w:rsidRPr="00785C9F" w:rsidRDefault="00392BE1" w:rsidP="00392BE1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="007C7799">
              <w:rPr>
                <w:b/>
              </w:rPr>
              <w:t>,</w:t>
            </w:r>
            <w:r>
              <w:rPr>
                <w:b/>
              </w:rPr>
              <w:t>448</w:t>
            </w:r>
          </w:p>
        </w:tc>
        <w:tc>
          <w:tcPr>
            <w:tcW w:w="1134" w:type="dxa"/>
            <w:vAlign w:val="center"/>
          </w:tcPr>
          <w:p w:rsidR="007C7799" w:rsidRPr="00785C9F" w:rsidRDefault="00E85832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C7799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C7799" w:rsidRPr="00785C9F" w:rsidRDefault="00E85832" w:rsidP="00E8583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799">
              <w:rPr>
                <w:b/>
              </w:rPr>
              <w:t>20,0</w:t>
            </w:r>
            <w:r w:rsidR="007C7799" w:rsidRPr="00785C9F">
              <w:rPr>
                <w:b/>
              </w:rPr>
              <w:t>0</w:t>
            </w:r>
          </w:p>
        </w:tc>
        <w:tc>
          <w:tcPr>
            <w:tcW w:w="992" w:type="dxa"/>
          </w:tcPr>
          <w:p w:rsidR="007C7799" w:rsidRDefault="00E85832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  <w:r w:rsidR="009D616C">
              <w:rPr>
                <w:b/>
              </w:rPr>
              <w:t>0</w:t>
            </w:r>
          </w:p>
        </w:tc>
        <w:tc>
          <w:tcPr>
            <w:tcW w:w="993" w:type="dxa"/>
          </w:tcPr>
          <w:p w:rsidR="007C7799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85832">
              <w:rPr>
                <w:b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E85832" w:rsidRPr="00785C9F" w:rsidTr="00B816AD">
        <w:tc>
          <w:tcPr>
            <w:tcW w:w="1702" w:type="dxa"/>
          </w:tcPr>
          <w:p w:rsidR="00E85832" w:rsidRPr="00785C9F" w:rsidRDefault="00E85832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85832" w:rsidRPr="00785C9F" w:rsidRDefault="00E85832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85832" w:rsidRPr="00785C9F" w:rsidRDefault="00E85832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E85832" w:rsidRPr="00392BE1" w:rsidRDefault="00E85832" w:rsidP="00E85832">
            <w:pPr>
              <w:tabs>
                <w:tab w:val="left" w:pos="10348"/>
              </w:tabs>
              <w:jc w:val="center"/>
            </w:pPr>
            <w:r w:rsidRPr="00392BE1">
              <w:t>5</w:t>
            </w:r>
            <w:r>
              <w:t>4</w:t>
            </w:r>
            <w:r w:rsidRPr="00392BE1">
              <w:t>8,448</w:t>
            </w:r>
          </w:p>
        </w:tc>
        <w:tc>
          <w:tcPr>
            <w:tcW w:w="992" w:type="dxa"/>
            <w:vAlign w:val="center"/>
          </w:tcPr>
          <w:p w:rsidR="00E85832" w:rsidRPr="00E85832" w:rsidRDefault="00E85832" w:rsidP="004B7ECC">
            <w:pPr>
              <w:tabs>
                <w:tab w:val="left" w:pos="10348"/>
              </w:tabs>
              <w:jc w:val="center"/>
            </w:pPr>
            <w:r w:rsidRPr="00E85832">
              <w:t>198,448</w:t>
            </w:r>
          </w:p>
        </w:tc>
        <w:tc>
          <w:tcPr>
            <w:tcW w:w="1134" w:type="dxa"/>
            <w:vAlign w:val="center"/>
          </w:tcPr>
          <w:p w:rsidR="00E85832" w:rsidRPr="00E85832" w:rsidRDefault="00E85832" w:rsidP="004B7ECC">
            <w:pPr>
              <w:tabs>
                <w:tab w:val="left" w:pos="10348"/>
              </w:tabs>
              <w:jc w:val="center"/>
            </w:pPr>
            <w:r w:rsidRPr="00E85832">
              <w:t>110,00</w:t>
            </w:r>
          </w:p>
        </w:tc>
        <w:tc>
          <w:tcPr>
            <w:tcW w:w="1134" w:type="dxa"/>
            <w:vAlign w:val="center"/>
          </w:tcPr>
          <w:p w:rsidR="00E85832" w:rsidRPr="00E85832" w:rsidRDefault="00E85832" w:rsidP="004B7ECC">
            <w:pPr>
              <w:tabs>
                <w:tab w:val="left" w:pos="10348"/>
              </w:tabs>
              <w:jc w:val="center"/>
            </w:pPr>
            <w:r w:rsidRPr="00E85832">
              <w:t>120,00</w:t>
            </w:r>
          </w:p>
        </w:tc>
        <w:tc>
          <w:tcPr>
            <w:tcW w:w="992" w:type="dxa"/>
          </w:tcPr>
          <w:p w:rsidR="00E85832" w:rsidRPr="00E85832" w:rsidRDefault="00E85832" w:rsidP="004B7ECC">
            <w:pPr>
              <w:tabs>
                <w:tab w:val="left" w:pos="10348"/>
              </w:tabs>
              <w:jc w:val="center"/>
            </w:pPr>
            <w:r w:rsidRPr="00E85832">
              <w:t>120,00</w:t>
            </w:r>
          </w:p>
        </w:tc>
        <w:tc>
          <w:tcPr>
            <w:tcW w:w="993" w:type="dxa"/>
          </w:tcPr>
          <w:p w:rsidR="00E85832" w:rsidRPr="00E85832" w:rsidRDefault="00E85832" w:rsidP="004B7ECC">
            <w:pPr>
              <w:tabs>
                <w:tab w:val="left" w:pos="10348"/>
              </w:tabs>
              <w:jc w:val="center"/>
            </w:pPr>
            <w:r w:rsidRPr="00E85832">
              <w:t>0,00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  <w:r w:rsidR="00B816AD">
              <w:rPr>
                <w:rFonts w:ascii="Times New Roman" w:hAnsi="Times New Roman" w:cs="Times New Roman"/>
              </w:rPr>
              <w:t xml:space="preserve"> </w:t>
            </w: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27" w:type="dxa"/>
          </w:tcPr>
          <w:p w:rsidR="007C7799" w:rsidRPr="006E0E0B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  <w:r w:rsidR="00E85832">
              <w:rPr>
                <w:rFonts w:ascii="Times New Roman" w:hAnsi="Times New Roman" w:cs="Times New Roman"/>
              </w:rPr>
              <w:t xml:space="preserve"> Обслуживание </w:t>
            </w:r>
            <w:r w:rsidR="00E85832" w:rsidRPr="006E0E0B">
              <w:rPr>
                <w:rFonts w:ascii="Times New Roman" w:hAnsi="Times New Roman" w:cs="Times New Roman"/>
              </w:rPr>
              <w:t>АПК «Безопасный город»</w:t>
            </w:r>
          </w:p>
        </w:tc>
        <w:tc>
          <w:tcPr>
            <w:tcW w:w="3827" w:type="dxa"/>
          </w:tcPr>
          <w:p w:rsidR="007C7799" w:rsidRPr="0030034B" w:rsidRDefault="007C7799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7C7799" w:rsidRPr="00C54352" w:rsidRDefault="00E85832" w:rsidP="00392BE1">
            <w:pPr>
              <w:tabs>
                <w:tab w:val="left" w:pos="10348"/>
              </w:tabs>
              <w:jc w:val="center"/>
            </w:pPr>
            <w:r>
              <w:t>47</w:t>
            </w:r>
            <w:r w:rsidR="00392BE1">
              <w:t>8</w:t>
            </w:r>
            <w:r w:rsidR="007C7799">
              <w:t>,</w:t>
            </w:r>
            <w:r w:rsidR="00392BE1">
              <w:t>448</w:t>
            </w:r>
          </w:p>
        </w:tc>
        <w:tc>
          <w:tcPr>
            <w:tcW w:w="992" w:type="dxa"/>
            <w:vAlign w:val="center"/>
          </w:tcPr>
          <w:p w:rsidR="007C7799" w:rsidRPr="00C54352" w:rsidRDefault="00392BE1" w:rsidP="00392BE1">
            <w:pPr>
              <w:tabs>
                <w:tab w:val="left" w:pos="10348"/>
              </w:tabs>
              <w:jc w:val="center"/>
            </w:pPr>
            <w:r>
              <w:t>178</w:t>
            </w:r>
            <w:r w:rsidR="007C7799">
              <w:t>,</w:t>
            </w:r>
            <w:r>
              <w:t>448</w:t>
            </w:r>
          </w:p>
        </w:tc>
        <w:tc>
          <w:tcPr>
            <w:tcW w:w="1134" w:type="dxa"/>
            <w:vAlign w:val="center"/>
          </w:tcPr>
          <w:p w:rsidR="007C7799" w:rsidRPr="00C54352" w:rsidRDefault="00E85832" w:rsidP="00BB06B9">
            <w:pPr>
              <w:tabs>
                <w:tab w:val="left" w:pos="10348"/>
              </w:tabs>
              <w:jc w:val="center"/>
            </w:pPr>
            <w:r>
              <w:t>10</w:t>
            </w:r>
            <w:r w:rsidR="007C7799">
              <w:t>0,00</w:t>
            </w:r>
          </w:p>
        </w:tc>
        <w:tc>
          <w:tcPr>
            <w:tcW w:w="1134" w:type="dxa"/>
            <w:vAlign w:val="center"/>
          </w:tcPr>
          <w:p w:rsidR="007C7799" w:rsidRPr="00C54352" w:rsidRDefault="00E85832" w:rsidP="00BB06B9">
            <w:pPr>
              <w:tabs>
                <w:tab w:val="left" w:pos="10348"/>
              </w:tabs>
              <w:jc w:val="center"/>
            </w:pPr>
            <w:r>
              <w:t>10</w:t>
            </w:r>
            <w:r w:rsidR="007C7799">
              <w:t>0,00</w:t>
            </w:r>
          </w:p>
        </w:tc>
        <w:tc>
          <w:tcPr>
            <w:tcW w:w="992" w:type="dxa"/>
            <w:vAlign w:val="center"/>
          </w:tcPr>
          <w:p w:rsidR="007C7799" w:rsidRDefault="00E85832" w:rsidP="009D616C">
            <w:pPr>
              <w:tabs>
                <w:tab w:val="left" w:pos="10348"/>
              </w:tabs>
              <w:jc w:val="center"/>
            </w:pPr>
            <w:r>
              <w:t>10</w:t>
            </w:r>
            <w:r w:rsidR="009D616C">
              <w:t>0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7C7799" w:rsidRDefault="009D616C" w:rsidP="009D616C">
            <w:pPr>
              <w:tabs>
                <w:tab w:val="left" w:pos="10348"/>
              </w:tabs>
              <w:jc w:val="center"/>
            </w:pPr>
            <w:r>
              <w:t>0</w:t>
            </w:r>
            <w:r w:rsidR="00E85832"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E85832" w:rsidRPr="00785C9F" w:rsidTr="00B816AD">
        <w:tc>
          <w:tcPr>
            <w:tcW w:w="1702" w:type="dxa"/>
          </w:tcPr>
          <w:p w:rsidR="00E85832" w:rsidRPr="00785C9F" w:rsidRDefault="00E85832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85832" w:rsidRPr="00785C9F" w:rsidRDefault="00E85832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E85832" w:rsidRPr="00785C9F" w:rsidRDefault="00E85832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E85832" w:rsidRPr="00C54352" w:rsidRDefault="00E85832" w:rsidP="004B7ECC">
            <w:pPr>
              <w:tabs>
                <w:tab w:val="left" w:pos="10348"/>
              </w:tabs>
              <w:jc w:val="center"/>
            </w:pPr>
            <w:r>
              <w:t>478,448</w:t>
            </w:r>
          </w:p>
        </w:tc>
        <w:tc>
          <w:tcPr>
            <w:tcW w:w="992" w:type="dxa"/>
            <w:vAlign w:val="center"/>
          </w:tcPr>
          <w:p w:rsidR="00E85832" w:rsidRPr="00C54352" w:rsidRDefault="00E85832" w:rsidP="004B7ECC">
            <w:pPr>
              <w:tabs>
                <w:tab w:val="left" w:pos="10348"/>
              </w:tabs>
              <w:jc w:val="center"/>
            </w:pPr>
            <w:r>
              <w:t>178,448</w:t>
            </w:r>
          </w:p>
        </w:tc>
        <w:tc>
          <w:tcPr>
            <w:tcW w:w="1134" w:type="dxa"/>
            <w:vAlign w:val="center"/>
          </w:tcPr>
          <w:p w:rsidR="00E85832" w:rsidRPr="00C54352" w:rsidRDefault="00E85832" w:rsidP="004B7ECC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E85832" w:rsidRPr="00C54352" w:rsidRDefault="00E85832" w:rsidP="004B7ECC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E85832" w:rsidRDefault="00E85832" w:rsidP="004B7ECC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3" w:type="dxa"/>
            <w:vAlign w:val="center"/>
          </w:tcPr>
          <w:p w:rsidR="00E85832" w:rsidRDefault="00E85832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2.2.1.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9D616C" w:rsidRPr="002A05F2" w:rsidRDefault="009D616C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F66AE">
              <w:rPr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9D616C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D616C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D616C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D616C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9D616C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Pr="002A05F2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2A05F2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BF66AE" w:rsidRPr="00785C9F" w:rsidTr="00B816AD">
        <w:tc>
          <w:tcPr>
            <w:tcW w:w="1702" w:type="dxa"/>
          </w:tcPr>
          <w:p w:rsidR="00BF66AE" w:rsidRDefault="00BF66AE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 xml:space="preserve">Основное </w:t>
            </w:r>
            <w:r>
              <w:rPr>
                <w:snapToGrid w:val="0"/>
                <w:color w:val="000000"/>
                <w:lang w:eastAsia="ru-RU"/>
              </w:rPr>
              <w:lastRenderedPageBreak/>
              <w:t>мероприятие 2.2.2.</w:t>
            </w:r>
          </w:p>
        </w:tc>
        <w:tc>
          <w:tcPr>
            <w:tcW w:w="3827" w:type="dxa"/>
          </w:tcPr>
          <w:p w:rsidR="00BF66AE" w:rsidRDefault="00BF66AE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lastRenderedPageBreak/>
              <w:t xml:space="preserve">Организация и обеспечение мероприятий, </w:t>
            </w:r>
            <w:r>
              <w:rPr>
                <w:snapToGrid w:val="0"/>
                <w:color w:val="000000"/>
                <w:lang w:eastAsia="ru-RU"/>
              </w:rPr>
              <w:lastRenderedPageBreak/>
              <w:t>напарвленных на организацию охраны общественного порядка</w:t>
            </w:r>
          </w:p>
        </w:tc>
        <w:tc>
          <w:tcPr>
            <w:tcW w:w="3827" w:type="dxa"/>
          </w:tcPr>
          <w:p w:rsidR="00BF66AE" w:rsidRPr="00785C9F" w:rsidRDefault="00BF66AE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BF66AE" w:rsidRPr="00785C9F" w:rsidTr="00B816AD">
        <w:trPr>
          <w:trHeight w:val="337"/>
        </w:trPr>
        <w:tc>
          <w:tcPr>
            <w:tcW w:w="1702" w:type="dxa"/>
          </w:tcPr>
          <w:p w:rsidR="00BF66AE" w:rsidRPr="00C15B67" w:rsidRDefault="00BF66AE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F66AE" w:rsidRPr="00C15B67" w:rsidRDefault="00BF66AE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7" w:type="dxa"/>
          </w:tcPr>
          <w:p w:rsidR="00BF66AE" w:rsidRPr="00C15B67" w:rsidRDefault="00BF66AE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3827" w:type="dxa"/>
          </w:tcPr>
          <w:p w:rsidR="00BF66AE" w:rsidRDefault="00BF66AE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15B67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15B67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Pr="00C15B67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15B67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15B67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15B67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BF66AE" w:rsidRPr="00785C9F" w:rsidTr="00B816AD">
        <w:tc>
          <w:tcPr>
            <w:tcW w:w="1702" w:type="dxa"/>
          </w:tcPr>
          <w:p w:rsidR="00BF66AE" w:rsidRPr="00C15B67" w:rsidRDefault="00BF66AE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2.4.1.</w:t>
            </w:r>
          </w:p>
        </w:tc>
        <w:tc>
          <w:tcPr>
            <w:tcW w:w="3827" w:type="dxa"/>
          </w:tcPr>
          <w:p w:rsidR="00BF66AE" w:rsidRDefault="00BF66AE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Профилактика терроризма и экстремизма в молодежной среде</w:t>
            </w:r>
          </w:p>
        </w:tc>
        <w:tc>
          <w:tcPr>
            <w:tcW w:w="3827" w:type="dxa"/>
          </w:tcPr>
          <w:p w:rsidR="00BF66AE" w:rsidRPr="00785C9F" w:rsidRDefault="00BF66AE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BF66AE" w:rsidRPr="00785C9F" w:rsidTr="00B816AD">
        <w:tc>
          <w:tcPr>
            <w:tcW w:w="1702" w:type="dxa"/>
          </w:tcPr>
          <w:p w:rsidR="00BF66AE" w:rsidRDefault="00BF66AE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3827" w:type="dxa"/>
          </w:tcPr>
          <w:p w:rsidR="00BF66AE" w:rsidRPr="00DA7947" w:rsidRDefault="00BF66AE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3827" w:type="dxa"/>
          </w:tcPr>
          <w:p w:rsidR="00BF66AE" w:rsidRDefault="00BF66AE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F66AE" w:rsidRPr="002A05F2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F66AE" w:rsidRPr="00785C9F" w:rsidRDefault="00BF66AE" w:rsidP="00BF66AE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9B72A1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9B72A1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9B72A1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9B72A1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9B72A1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9B72A1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 xml:space="preserve">средства от приносящей доход </w:t>
            </w:r>
            <w:r w:rsidRPr="00785C9F">
              <w:rPr>
                <w:snapToGrid w:val="0"/>
                <w:lang w:eastAsia="ru-RU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D616C" w:rsidRPr="007D0EA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9D616C" w:rsidRPr="00C54352" w:rsidRDefault="006D3B41" w:rsidP="00BB06B9">
            <w:pPr>
              <w:tabs>
                <w:tab w:val="left" w:pos="10348"/>
              </w:tabs>
              <w:jc w:val="center"/>
            </w:pPr>
            <w:r>
              <w:t>7</w:t>
            </w:r>
            <w:r w:rsidR="009D616C">
              <w:t>0,00</w:t>
            </w:r>
          </w:p>
        </w:tc>
        <w:tc>
          <w:tcPr>
            <w:tcW w:w="992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9D616C" w:rsidRPr="00C54352" w:rsidRDefault="009D616C" w:rsidP="00BB06B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9D616C" w:rsidRPr="00C54352" w:rsidRDefault="006D3B41" w:rsidP="00BB06B9">
            <w:pPr>
              <w:tabs>
                <w:tab w:val="left" w:pos="10348"/>
              </w:tabs>
              <w:jc w:val="center"/>
            </w:pPr>
            <w:r>
              <w:t>2</w:t>
            </w:r>
            <w:r w:rsidR="009D616C">
              <w:t>0,00</w:t>
            </w:r>
          </w:p>
        </w:tc>
        <w:tc>
          <w:tcPr>
            <w:tcW w:w="992" w:type="dxa"/>
            <w:vAlign w:val="center"/>
          </w:tcPr>
          <w:p w:rsidR="009D616C" w:rsidRPr="00785C9F" w:rsidRDefault="006D3B41" w:rsidP="00E8583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85832">
              <w:rPr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9D616C" w:rsidRPr="00785C9F" w:rsidRDefault="00E85832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9D616C"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C54352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D3B41" w:rsidRPr="00785C9F" w:rsidTr="00B816AD">
        <w:tc>
          <w:tcPr>
            <w:tcW w:w="1702" w:type="dxa"/>
          </w:tcPr>
          <w:p w:rsidR="006D3B41" w:rsidRPr="00C54352" w:rsidRDefault="006D3B41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B41" w:rsidRPr="005B2025" w:rsidRDefault="006D3B41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B41" w:rsidRPr="00785C9F" w:rsidRDefault="006D3B41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6D3B41" w:rsidRPr="00C54352" w:rsidRDefault="006D3B41" w:rsidP="004B7ECC">
            <w:pPr>
              <w:tabs>
                <w:tab w:val="left" w:pos="10348"/>
              </w:tabs>
              <w:jc w:val="center"/>
            </w:pPr>
            <w:r>
              <w:t>70,00</w:t>
            </w:r>
          </w:p>
        </w:tc>
        <w:tc>
          <w:tcPr>
            <w:tcW w:w="992" w:type="dxa"/>
            <w:vAlign w:val="center"/>
          </w:tcPr>
          <w:p w:rsidR="006D3B41" w:rsidRPr="00C54352" w:rsidRDefault="006D3B41" w:rsidP="004B7ECC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6D3B41" w:rsidRPr="00C54352" w:rsidRDefault="006D3B41" w:rsidP="004B7ECC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D3B41" w:rsidRPr="00C54352" w:rsidRDefault="006D3B41" w:rsidP="004B7ECC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6D3B41" w:rsidRPr="00785C9F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20,00</w:t>
            </w:r>
          </w:p>
        </w:tc>
        <w:tc>
          <w:tcPr>
            <w:tcW w:w="993" w:type="dxa"/>
            <w:vAlign w:val="center"/>
          </w:tcPr>
          <w:p w:rsidR="006D3B41" w:rsidRPr="00785C9F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2.4.5.</w:t>
            </w: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2.5.1.</w:t>
            </w: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2.5.2.</w:t>
            </w: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 массовых мероприятий по теме межнациональных отношений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Default="007C7799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C7799" w:rsidRDefault="007C7799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3827" w:type="dxa"/>
          </w:tcPr>
          <w:p w:rsidR="009D616C" w:rsidRPr="00785C9F" w:rsidRDefault="009D616C" w:rsidP="00BB06B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9D616C" w:rsidRPr="00785C9F" w:rsidRDefault="006D3B41" w:rsidP="006D3B41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="009D616C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9D616C" w:rsidRPr="00785C9F" w:rsidRDefault="009D616C" w:rsidP="00392BE1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92BE1">
              <w:rPr>
                <w:b/>
              </w:rPr>
              <w:t>3</w:t>
            </w:r>
            <w:r>
              <w:rPr>
                <w:b/>
              </w:rPr>
              <w:t>4,00</w:t>
            </w:r>
          </w:p>
        </w:tc>
        <w:tc>
          <w:tcPr>
            <w:tcW w:w="1134" w:type="dxa"/>
            <w:vAlign w:val="center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D3B41">
              <w:rPr>
                <w:b/>
              </w:rPr>
              <w:t>0</w:t>
            </w:r>
            <w:r>
              <w:rPr>
                <w:b/>
              </w:rPr>
              <w:t>,0</w:t>
            </w:r>
            <w:r w:rsidRPr="00785C9F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D616C" w:rsidRPr="00785C9F" w:rsidRDefault="006D3B41" w:rsidP="00BB06B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616C">
              <w:rPr>
                <w:b/>
              </w:rPr>
              <w:t>0,0</w:t>
            </w:r>
            <w:r w:rsidR="009D616C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D616C" w:rsidRPr="00785C9F" w:rsidRDefault="006D3B41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b/>
              </w:rPr>
              <w:t>80,0</w:t>
            </w:r>
            <w:r w:rsidRPr="00785C9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9D616C" w:rsidRPr="00785C9F" w:rsidRDefault="006D3B41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b/>
              </w:rPr>
              <w:t>0,0</w:t>
            </w:r>
            <w:r w:rsidRPr="00785C9F">
              <w:rPr>
                <w:b/>
              </w:rPr>
              <w:t>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D3B41" w:rsidRPr="00785C9F" w:rsidTr="00B816AD">
        <w:tc>
          <w:tcPr>
            <w:tcW w:w="1702" w:type="dxa"/>
          </w:tcPr>
          <w:p w:rsidR="006D3B41" w:rsidRPr="00785C9F" w:rsidRDefault="006D3B41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D3B41" w:rsidRPr="00785C9F" w:rsidRDefault="006D3B41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D3B41" w:rsidRPr="00785C9F" w:rsidRDefault="006D3B41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</w:pPr>
            <w:r w:rsidRPr="006D3B41">
              <w:t>664,00</w:t>
            </w:r>
          </w:p>
        </w:tc>
        <w:tc>
          <w:tcPr>
            <w:tcW w:w="992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</w:pPr>
            <w:r w:rsidRPr="006D3B41">
              <w:t>434,00</w:t>
            </w:r>
          </w:p>
        </w:tc>
        <w:tc>
          <w:tcPr>
            <w:tcW w:w="1134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</w:pPr>
            <w:r w:rsidRPr="006D3B41">
              <w:t>70,00</w:t>
            </w:r>
          </w:p>
        </w:tc>
        <w:tc>
          <w:tcPr>
            <w:tcW w:w="1134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</w:pPr>
            <w:r w:rsidRPr="006D3B41">
              <w:t>80,00</w:t>
            </w:r>
          </w:p>
        </w:tc>
        <w:tc>
          <w:tcPr>
            <w:tcW w:w="992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6D3B41">
              <w:t>80,00</w:t>
            </w:r>
          </w:p>
        </w:tc>
        <w:tc>
          <w:tcPr>
            <w:tcW w:w="993" w:type="dxa"/>
            <w:vAlign w:val="center"/>
          </w:tcPr>
          <w:p w:rsidR="006D3B41" w:rsidRPr="006D3B41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6D3B41">
              <w:t>0,00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555CC5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3827" w:type="dxa"/>
          </w:tcPr>
          <w:p w:rsidR="009D616C" w:rsidRPr="00555CC5" w:rsidRDefault="009D616C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3827" w:type="dxa"/>
          </w:tcPr>
          <w:p w:rsidR="009D616C" w:rsidRPr="00A215B6" w:rsidRDefault="009D616C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9D616C" w:rsidRDefault="0084191A" w:rsidP="00BB06B9">
            <w:pPr>
              <w:tabs>
                <w:tab w:val="left" w:pos="10348"/>
              </w:tabs>
              <w:jc w:val="center"/>
            </w:pPr>
            <w:r>
              <w:t>8</w:t>
            </w:r>
            <w:r w:rsidR="000A4FD4">
              <w:t>4</w:t>
            </w:r>
            <w:r w:rsidR="006D3B41">
              <w:t>,0</w:t>
            </w:r>
            <w:r w:rsidR="009D616C">
              <w:t>0</w:t>
            </w:r>
          </w:p>
        </w:tc>
        <w:tc>
          <w:tcPr>
            <w:tcW w:w="992" w:type="dxa"/>
            <w:vAlign w:val="center"/>
          </w:tcPr>
          <w:p w:rsidR="009D616C" w:rsidRDefault="000A4FD4" w:rsidP="00BB06B9">
            <w:pPr>
              <w:tabs>
                <w:tab w:val="left" w:pos="10348"/>
              </w:tabs>
              <w:jc w:val="center"/>
            </w:pPr>
            <w:r>
              <w:t>4</w:t>
            </w:r>
            <w:r w:rsidR="006D3B41">
              <w:t>,00</w:t>
            </w:r>
          </w:p>
        </w:tc>
        <w:tc>
          <w:tcPr>
            <w:tcW w:w="1134" w:type="dxa"/>
            <w:vAlign w:val="center"/>
          </w:tcPr>
          <w:p w:rsidR="009D616C" w:rsidRDefault="006D3B41" w:rsidP="00BB06B9">
            <w:pPr>
              <w:tabs>
                <w:tab w:val="left" w:pos="10348"/>
              </w:tabs>
              <w:jc w:val="center"/>
            </w:pPr>
            <w:r>
              <w:t>2</w:t>
            </w:r>
            <w:r w:rsidR="009D616C">
              <w:t>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9D616C" w:rsidRDefault="0084191A" w:rsidP="00BB06B9">
            <w:pPr>
              <w:tabs>
                <w:tab w:val="left" w:pos="10348"/>
              </w:tabs>
              <w:jc w:val="center"/>
            </w:pPr>
            <w:r>
              <w:t>3</w:t>
            </w:r>
            <w:r w:rsidR="006D3B41">
              <w:t>0,00</w:t>
            </w:r>
          </w:p>
        </w:tc>
        <w:tc>
          <w:tcPr>
            <w:tcW w:w="992" w:type="dxa"/>
            <w:vAlign w:val="center"/>
          </w:tcPr>
          <w:p w:rsidR="009D616C" w:rsidRPr="00785C9F" w:rsidRDefault="0084191A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t>3</w:t>
            </w:r>
            <w:r w:rsidR="006D3B41">
              <w:t>0,00</w:t>
            </w:r>
          </w:p>
        </w:tc>
        <w:tc>
          <w:tcPr>
            <w:tcW w:w="993" w:type="dxa"/>
            <w:vAlign w:val="center"/>
          </w:tcPr>
          <w:p w:rsidR="009D616C" w:rsidRPr="00785C9F" w:rsidRDefault="009D616C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 w:rsidR="006D3B41">
              <w:rPr>
                <w:lang w:eastAsia="ru-RU"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84191A" w:rsidRPr="00785C9F" w:rsidTr="00B816AD">
        <w:tc>
          <w:tcPr>
            <w:tcW w:w="1702" w:type="dxa"/>
          </w:tcPr>
          <w:p w:rsidR="0084191A" w:rsidRPr="00785C9F" w:rsidRDefault="0084191A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4191A" w:rsidRPr="005B2025" w:rsidRDefault="0084191A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191A" w:rsidRPr="00785C9F" w:rsidRDefault="0084191A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84,00</w:t>
            </w:r>
          </w:p>
        </w:tc>
        <w:tc>
          <w:tcPr>
            <w:tcW w:w="992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84191A" w:rsidRDefault="0084191A" w:rsidP="0003267F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84191A" w:rsidRPr="00785C9F" w:rsidRDefault="0084191A" w:rsidP="0003267F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84191A" w:rsidRPr="00785C9F" w:rsidRDefault="0084191A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>
              <w:rPr>
                <w:lang w:eastAsia="ru-RU"/>
              </w:rPr>
              <w:t>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9D616C" w:rsidRDefault="009B7EA9" w:rsidP="006D3B41">
            <w:pPr>
              <w:tabs>
                <w:tab w:val="left" w:pos="10348"/>
              </w:tabs>
              <w:jc w:val="center"/>
            </w:pPr>
            <w:r>
              <w:t>18</w:t>
            </w:r>
            <w:r w:rsidR="006D3B41">
              <w:t>0</w:t>
            </w:r>
            <w:r w:rsidR="009D616C">
              <w:t>,00</w:t>
            </w:r>
          </w:p>
        </w:tc>
        <w:tc>
          <w:tcPr>
            <w:tcW w:w="992" w:type="dxa"/>
            <w:vAlign w:val="center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9D616C" w:rsidRDefault="006D3B41" w:rsidP="00BB06B9">
            <w:pPr>
              <w:tabs>
                <w:tab w:val="left" w:pos="10348"/>
              </w:tabs>
              <w:jc w:val="center"/>
            </w:pPr>
            <w:r>
              <w:t>50</w:t>
            </w:r>
            <w:r w:rsidR="009D616C">
              <w:t>,00</w:t>
            </w:r>
          </w:p>
        </w:tc>
        <w:tc>
          <w:tcPr>
            <w:tcW w:w="1134" w:type="dxa"/>
            <w:vAlign w:val="center"/>
          </w:tcPr>
          <w:p w:rsidR="009D616C" w:rsidRDefault="009B7EA9" w:rsidP="00BB06B9">
            <w:pPr>
              <w:tabs>
                <w:tab w:val="left" w:pos="10348"/>
              </w:tabs>
              <w:jc w:val="center"/>
            </w:pPr>
            <w:r>
              <w:t>5</w:t>
            </w:r>
            <w:r w:rsidR="006D3B41">
              <w:t>0</w:t>
            </w:r>
            <w:r w:rsidR="009D616C">
              <w:t>,00</w:t>
            </w:r>
          </w:p>
        </w:tc>
        <w:tc>
          <w:tcPr>
            <w:tcW w:w="992" w:type="dxa"/>
            <w:vAlign w:val="center"/>
          </w:tcPr>
          <w:p w:rsidR="009D616C" w:rsidRPr="00785C9F" w:rsidRDefault="009B7EA9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D3B41">
              <w:rPr>
                <w:lang w:eastAsia="ru-RU"/>
              </w:rPr>
              <w:t>0,0</w:t>
            </w:r>
            <w:r w:rsidR="009D616C"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D616C" w:rsidRPr="00785C9F" w:rsidRDefault="009D616C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 w:rsidR="006D3B41">
              <w:rPr>
                <w:lang w:eastAsia="ru-RU"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D3B41" w:rsidRPr="00785C9F" w:rsidTr="00B816AD">
        <w:tc>
          <w:tcPr>
            <w:tcW w:w="1702" w:type="dxa"/>
          </w:tcPr>
          <w:p w:rsidR="006D3B41" w:rsidRPr="00785C9F" w:rsidRDefault="006D3B41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D3B41" w:rsidRPr="005B2025" w:rsidRDefault="006D3B41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B41" w:rsidRPr="00785C9F" w:rsidRDefault="006D3B41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6D3B41" w:rsidRDefault="009B7EA9" w:rsidP="004B7ECC">
            <w:pPr>
              <w:tabs>
                <w:tab w:val="left" w:pos="10348"/>
              </w:tabs>
              <w:jc w:val="center"/>
            </w:pPr>
            <w:r>
              <w:t>18</w:t>
            </w:r>
            <w:r w:rsidR="006D3B41">
              <w:t>0,00</w:t>
            </w:r>
          </w:p>
        </w:tc>
        <w:tc>
          <w:tcPr>
            <w:tcW w:w="992" w:type="dxa"/>
            <w:vAlign w:val="center"/>
          </w:tcPr>
          <w:p w:rsidR="006D3B41" w:rsidRDefault="006D3B41" w:rsidP="004B7ECC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D3B41" w:rsidRDefault="006D3B41" w:rsidP="004B7ECC">
            <w:pPr>
              <w:tabs>
                <w:tab w:val="left" w:pos="10348"/>
              </w:tabs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D3B41" w:rsidRDefault="009B7EA9" w:rsidP="004B7ECC">
            <w:pPr>
              <w:tabs>
                <w:tab w:val="left" w:pos="10348"/>
              </w:tabs>
              <w:jc w:val="center"/>
            </w:pPr>
            <w:r>
              <w:t>5</w:t>
            </w:r>
            <w:r w:rsidR="006D3B41">
              <w:t>0,00</w:t>
            </w:r>
          </w:p>
        </w:tc>
        <w:tc>
          <w:tcPr>
            <w:tcW w:w="992" w:type="dxa"/>
            <w:vAlign w:val="center"/>
          </w:tcPr>
          <w:p w:rsidR="006D3B41" w:rsidRPr="00785C9F" w:rsidRDefault="009B7EA9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D3B41">
              <w:rPr>
                <w:lang w:eastAsia="ru-RU"/>
              </w:rPr>
              <w:t>0,0</w:t>
            </w:r>
            <w:r w:rsidR="006D3B41"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D3B41" w:rsidRPr="00785C9F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>
              <w:rPr>
                <w:lang w:eastAsia="ru-RU"/>
              </w:rPr>
              <w:t>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C54352" w:rsidRDefault="009D616C" w:rsidP="00B816AD">
            <w:pPr>
              <w:pStyle w:val="ConsPlusCell"/>
              <w:tabs>
                <w:tab w:val="left" w:pos="1034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3827" w:type="dxa"/>
          </w:tcPr>
          <w:p w:rsidR="009D616C" w:rsidRDefault="009D616C" w:rsidP="00BB06B9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3827" w:type="dxa"/>
          </w:tcPr>
          <w:p w:rsidR="009D616C" w:rsidRDefault="009D616C" w:rsidP="00BB06B9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276" w:type="dxa"/>
            <w:vAlign w:val="center"/>
          </w:tcPr>
          <w:p w:rsidR="009D616C" w:rsidRPr="009B0AA5" w:rsidRDefault="006D3B41" w:rsidP="00BB06B9">
            <w:pPr>
              <w:tabs>
                <w:tab w:val="left" w:pos="10348"/>
              </w:tabs>
              <w:jc w:val="center"/>
            </w:pPr>
            <w:r>
              <w:t>40</w:t>
            </w:r>
            <w:r w:rsidR="009D616C">
              <w:t>0,00</w:t>
            </w:r>
          </w:p>
        </w:tc>
        <w:tc>
          <w:tcPr>
            <w:tcW w:w="992" w:type="dxa"/>
            <w:vAlign w:val="center"/>
          </w:tcPr>
          <w:p w:rsidR="009D616C" w:rsidRPr="009B0AA5" w:rsidRDefault="009D616C" w:rsidP="00BB06B9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9D616C" w:rsidRPr="009B0AA5" w:rsidRDefault="009D616C" w:rsidP="00BB06B9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9D616C" w:rsidRPr="009B0AA5" w:rsidRDefault="009D616C" w:rsidP="00BB06B9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9D616C" w:rsidRPr="00785C9F" w:rsidRDefault="009D616C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 w:rsidR="006D3B41">
              <w:rPr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9D616C" w:rsidRPr="00785C9F" w:rsidRDefault="009D616C" w:rsidP="009D616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 w:rsidR="006D3B41">
              <w:rPr>
                <w:lang w:eastAsia="ru-RU"/>
              </w:rPr>
              <w:t>,00</w:t>
            </w: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7C7799" w:rsidRPr="00785C9F" w:rsidTr="00B816AD">
        <w:tc>
          <w:tcPr>
            <w:tcW w:w="1702" w:type="dxa"/>
          </w:tcPr>
          <w:p w:rsidR="007C7799" w:rsidRPr="00785C9F" w:rsidRDefault="007C7799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C7799" w:rsidRPr="005B2025" w:rsidRDefault="007C7799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7799" w:rsidRPr="00785C9F" w:rsidRDefault="007C7799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276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7C7799" w:rsidRPr="00785C9F" w:rsidRDefault="007C7799" w:rsidP="00BB06B9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D3B41" w:rsidRPr="00785C9F" w:rsidTr="00B816AD">
        <w:tc>
          <w:tcPr>
            <w:tcW w:w="1702" w:type="dxa"/>
          </w:tcPr>
          <w:p w:rsidR="006D3B41" w:rsidRPr="00785C9F" w:rsidRDefault="006D3B41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D3B41" w:rsidRPr="005B2025" w:rsidRDefault="006D3B41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B41" w:rsidRPr="00785C9F" w:rsidRDefault="006D3B41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276" w:type="dxa"/>
            <w:vAlign w:val="center"/>
          </w:tcPr>
          <w:p w:rsidR="006D3B41" w:rsidRPr="009B0AA5" w:rsidRDefault="006D3B41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6D3B41" w:rsidRPr="009B0AA5" w:rsidRDefault="006D3B41" w:rsidP="004B7ECC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1134" w:type="dxa"/>
            <w:vAlign w:val="center"/>
          </w:tcPr>
          <w:p w:rsidR="006D3B41" w:rsidRPr="009B0AA5" w:rsidRDefault="006D3B41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D3B41" w:rsidRPr="009B0AA5" w:rsidRDefault="006D3B41" w:rsidP="004B7ECC">
            <w:pPr>
              <w:tabs>
                <w:tab w:val="left" w:pos="10348"/>
              </w:tabs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6D3B41" w:rsidRPr="00785C9F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>
              <w:rPr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6D3B41" w:rsidRPr="00785C9F" w:rsidRDefault="006D3B41" w:rsidP="004B7ECC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  <w:r>
              <w:rPr>
                <w:lang w:eastAsia="ru-RU"/>
              </w:rPr>
              <w:t>,00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9D616C" w:rsidRPr="00785C9F" w:rsidTr="00B816AD">
        <w:tc>
          <w:tcPr>
            <w:tcW w:w="1702" w:type="dxa"/>
          </w:tcPr>
          <w:p w:rsidR="009D616C" w:rsidRPr="00785C9F" w:rsidRDefault="009D616C" w:rsidP="00B816AD">
            <w:pPr>
              <w:tabs>
                <w:tab w:val="left" w:pos="10348"/>
              </w:tabs>
              <w:ind w:left="-108" w:right="-108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9D616C" w:rsidRPr="005B2025" w:rsidRDefault="009D616C" w:rsidP="00BB06B9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616C" w:rsidRPr="00785C9F" w:rsidRDefault="009D616C" w:rsidP="00BB06B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D616C" w:rsidRPr="00785C9F" w:rsidRDefault="009D616C" w:rsidP="00BB06B9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9D616C" w:rsidRPr="00785C9F" w:rsidRDefault="009D616C" w:rsidP="00B42A37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</w:tbl>
    <w:p w:rsidR="00B36098" w:rsidRPr="006F097C" w:rsidRDefault="00B36098" w:rsidP="00B53D42">
      <w:pPr>
        <w:tabs>
          <w:tab w:val="left" w:pos="10348"/>
        </w:tabs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46" w:rsidRDefault="00FD5046" w:rsidP="00221E34">
      <w:r>
        <w:separator/>
      </w:r>
    </w:p>
  </w:endnote>
  <w:endnote w:type="continuationSeparator" w:id="0">
    <w:p w:rsidR="00FD5046" w:rsidRDefault="00FD5046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46" w:rsidRDefault="00FD5046" w:rsidP="00221E34">
      <w:r>
        <w:separator/>
      </w:r>
    </w:p>
  </w:footnote>
  <w:footnote w:type="continuationSeparator" w:id="0">
    <w:p w:rsidR="00FD5046" w:rsidRDefault="00FD5046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CC" w:rsidRPr="00B65499" w:rsidRDefault="004B7ECC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0DE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066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C88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E9176CA"/>
    <w:multiLevelType w:val="hybridMultilevel"/>
    <w:tmpl w:val="494A2C36"/>
    <w:lvl w:ilvl="0" w:tplc="1C461A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80D3D"/>
    <w:multiLevelType w:val="hybridMultilevel"/>
    <w:tmpl w:val="063A3538"/>
    <w:lvl w:ilvl="0" w:tplc="59F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7"/>
  </w:num>
  <w:num w:numId="5">
    <w:abstractNumId w:val="8"/>
  </w:num>
  <w:num w:numId="6">
    <w:abstractNumId w:val="27"/>
  </w:num>
  <w:num w:numId="7">
    <w:abstractNumId w:val="12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23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  <w:num w:numId="18">
    <w:abstractNumId w:val="21"/>
  </w:num>
  <w:num w:numId="19">
    <w:abstractNumId w:val="25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0"/>
  </w:num>
  <w:num w:numId="25">
    <w:abstractNumId w:val="30"/>
  </w:num>
  <w:num w:numId="26">
    <w:abstractNumId w:val="29"/>
  </w:num>
  <w:num w:numId="27">
    <w:abstractNumId w:val="28"/>
  </w:num>
  <w:num w:numId="28">
    <w:abstractNumId w:val="15"/>
  </w:num>
  <w:num w:numId="29">
    <w:abstractNumId w:val="24"/>
  </w:num>
  <w:num w:numId="3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0C64"/>
    <w:rsid w:val="00014FBF"/>
    <w:rsid w:val="00016C08"/>
    <w:rsid w:val="00022C49"/>
    <w:rsid w:val="00023823"/>
    <w:rsid w:val="00025E16"/>
    <w:rsid w:val="00026320"/>
    <w:rsid w:val="00030691"/>
    <w:rsid w:val="00040EEA"/>
    <w:rsid w:val="000423D7"/>
    <w:rsid w:val="00043DA6"/>
    <w:rsid w:val="00046785"/>
    <w:rsid w:val="00047A95"/>
    <w:rsid w:val="00051828"/>
    <w:rsid w:val="00051D70"/>
    <w:rsid w:val="00055EFC"/>
    <w:rsid w:val="00057ADB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93858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490B"/>
    <w:rsid w:val="000A4FD4"/>
    <w:rsid w:val="000A6D6D"/>
    <w:rsid w:val="000B48A6"/>
    <w:rsid w:val="000B584A"/>
    <w:rsid w:val="000B5B1D"/>
    <w:rsid w:val="000B6877"/>
    <w:rsid w:val="000B6CBE"/>
    <w:rsid w:val="000B6E53"/>
    <w:rsid w:val="000C28B3"/>
    <w:rsid w:val="000C6438"/>
    <w:rsid w:val="000D27D0"/>
    <w:rsid w:val="000D287C"/>
    <w:rsid w:val="000D6A70"/>
    <w:rsid w:val="000E000C"/>
    <w:rsid w:val="000E2AE4"/>
    <w:rsid w:val="000E39E2"/>
    <w:rsid w:val="000E43D3"/>
    <w:rsid w:val="000E498D"/>
    <w:rsid w:val="000E715A"/>
    <w:rsid w:val="000E7FCB"/>
    <w:rsid w:val="000F07F4"/>
    <w:rsid w:val="000F0A7C"/>
    <w:rsid w:val="000F3ACA"/>
    <w:rsid w:val="000F40FB"/>
    <w:rsid w:val="000F4996"/>
    <w:rsid w:val="000F5672"/>
    <w:rsid w:val="000F72F4"/>
    <w:rsid w:val="000F7470"/>
    <w:rsid w:val="00101A01"/>
    <w:rsid w:val="00101AB9"/>
    <w:rsid w:val="0010517F"/>
    <w:rsid w:val="00107FF9"/>
    <w:rsid w:val="00110C3D"/>
    <w:rsid w:val="001112CB"/>
    <w:rsid w:val="00112B38"/>
    <w:rsid w:val="0011418E"/>
    <w:rsid w:val="00114841"/>
    <w:rsid w:val="00114867"/>
    <w:rsid w:val="0011550B"/>
    <w:rsid w:val="00120E42"/>
    <w:rsid w:val="0012364E"/>
    <w:rsid w:val="00123FAB"/>
    <w:rsid w:val="00125577"/>
    <w:rsid w:val="00126698"/>
    <w:rsid w:val="0012731F"/>
    <w:rsid w:val="00130B78"/>
    <w:rsid w:val="00134505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F19"/>
    <w:rsid w:val="00153209"/>
    <w:rsid w:val="00155DAC"/>
    <w:rsid w:val="00156110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7729F"/>
    <w:rsid w:val="00177D30"/>
    <w:rsid w:val="00180288"/>
    <w:rsid w:val="0018048C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140D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C7073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524"/>
    <w:rsid w:val="001F1E5E"/>
    <w:rsid w:val="001F2CA7"/>
    <w:rsid w:val="001F4025"/>
    <w:rsid w:val="001F4FA7"/>
    <w:rsid w:val="001F5C9B"/>
    <w:rsid w:val="001F5E6D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23384"/>
    <w:rsid w:val="00230424"/>
    <w:rsid w:val="00231193"/>
    <w:rsid w:val="00231C53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32A"/>
    <w:rsid w:val="00280842"/>
    <w:rsid w:val="00281354"/>
    <w:rsid w:val="00283C20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5361"/>
    <w:rsid w:val="002C561A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2F37BD"/>
    <w:rsid w:val="003003CE"/>
    <w:rsid w:val="00306BF0"/>
    <w:rsid w:val="00307F8D"/>
    <w:rsid w:val="003111C2"/>
    <w:rsid w:val="003114B3"/>
    <w:rsid w:val="003122DB"/>
    <w:rsid w:val="00312CE9"/>
    <w:rsid w:val="00312E6A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344B8"/>
    <w:rsid w:val="00337834"/>
    <w:rsid w:val="003400FD"/>
    <w:rsid w:val="00343B1A"/>
    <w:rsid w:val="00345105"/>
    <w:rsid w:val="00351336"/>
    <w:rsid w:val="00352175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4A68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6545"/>
    <w:rsid w:val="00390AD8"/>
    <w:rsid w:val="003926E2"/>
    <w:rsid w:val="00392BE1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38C"/>
    <w:rsid w:val="003B1D55"/>
    <w:rsid w:val="003B22C4"/>
    <w:rsid w:val="003B4087"/>
    <w:rsid w:val="003B6F4F"/>
    <w:rsid w:val="003B7297"/>
    <w:rsid w:val="003C0AD5"/>
    <w:rsid w:val="003C2CEA"/>
    <w:rsid w:val="003C3E15"/>
    <w:rsid w:val="003C5D5A"/>
    <w:rsid w:val="003C6F83"/>
    <w:rsid w:val="003D21BF"/>
    <w:rsid w:val="003D70C4"/>
    <w:rsid w:val="003D7FEC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1455"/>
    <w:rsid w:val="00403D46"/>
    <w:rsid w:val="0040479C"/>
    <w:rsid w:val="00404F6F"/>
    <w:rsid w:val="004059C9"/>
    <w:rsid w:val="00405C4A"/>
    <w:rsid w:val="00406300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2AF0"/>
    <w:rsid w:val="00473B63"/>
    <w:rsid w:val="004746E5"/>
    <w:rsid w:val="00475384"/>
    <w:rsid w:val="00476E98"/>
    <w:rsid w:val="00476FC7"/>
    <w:rsid w:val="00481262"/>
    <w:rsid w:val="004818D4"/>
    <w:rsid w:val="00483802"/>
    <w:rsid w:val="0048465F"/>
    <w:rsid w:val="00487A15"/>
    <w:rsid w:val="00487E2E"/>
    <w:rsid w:val="00490B18"/>
    <w:rsid w:val="0049138E"/>
    <w:rsid w:val="00492BB9"/>
    <w:rsid w:val="00492EAB"/>
    <w:rsid w:val="00493AB7"/>
    <w:rsid w:val="004947BD"/>
    <w:rsid w:val="0049732F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B7ECC"/>
    <w:rsid w:val="004C1277"/>
    <w:rsid w:val="004C1A99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0A9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5ADC"/>
    <w:rsid w:val="00516452"/>
    <w:rsid w:val="00522346"/>
    <w:rsid w:val="00522ECE"/>
    <w:rsid w:val="00524C3A"/>
    <w:rsid w:val="00525D66"/>
    <w:rsid w:val="00526EFD"/>
    <w:rsid w:val="00527BD1"/>
    <w:rsid w:val="00530D74"/>
    <w:rsid w:val="00530F89"/>
    <w:rsid w:val="005310A8"/>
    <w:rsid w:val="00532B37"/>
    <w:rsid w:val="00532C7C"/>
    <w:rsid w:val="00532F8B"/>
    <w:rsid w:val="00533069"/>
    <w:rsid w:val="00533877"/>
    <w:rsid w:val="00534C92"/>
    <w:rsid w:val="00535DE8"/>
    <w:rsid w:val="00537662"/>
    <w:rsid w:val="0054045C"/>
    <w:rsid w:val="005410C0"/>
    <w:rsid w:val="005416C5"/>
    <w:rsid w:val="00541BA8"/>
    <w:rsid w:val="00541CB4"/>
    <w:rsid w:val="0054492F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D33"/>
    <w:rsid w:val="00570E75"/>
    <w:rsid w:val="00572A27"/>
    <w:rsid w:val="0057323E"/>
    <w:rsid w:val="00573309"/>
    <w:rsid w:val="00574076"/>
    <w:rsid w:val="00574626"/>
    <w:rsid w:val="00576E4B"/>
    <w:rsid w:val="00577104"/>
    <w:rsid w:val="0057754D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28B6"/>
    <w:rsid w:val="005A30A1"/>
    <w:rsid w:val="005A3656"/>
    <w:rsid w:val="005A7C04"/>
    <w:rsid w:val="005B0E49"/>
    <w:rsid w:val="005B5039"/>
    <w:rsid w:val="005B5753"/>
    <w:rsid w:val="005B58F3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0B4"/>
    <w:rsid w:val="00657183"/>
    <w:rsid w:val="00662334"/>
    <w:rsid w:val="00664F0B"/>
    <w:rsid w:val="00665C96"/>
    <w:rsid w:val="0066799D"/>
    <w:rsid w:val="00667CE5"/>
    <w:rsid w:val="00667DDD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2CF"/>
    <w:rsid w:val="006D193C"/>
    <w:rsid w:val="006D3B41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6F7892"/>
    <w:rsid w:val="00700135"/>
    <w:rsid w:val="007032AA"/>
    <w:rsid w:val="00710666"/>
    <w:rsid w:val="007135DF"/>
    <w:rsid w:val="00713664"/>
    <w:rsid w:val="0072117A"/>
    <w:rsid w:val="00721E3A"/>
    <w:rsid w:val="0072311C"/>
    <w:rsid w:val="00723936"/>
    <w:rsid w:val="00724F6E"/>
    <w:rsid w:val="0072549E"/>
    <w:rsid w:val="00726225"/>
    <w:rsid w:val="00726AFD"/>
    <w:rsid w:val="007274D0"/>
    <w:rsid w:val="0073046C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22EE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25DB"/>
    <w:rsid w:val="00796BF2"/>
    <w:rsid w:val="007A0609"/>
    <w:rsid w:val="007A1446"/>
    <w:rsid w:val="007A1C44"/>
    <w:rsid w:val="007A250D"/>
    <w:rsid w:val="007A4C8C"/>
    <w:rsid w:val="007A567F"/>
    <w:rsid w:val="007A684C"/>
    <w:rsid w:val="007A7471"/>
    <w:rsid w:val="007A75DC"/>
    <w:rsid w:val="007B4235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C7799"/>
    <w:rsid w:val="007D0AC2"/>
    <w:rsid w:val="007D2AB7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3176F"/>
    <w:rsid w:val="00832210"/>
    <w:rsid w:val="0083681D"/>
    <w:rsid w:val="0083798C"/>
    <w:rsid w:val="00837A52"/>
    <w:rsid w:val="00837F48"/>
    <w:rsid w:val="0084191A"/>
    <w:rsid w:val="00843839"/>
    <w:rsid w:val="00844125"/>
    <w:rsid w:val="0084436F"/>
    <w:rsid w:val="0084523B"/>
    <w:rsid w:val="00845BA3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198"/>
    <w:rsid w:val="008678B8"/>
    <w:rsid w:val="00867A7C"/>
    <w:rsid w:val="00867D1A"/>
    <w:rsid w:val="00872492"/>
    <w:rsid w:val="00872C82"/>
    <w:rsid w:val="00873528"/>
    <w:rsid w:val="00874A28"/>
    <w:rsid w:val="0087590B"/>
    <w:rsid w:val="00880E37"/>
    <w:rsid w:val="00880FFE"/>
    <w:rsid w:val="00882647"/>
    <w:rsid w:val="008830F9"/>
    <w:rsid w:val="008844B6"/>
    <w:rsid w:val="008849AD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6525"/>
    <w:rsid w:val="008C7A2A"/>
    <w:rsid w:val="008C7C3D"/>
    <w:rsid w:val="008D32A7"/>
    <w:rsid w:val="008D35FF"/>
    <w:rsid w:val="008D5080"/>
    <w:rsid w:val="008D596B"/>
    <w:rsid w:val="008D6EED"/>
    <w:rsid w:val="008E2A55"/>
    <w:rsid w:val="008E3229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0DC5"/>
    <w:rsid w:val="0091120D"/>
    <w:rsid w:val="00912952"/>
    <w:rsid w:val="00912F2F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236"/>
    <w:rsid w:val="009317B7"/>
    <w:rsid w:val="00931AE5"/>
    <w:rsid w:val="00932202"/>
    <w:rsid w:val="009325A6"/>
    <w:rsid w:val="0093279F"/>
    <w:rsid w:val="009344A9"/>
    <w:rsid w:val="00935E5A"/>
    <w:rsid w:val="009365C4"/>
    <w:rsid w:val="00942B4E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B7EA9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D616C"/>
    <w:rsid w:val="009E02C9"/>
    <w:rsid w:val="009E0636"/>
    <w:rsid w:val="009E0D61"/>
    <w:rsid w:val="009E2A3F"/>
    <w:rsid w:val="009E2BC4"/>
    <w:rsid w:val="009E3BB3"/>
    <w:rsid w:val="009E6BE8"/>
    <w:rsid w:val="009F55C8"/>
    <w:rsid w:val="009F6726"/>
    <w:rsid w:val="00A0044A"/>
    <w:rsid w:val="00A106F7"/>
    <w:rsid w:val="00A1158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1280"/>
    <w:rsid w:val="00A427B3"/>
    <w:rsid w:val="00A43755"/>
    <w:rsid w:val="00A51DA7"/>
    <w:rsid w:val="00A5218E"/>
    <w:rsid w:val="00A52731"/>
    <w:rsid w:val="00A527F1"/>
    <w:rsid w:val="00A5447F"/>
    <w:rsid w:val="00A546D1"/>
    <w:rsid w:val="00A64901"/>
    <w:rsid w:val="00A679CD"/>
    <w:rsid w:val="00A67CBC"/>
    <w:rsid w:val="00A70E1A"/>
    <w:rsid w:val="00A71D35"/>
    <w:rsid w:val="00A73213"/>
    <w:rsid w:val="00A76346"/>
    <w:rsid w:val="00A766A1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8E0"/>
    <w:rsid w:val="00AA2DF2"/>
    <w:rsid w:val="00AA50DE"/>
    <w:rsid w:val="00AA62B3"/>
    <w:rsid w:val="00AB066E"/>
    <w:rsid w:val="00AB1C4A"/>
    <w:rsid w:val="00AB1D7F"/>
    <w:rsid w:val="00AB446A"/>
    <w:rsid w:val="00AB74C0"/>
    <w:rsid w:val="00AC0954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3791"/>
    <w:rsid w:val="00B13B67"/>
    <w:rsid w:val="00B15EBB"/>
    <w:rsid w:val="00B170A5"/>
    <w:rsid w:val="00B213C2"/>
    <w:rsid w:val="00B223B5"/>
    <w:rsid w:val="00B22E26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2A37"/>
    <w:rsid w:val="00B4408F"/>
    <w:rsid w:val="00B44F77"/>
    <w:rsid w:val="00B456B0"/>
    <w:rsid w:val="00B469E1"/>
    <w:rsid w:val="00B516A0"/>
    <w:rsid w:val="00B53A45"/>
    <w:rsid w:val="00B53D42"/>
    <w:rsid w:val="00B547FC"/>
    <w:rsid w:val="00B56EEC"/>
    <w:rsid w:val="00B60C8F"/>
    <w:rsid w:val="00B61AC3"/>
    <w:rsid w:val="00B620B6"/>
    <w:rsid w:val="00B630A8"/>
    <w:rsid w:val="00B6537E"/>
    <w:rsid w:val="00B65499"/>
    <w:rsid w:val="00B70B02"/>
    <w:rsid w:val="00B71C01"/>
    <w:rsid w:val="00B7241B"/>
    <w:rsid w:val="00B72E7A"/>
    <w:rsid w:val="00B740F9"/>
    <w:rsid w:val="00B7475D"/>
    <w:rsid w:val="00B74854"/>
    <w:rsid w:val="00B76036"/>
    <w:rsid w:val="00B764B8"/>
    <w:rsid w:val="00B80044"/>
    <w:rsid w:val="00B800BD"/>
    <w:rsid w:val="00B8045F"/>
    <w:rsid w:val="00B80D6F"/>
    <w:rsid w:val="00B816AD"/>
    <w:rsid w:val="00B81768"/>
    <w:rsid w:val="00B817FF"/>
    <w:rsid w:val="00B845BF"/>
    <w:rsid w:val="00B86038"/>
    <w:rsid w:val="00B872B5"/>
    <w:rsid w:val="00B87E02"/>
    <w:rsid w:val="00B9483D"/>
    <w:rsid w:val="00B94997"/>
    <w:rsid w:val="00BA1995"/>
    <w:rsid w:val="00BA1CEE"/>
    <w:rsid w:val="00BA2C4B"/>
    <w:rsid w:val="00BA3490"/>
    <w:rsid w:val="00BA4023"/>
    <w:rsid w:val="00BA5BBE"/>
    <w:rsid w:val="00BA6204"/>
    <w:rsid w:val="00BA7A48"/>
    <w:rsid w:val="00BB06B9"/>
    <w:rsid w:val="00BB2CEB"/>
    <w:rsid w:val="00BB491C"/>
    <w:rsid w:val="00BB5702"/>
    <w:rsid w:val="00BB601D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B10"/>
    <w:rsid w:val="00BF5CFC"/>
    <w:rsid w:val="00BF66AE"/>
    <w:rsid w:val="00C026E9"/>
    <w:rsid w:val="00C035F6"/>
    <w:rsid w:val="00C05804"/>
    <w:rsid w:val="00C0722B"/>
    <w:rsid w:val="00C1411E"/>
    <w:rsid w:val="00C15482"/>
    <w:rsid w:val="00C15B67"/>
    <w:rsid w:val="00C16CC4"/>
    <w:rsid w:val="00C202C9"/>
    <w:rsid w:val="00C21351"/>
    <w:rsid w:val="00C2166D"/>
    <w:rsid w:val="00C2172C"/>
    <w:rsid w:val="00C2224A"/>
    <w:rsid w:val="00C22EB7"/>
    <w:rsid w:val="00C2323D"/>
    <w:rsid w:val="00C23F69"/>
    <w:rsid w:val="00C2461A"/>
    <w:rsid w:val="00C25AA8"/>
    <w:rsid w:val="00C262D2"/>
    <w:rsid w:val="00C310A6"/>
    <w:rsid w:val="00C317C7"/>
    <w:rsid w:val="00C32B04"/>
    <w:rsid w:val="00C33F62"/>
    <w:rsid w:val="00C34590"/>
    <w:rsid w:val="00C34730"/>
    <w:rsid w:val="00C36DE4"/>
    <w:rsid w:val="00C375E1"/>
    <w:rsid w:val="00C401DA"/>
    <w:rsid w:val="00C40948"/>
    <w:rsid w:val="00C444AA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6467"/>
    <w:rsid w:val="00C76824"/>
    <w:rsid w:val="00C76979"/>
    <w:rsid w:val="00C776F3"/>
    <w:rsid w:val="00C77F44"/>
    <w:rsid w:val="00C8033E"/>
    <w:rsid w:val="00C80D48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E7F40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066FD"/>
    <w:rsid w:val="00D06B3B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0"/>
    <w:rsid w:val="00D26F8B"/>
    <w:rsid w:val="00D272B8"/>
    <w:rsid w:val="00D27D1C"/>
    <w:rsid w:val="00D300EE"/>
    <w:rsid w:val="00D340C4"/>
    <w:rsid w:val="00D377AE"/>
    <w:rsid w:val="00D407C7"/>
    <w:rsid w:val="00D41BDD"/>
    <w:rsid w:val="00D42149"/>
    <w:rsid w:val="00D437C3"/>
    <w:rsid w:val="00D44218"/>
    <w:rsid w:val="00D442C8"/>
    <w:rsid w:val="00D45454"/>
    <w:rsid w:val="00D4698F"/>
    <w:rsid w:val="00D47D6C"/>
    <w:rsid w:val="00D500D6"/>
    <w:rsid w:val="00D507B3"/>
    <w:rsid w:val="00D50FA1"/>
    <w:rsid w:val="00D51EA9"/>
    <w:rsid w:val="00D52C8D"/>
    <w:rsid w:val="00D551B9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32EE"/>
    <w:rsid w:val="00D73596"/>
    <w:rsid w:val="00D738DF"/>
    <w:rsid w:val="00D7630F"/>
    <w:rsid w:val="00D7675F"/>
    <w:rsid w:val="00D77DD4"/>
    <w:rsid w:val="00D81119"/>
    <w:rsid w:val="00D82057"/>
    <w:rsid w:val="00D8324B"/>
    <w:rsid w:val="00D83D60"/>
    <w:rsid w:val="00D84470"/>
    <w:rsid w:val="00D8483D"/>
    <w:rsid w:val="00D85DC0"/>
    <w:rsid w:val="00D87A8A"/>
    <w:rsid w:val="00D90C40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B37"/>
    <w:rsid w:val="00DB6FB6"/>
    <w:rsid w:val="00DC23D3"/>
    <w:rsid w:val="00DC3AE8"/>
    <w:rsid w:val="00DC4406"/>
    <w:rsid w:val="00DC52AF"/>
    <w:rsid w:val="00DC6BA0"/>
    <w:rsid w:val="00DC6C71"/>
    <w:rsid w:val="00DC722F"/>
    <w:rsid w:val="00DC78E1"/>
    <w:rsid w:val="00DD063F"/>
    <w:rsid w:val="00DD1310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0346"/>
    <w:rsid w:val="00E03D8F"/>
    <w:rsid w:val="00E04D23"/>
    <w:rsid w:val="00E06A6D"/>
    <w:rsid w:val="00E07EFA"/>
    <w:rsid w:val="00E14AC7"/>
    <w:rsid w:val="00E15D55"/>
    <w:rsid w:val="00E16815"/>
    <w:rsid w:val="00E16D09"/>
    <w:rsid w:val="00E16E9B"/>
    <w:rsid w:val="00E2171B"/>
    <w:rsid w:val="00E2190B"/>
    <w:rsid w:val="00E21E32"/>
    <w:rsid w:val="00E22411"/>
    <w:rsid w:val="00E2471E"/>
    <w:rsid w:val="00E27777"/>
    <w:rsid w:val="00E30DB2"/>
    <w:rsid w:val="00E31F34"/>
    <w:rsid w:val="00E328E2"/>
    <w:rsid w:val="00E33186"/>
    <w:rsid w:val="00E34014"/>
    <w:rsid w:val="00E343E3"/>
    <w:rsid w:val="00E366C6"/>
    <w:rsid w:val="00E375E9"/>
    <w:rsid w:val="00E402EC"/>
    <w:rsid w:val="00E4152A"/>
    <w:rsid w:val="00E43032"/>
    <w:rsid w:val="00E44A48"/>
    <w:rsid w:val="00E44BD5"/>
    <w:rsid w:val="00E45FE6"/>
    <w:rsid w:val="00E461A0"/>
    <w:rsid w:val="00E46C20"/>
    <w:rsid w:val="00E52169"/>
    <w:rsid w:val="00E52983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5832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B7110"/>
    <w:rsid w:val="00EC3182"/>
    <w:rsid w:val="00EC3AE0"/>
    <w:rsid w:val="00EC3C66"/>
    <w:rsid w:val="00EC3E27"/>
    <w:rsid w:val="00EC4340"/>
    <w:rsid w:val="00EC7632"/>
    <w:rsid w:val="00EC7EDF"/>
    <w:rsid w:val="00ED0CAC"/>
    <w:rsid w:val="00ED1AF0"/>
    <w:rsid w:val="00ED2B3E"/>
    <w:rsid w:val="00ED3C2A"/>
    <w:rsid w:val="00ED68F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2F13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54AA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40BF"/>
    <w:rsid w:val="00F84619"/>
    <w:rsid w:val="00F860DE"/>
    <w:rsid w:val="00F86F00"/>
    <w:rsid w:val="00F90B7B"/>
    <w:rsid w:val="00F948C3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D2964"/>
    <w:rsid w:val="00FD2F25"/>
    <w:rsid w:val="00FD3138"/>
    <w:rsid w:val="00FD323F"/>
    <w:rsid w:val="00FD3663"/>
    <w:rsid w:val="00FD3BD5"/>
    <w:rsid w:val="00FD5046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18DC-35F0-4640-87EB-82CC0092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38</Pages>
  <Words>11230</Words>
  <Characters>64015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2019-11-05T14:04:00Z</cp:lastPrinted>
  <dcterms:created xsi:type="dcterms:W3CDTF">2020-12-21T07:43:00Z</dcterms:created>
  <dcterms:modified xsi:type="dcterms:W3CDTF">2020-12-24T10:54:00Z</dcterms:modified>
</cp:coreProperties>
</file>